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4333" w:rsidRDefault="00AF4333">
      <w:pPr>
        <w:pStyle w:val="Textoindependiente"/>
        <w:spacing w:before="214"/>
        <w:rPr>
          <w:rFonts w:ascii="Times New Roman"/>
        </w:rPr>
      </w:pPr>
    </w:p>
    <w:p w:rsidR="00AF4333" w:rsidRDefault="00000000">
      <w:pPr>
        <w:pStyle w:val="Ttulo1"/>
        <w:spacing w:line="360" w:lineRule="auto"/>
        <w:ind w:right="117"/>
      </w:pPr>
      <w:r>
        <w:t>PROYECTO DE LEY QUE MODIFICA LA LEY N°</w:t>
      </w:r>
      <w:r>
        <w:rPr>
          <w:spacing w:val="-5"/>
        </w:rPr>
        <w:t xml:space="preserve"> </w:t>
      </w:r>
      <w:r>
        <w:t>21.020,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TENENCIA RESPONSABLE DE MASCOTAS Y ANIMALES DE COMPAÑÍA, PARA ESTABLECER LA OBLIGACIÓN DE INSCRIPCIÓN AUTOMÁTICA EN EL REGISTRO</w:t>
      </w:r>
      <w:r>
        <w:rPr>
          <w:spacing w:val="74"/>
        </w:rPr>
        <w:t xml:space="preserve"> </w:t>
      </w:r>
      <w:r>
        <w:t>NACIONAL</w:t>
      </w:r>
      <w:r>
        <w:rPr>
          <w:spacing w:val="62"/>
        </w:rPr>
        <w:t xml:space="preserve"> </w:t>
      </w:r>
      <w:r>
        <w:t>POR</w:t>
      </w:r>
      <w:r>
        <w:rPr>
          <w:spacing w:val="62"/>
        </w:rPr>
        <w:t xml:space="preserve"> </w:t>
      </w:r>
      <w:r>
        <w:t>PARTE</w:t>
      </w:r>
      <w:r>
        <w:rPr>
          <w:spacing w:val="63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LOS</w:t>
      </w:r>
      <w:r>
        <w:rPr>
          <w:spacing w:val="62"/>
        </w:rPr>
        <w:t xml:space="preserve"> </w:t>
      </w:r>
      <w:r>
        <w:t>ESTABLECIMIENTOS</w:t>
      </w:r>
      <w:r>
        <w:rPr>
          <w:spacing w:val="63"/>
        </w:rPr>
        <w:t xml:space="preserve"> </w:t>
      </w:r>
      <w:r>
        <w:rPr>
          <w:spacing w:val="-5"/>
        </w:rPr>
        <w:t>QUE</w:t>
      </w:r>
    </w:p>
    <w:p w:rsidR="00AF4333" w:rsidRDefault="00000000">
      <w:pPr>
        <w:spacing w:line="720" w:lineRule="auto"/>
        <w:ind w:left="117" w:right="2476"/>
        <w:jc w:val="both"/>
        <w:rPr>
          <w:b/>
          <w:sz w:val="28"/>
        </w:rPr>
      </w:pPr>
      <w:r>
        <w:rPr>
          <w:b/>
          <w:sz w:val="28"/>
        </w:rPr>
        <w:t>REALIZAN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IDENTIFICACIÓN.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"¡Chipéalo,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Regístralo!". IDEA MATRIZ DEL PROYECTO:</w:t>
      </w:r>
    </w:p>
    <w:p w:rsidR="00AF4333" w:rsidRDefault="00000000">
      <w:pPr>
        <w:pStyle w:val="Textoindependiente"/>
        <w:spacing w:before="0" w:line="360" w:lineRule="auto"/>
        <w:ind w:left="117" w:right="120" w:firstLine="720"/>
        <w:jc w:val="both"/>
      </w:pPr>
      <w:r>
        <w:t>El proyecto de ley propone modificar la Ley 21.020 para corregir las deficiencias del sistema actual de registro de mascotas, asegurando una inscripción eficiente y automática, lo que permitirá mejorar la fiscalización, garantizar la identificación de los responsables de los</w:t>
      </w:r>
      <w:r>
        <w:rPr>
          <w:spacing w:val="-3"/>
        </w:rPr>
        <w:t xml:space="preserve"> </w:t>
      </w:r>
      <w:r>
        <w:t>animales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promover</w:t>
      </w:r>
      <w:r>
        <w:rPr>
          <w:spacing w:val="-3"/>
        </w:rPr>
        <w:t xml:space="preserve"> </w:t>
      </w:r>
      <w:r>
        <w:t>una tenencia responsable más eficaz en Chile.</w:t>
      </w:r>
    </w:p>
    <w:p w:rsidR="00AF4333" w:rsidRDefault="00AF4333">
      <w:pPr>
        <w:pStyle w:val="Textoindependiente"/>
        <w:spacing w:before="160"/>
      </w:pPr>
    </w:p>
    <w:p w:rsidR="00AF4333" w:rsidRDefault="00000000">
      <w:pPr>
        <w:pStyle w:val="Ttulo1"/>
      </w:pPr>
      <w:r>
        <w:t>OBJETIVOS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PROYECTO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4"/>
        </w:rPr>
        <w:t>LEY:</w:t>
      </w:r>
    </w:p>
    <w:p w:rsidR="00AF4333" w:rsidRDefault="00AF4333">
      <w:pPr>
        <w:pStyle w:val="Textoindependiente"/>
        <w:spacing w:before="321"/>
        <w:rPr>
          <w:b/>
        </w:rPr>
      </w:pPr>
    </w:p>
    <w:p w:rsidR="00AF4333" w:rsidRDefault="00000000">
      <w:pPr>
        <w:pStyle w:val="Prrafodelista"/>
        <w:numPr>
          <w:ilvl w:val="0"/>
          <w:numId w:val="1"/>
        </w:numPr>
        <w:tabs>
          <w:tab w:val="left" w:pos="835"/>
          <w:tab w:val="left" w:pos="837"/>
        </w:tabs>
        <w:spacing w:before="1" w:line="360" w:lineRule="auto"/>
        <w:ind w:right="117"/>
        <w:jc w:val="both"/>
        <w:rPr>
          <w:sz w:val="28"/>
        </w:rPr>
      </w:pPr>
      <w:r>
        <w:rPr>
          <w:sz w:val="28"/>
        </w:rPr>
        <w:t>Asegurar la inscripción automática de mascotas en el Registro Nacional una vez que reciban su microchip, evitando omisiones por parte de los dueños o responsables de los animales.</w:t>
      </w:r>
    </w:p>
    <w:p w:rsidR="00AF4333" w:rsidRDefault="00000000">
      <w:pPr>
        <w:pStyle w:val="Prrafodelista"/>
        <w:numPr>
          <w:ilvl w:val="0"/>
          <w:numId w:val="1"/>
        </w:numPr>
        <w:tabs>
          <w:tab w:val="left" w:pos="835"/>
          <w:tab w:val="left" w:pos="837"/>
        </w:tabs>
        <w:spacing w:line="360" w:lineRule="auto"/>
        <w:ind w:right="125"/>
        <w:jc w:val="both"/>
        <w:rPr>
          <w:sz w:val="28"/>
        </w:rPr>
      </w:pPr>
      <w:r>
        <w:rPr>
          <w:sz w:val="28"/>
        </w:rPr>
        <w:t>Facilitar la identificación de los responsables de las mascotas,</w:t>
      </w:r>
      <w:r>
        <w:rPr>
          <w:spacing w:val="-4"/>
          <w:sz w:val="28"/>
        </w:rPr>
        <w:t xml:space="preserve"> </w:t>
      </w:r>
      <w:r>
        <w:rPr>
          <w:sz w:val="28"/>
        </w:rPr>
        <w:t>mejorando los mecanismos de control de la tenencia responsable.</w:t>
      </w:r>
    </w:p>
    <w:p w:rsidR="00AF4333" w:rsidRDefault="00000000">
      <w:pPr>
        <w:pStyle w:val="Prrafodelista"/>
        <w:numPr>
          <w:ilvl w:val="0"/>
          <w:numId w:val="1"/>
        </w:numPr>
        <w:tabs>
          <w:tab w:val="left" w:pos="835"/>
          <w:tab w:val="left" w:pos="837"/>
        </w:tabs>
        <w:spacing w:line="360" w:lineRule="auto"/>
        <w:ind w:right="120"/>
        <w:jc w:val="both"/>
        <w:rPr>
          <w:sz w:val="28"/>
        </w:rPr>
      </w:pPr>
      <w:r>
        <w:rPr>
          <w:sz w:val="28"/>
        </w:rPr>
        <w:t>Reducir los casos de animales no registrados, que, pese a tener microchip, no se encuentran en el Registro Nacional, impidiendo su correcta fiscalización.</w:t>
      </w:r>
    </w:p>
    <w:p w:rsidR="00AF4333" w:rsidRDefault="00AF4333">
      <w:pPr>
        <w:spacing w:line="360" w:lineRule="auto"/>
        <w:jc w:val="both"/>
        <w:rPr>
          <w:sz w:val="28"/>
        </w:rPr>
        <w:sectPr w:rsidR="00AF4333">
          <w:headerReference w:type="default" r:id="rId7"/>
          <w:type w:val="continuous"/>
          <w:pgSz w:w="12240" w:h="15840"/>
          <w:pgMar w:top="2640" w:right="1020" w:bottom="280" w:left="1020" w:header="816" w:footer="0" w:gutter="0"/>
          <w:pgNumType w:start="1"/>
          <w:cols w:space="720"/>
        </w:sectPr>
      </w:pPr>
    </w:p>
    <w:p w:rsidR="00AF4333" w:rsidRDefault="00AF4333">
      <w:pPr>
        <w:pStyle w:val="Textoindependiente"/>
        <w:spacing w:before="214"/>
      </w:pPr>
    </w:p>
    <w:p w:rsidR="00AF4333" w:rsidRDefault="00000000">
      <w:pPr>
        <w:pStyle w:val="Prrafodelista"/>
        <w:numPr>
          <w:ilvl w:val="0"/>
          <w:numId w:val="1"/>
        </w:numPr>
        <w:tabs>
          <w:tab w:val="left" w:pos="835"/>
          <w:tab w:val="left" w:pos="837"/>
        </w:tabs>
        <w:spacing w:before="1" w:line="360" w:lineRule="auto"/>
        <w:jc w:val="both"/>
        <w:rPr>
          <w:sz w:val="28"/>
        </w:rPr>
      </w:pPr>
      <w:r>
        <w:rPr>
          <w:sz w:val="28"/>
        </w:rPr>
        <w:t>Mejorar la fiscalización y las sanciones, asegurando que se cumplan las obligaciones impuestas por la ley, y permitiendo identificar a</w:t>
      </w:r>
      <w:r>
        <w:rPr>
          <w:spacing w:val="-5"/>
          <w:sz w:val="28"/>
        </w:rPr>
        <w:t xml:space="preserve"> </w:t>
      </w:r>
      <w:r>
        <w:rPr>
          <w:sz w:val="28"/>
        </w:rPr>
        <w:t>los</w:t>
      </w:r>
      <w:r>
        <w:rPr>
          <w:spacing w:val="-5"/>
          <w:sz w:val="28"/>
        </w:rPr>
        <w:t xml:space="preserve"> </w:t>
      </w:r>
      <w:r>
        <w:rPr>
          <w:sz w:val="28"/>
        </w:rPr>
        <w:t>dueños</w:t>
      </w:r>
      <w:r>
        <w:rPr>
          <w:spacing w:val="-5"/>
          <w:sz w:val="28"/>
        </w:rPr>
        <w:t xml:space="preserve"> </w:t>
      </w:r>
      <w:r>
        <w:rPr>
          <w:sz w:val="28"/>
        </w:rPr>
        <w:t>o responsables en casos de abandono o maltrato.</w:t>
      </w:r>
    </w:p>
    <w:p w:rsidR="00AF4333" w:rsidRDefault="00AF4333">
      <w:pPr>
        <w:pStyle w:val="Textoindependiente"/>
        <w:spacing w:before="160"/>
      </w:pPr>
    </w:p>
    <w:p w:rsidR="00AF4333" w:rsidRDefault="00000000">
      <w:pPr>
        <w:pStyle w:val="Ttulo1"/>
        <w:jc w:val="left"/>
      </w:pPr>
      <w:r>
        <w:rPr>
          <w:spacing w:val="-2"/>
        </w:rPr>
        <w:t>ANTECEDENTES:</w:t>
      </w:r>
    </w:p>
    <w:p w:rsidR="00AF4333" w:rsidRDefault="00AF4333">
      <w:pPr>
        <w:pStyle w:val="Textoindependiente"/>
        <w:spacing w:before="321"/>
        <w:rPr>
          <w:b/>
        </w:rPr>
      </w:pPr>
    </w:p>
    <w:p w:rsidR="00AF4333" w:rsidRDefault="00000000">
      <w:pPr>
        <w:pStyle w:val="Textoindependiente"/>
        <w:spacing w:line="360" w:lineRule="auto"/>
        <w:ind w:left="117" w:right="115" w:firstLine="720"/>
        <w:jc w:val="both"/>
      </w:pPr>
      <w:r>
        <w:t>La Ley N° 21.020, promulgada en 2017, estableció un marco normativo integral para promover la tenencia responsable de mascotas y animales de compañía. Uno de sus pilares es el Registro Nacional de Mascotas, el cual</w:t>
      </w:r>
      <w:r>
        <w:rPr>
          <w:spacing w:val="40"/>
        </w:rPr>
        <w:t xml:space="preserve"> </w:t>
      </w:r>
      <w:r>
        <w:t>tiene como objetivo identificar a los responsables de los animales y asegurar que estos cumplan con las obligaciones de cuidado, protección y bienestar.</w:t>
      </w:r>
    </w:p>
    <w:p w:rsidR="00AF4333" w:rsidRDefault="00AF4333">
      <w:pPr>
        <w:pStyle w:val="Textoindependiente"/>
        <w:spacing w:before="160"/>
      </w:pPr>
    </w:p>
    <w:p w:rsidR="00AF4333" w:rsidRDefault="00000000">
      <w:pPr>
        <w:pStyle w:val="Textoindependiente"/>
        <w:spacing w:line="360" w:lineRule="auto"/>
        <w:ind w:left="117" w:right="117" w:firstLine="720"/>
        <w:jc w:val="both"/>
      </w:pPr>
      <w:r>
        <w:t>En 2019, la inscripción en el Registro Nacional de Mascotas se volvió obligatoria, y, desde entonces, se han registrado más de un millón y medio de animales, en su mayoría perros y gatos. Sin embargo, a pesar de los avances, existe un vacío crítico en el proceso de identificación y registro. Muchos animales reciben los sistemas de</w:t>
      </w:r>
      <w:r>
        <w:rPr>
          <w:spacing w:val="-3"/>
        </w:rPr>
        <w:t xml:space="preserve"> </w:t>
      </w:r>
      <w:r>
        <w:t>identificación</w:t>
      </w:r>
      <w:r>
        <w:rPr>
          <w:spacing w:val="-3"/>
        </w:rPr>
        <w:t xml:space="preserve"> </w:t>
      </w:r>
      <w:r>
        <w:t>-como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microchip-</w:t>
      </w:r>
      <w:r>
        <w:rPr>
          <w:spacing w:val="-3"/>
        </w:rPr>
        <w:t xml:space="preserve"> </w:t>
      </w:r>
      <w:r>
        <w:t>pero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son inscritos en el registro por sus dueños o responsables, ya sea por desconocimiento, negligencia o falta de acceso a la plataforma de inscripción.</w:t>
      </w:r>
    </w:p>
    <w:p w:rsidR="00AF4333" w:rsidRDefault="00AF4333">
      <w:pPr>
        <w:pStyle w:val="Textoindependiente"/>
        <w:spacing w:before="160"/>
      </w:pPr>
    </w:p>
    <w:p w:rsidR="00AF4333" w:rsidRDefault="00000000">
      <w:pPr>
        <w:pStyle w:val="Textoindependiente"/>
        <w:spacing w:line="360" w:lineRule="auto"/>
        <w:ind w:left="117" w:right="121" w:firstLine="720"/>
        <w:jc w:val="both"/>
      </w:pPr>
      <w:r>
        <w:t>Este problema afecta gravemente la fiscalización y el control de la población de mascotas, ya que muchos animales que portan sistemas de identificación no figuran en el Registro Nacional, lo que imposibilita la identificación</w:t>
      </w:r>
      <w:r>
        <w:rPr>
          <w:spacing w:val="71"/>
        </w:rPr>
        <w:t xml:space="preserve"> </w:t>
      </w:r>
      <w:r>
        <w:t>de</w:t>
      </w:r>
      <w:r>
        <w:rPr>
          <w:spacing w:val="71"/>
        </w:rPr>
        <w:t xml:space="preserve"> </w:t>
      </w:r>
      <w:r>
        <w:t>sus</w:t>
      </w:r>
      <w:r>
        <w:rPr>
          <w:spacing w:val="71"/>
        </w:rPr>
        <w:t xml:space="preserve"> </w:t>
      </w:r>
      <w:r>
        <w:t>dueños.</w:t>
      </w:r>
      <w:r>
        <w:rPr>
          <w:spacing w:val="71"/>
        </w:rPr>
        <w:t xml:space="preserve"> </w:t>
      </w:r>
      <w:r>
        <w:t>El</w:t>
      </w:r>
      <w:r>
        <w:rPr>
          <w:spacing w:val="71"/>
        </w:rPr>
        <w:t xml:space="preserve"> </w:t>
      </w:r>
      <w:r>
        <w:t>resultado</w:t>
      </w:r>
      <w:r>
        <w:rPr>
          <w:spacing w:val="71"/>
        </w:rPr>
        <w:t xml:space="preserve"> </w:t>
      </w:r>
      <w:r>
        <w:t>es</w:t>
      </w:r>
      <w:r>
        <w:rPr>
          <w:spacing w:val="71"/>
        </w:rPr>
        <w:t xml:space="preserve"> </w:t>
      </w:r>
      <w:r>
        <w:t>que</w:t>
      </w:r>
      <w:r>
        <w:rPr>
          <w:spacing w:val="71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animales</w:t>
      </w:r>
      <w:r>
        <w:rPr>
          <w:spacing w:val="40"/>
        </w:rPr>
        <w:t xml:space="preserve"> </w:t>
      </w:r>
      <w:r>
        <w:t>pueden</w:t>
      </w:r>
      <w:r>
        <w:rPr>
          <w:spacing w:val="40"/>
        </w:rPr>
        <w:t xml:space="preserve"> </w:t>
      </w:r>
      <w:r>
        <w:t>ser</w:t>
      </w:r>
    </w:p>
    <w:p w:rsidR="00AF4333" w:rsidRDefault="00AF4333">
      <w:pPr>
        <w:spacing w:line="360" w:lineRule="auto"/>
        <w:jc w:val="both"/>
        <w:sectPr w:rsidR="00AF4333">
          <w:pgSz w:w="12240" w:h="15840"/>
          <w:pgMar w:top="2640" w:right="1020" w:bottom="280" w:left="1020" w:header="816" w:footer="0" w:gutter="0"/>
          <w:cols w:space="720"/>
        </w:sectPr>
      </w:pPr>
    </w:p>
    <w:p w:rsidR="00AF4333" w:rsidRDefault="00AF4333">
      <w:pPr>
        <w:pStyle w:val="Textoindependiente"/>
        <w:spacing w:before="214"/>
      </w:pPr>
    </w:p>
    <w:p w:rsidR="00AF4333" w:rsidRDefault="00000000">
      <w:pPr>
        <w:pStyle w:val="Textoindependiente"/>
        <w:spacing w:line="360" w:lineRule="auto"/>
        <w:ind w:left="117" w:right="118"/>
        <w:jc w:val="both"/>
      </w:pPr>
      <w:r>
        <w:t>abandonados, extraviados o sufrir maltratos sin que las autoridades puedan tomar medidas efectivas. La fiscalización de la Ley 21.020 se ve limitada en la práctica, y los</w:t>
      </w:r>
      <w:r>
        <w:rPr>
          <w:spacing w:val="-4"/>
        </w:rPr>
        <w:t xml:space="preserve"> </w:t>
      </w:r>
      <w:r>
        <w:t>responsables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estos</w:t>
      </w:r>
      <w:r>
        <w:rPr>
          <w:spacing w:val="-4"/>
        </w:rPr>
        <w:t xml:space="preserve"> </w:t>
      </w:r>
      <w:r>
        <w:t>animales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enfrentan</w:t>
      </w:r>
      <w:r>
        <w:rPr>
          <w:spacing w:val="-4"/>
        </w:rPr>
        <w:t xml:space="preserve"> </w:t>
      </w:r>
      <w:r>
        <w:t>sanciones</w:t>
      </w:r>
      <w:r>
        <w:rPr>
          <w:spacing w:val="-4"/>
        </w:rPr>
        <w:t xml:space="preserve"> </w:t>
      </w:r>
      <w:r>
        <w:t>debido</w:t>
      </w:r>
      <w:r>
        <w:rPr>
          <w:spacing w:val="-4"/>
        </w:rPr>
        <w:t xml:space="preserve"> </w:t>
      </w:r>
      <w:r>
        <w:t>a la dificultad de rastrear al dueño.</w:t>
      </w:r>
    </w:p>
    <w:p w:rsidR="00AF4333" w:rsidRDefault="00AF4333">
      <w:pPr>
        <w:pStyle w:val="Textoindependiente"/>
        <w:spacing w:before="160"/>
      </w:pPr>
    </w:p>
    <w:p w:rsidR="00AF4333" w:rsidRDefault="00000000">
      <w:pPr>
        <w:pStyle w:val="Textoindependiente"/>
        <w:spacing w:line="360" w:lineRule="auto"/>
        <w:ind w:left="117" w:right="126" w:firstLine="720"/>
        <w:jc w:val="both"/>
      </w:pPr>
      <w:r>
        <w:t>Adicionalmente, las estadísticas de la Subsecretaría de Desarrollo Regional y Administrativo muestran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diferencia</w:t>
      </w:r>
      <w:r>
        <w:rPr>
          <w:spacing w:val="-5"/>
        </w:rPr>
        <w:t xml:space="preserve"> </w:t>
      </w:r>
      <w:r>
        <w:t>significativa</w:t>
      </w:r>
      <w:r>
        <w:rPr>
          <w:spacing w:val="-5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cantidad de microchips implantados y el número de animales</w:t>
      </w:r>
      <w:r>
        <w:rPr>
          <w:spacing w:val="-4"/>
        </w:rPr>
        <w:t xml:space="preserve"> </w:t>
      </w:r>
      <w:r>
        <w:t>inscritos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registro.</w:t>
      </w:r>
      <w:r>
        <w:rPr>
          <w:spacing w:val="-4"/>
        </w:rPr>
        <w:t xml:space="preserve"> </w:t>
      </w:r>
      <w:r>
        <w:t>Las regiones con mayor cantidad de mascotas inscritas son la Metropolitana, Valparaíso y Biobío, pero incluso en estos lugares se han detectado altos índices de incumplimiento en la inscripción efectiva.</w:t>
      </w:r>
    </w:p>
    <w:p w:rsidR="00AF4333" w:rsidRDefault="00AF4333">
      <w:pPr>
        <w:pStyle w:val="Textoindependiente"/>
        <w:spacing w:before="160"/>
      </w:pPr>
    </w:p>
    <w:p w:rsidR="00AF4333" w:rsidRDefault="00000000">
      <w:pPr>
        <w:pStyle w:val="Textoindependiente"/>
        <w:spacing w:line="360" w:lineRule="auto"/>
        <w:ind w:left="117" w:right="116" w:firstLine="720"/>
        <w:jc w:val="both"/>
      </w:pPr>
      <w:r>
        <w:t>La responsabilidad del registro actualmente recae en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dueños,</w:t>
      </w:r>
      <w:r>
        <w:rPr>
          <w:spacing w:val="-4"/>
        </w:rPr>
        <w:t xml:space="preserve"> </w:t>
      </w:r>
      <w:r>
        <w:t>quienes tienen hasta 90 días para completar el trámite tras su identificación. Sin embargo, el sistema actual presenta problemas, ya que muchos dueños no completan el</w:t>
      </w:r>
      <w:r>
        <w:rPr>
          <w:spacing w:val="-3"/>
        </w:rPr>
        <w:t xml:space="preserve"> </w:t>
      </w:r>
      <w:r>
        <w:t>registro,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generado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aumento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casos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animales perdidos o abandonados que, aunque portan un microchip, no pueden ser devueltos a sus responsables.</w:t>
      </w:r>
    </w:p>
    <w:p w:rsidR="00AF4333" w:rsidRDefault="00AF4333">
      <w:pPr>
        <w:pStyle w:val="Textoindependiente"/>
        <w:spacing w:before="160"/>
      </w:pPr>
    </w:p>
    <w:p w:rsidR="00AF4333" w:rsidRDefault="00000000">
      <w:pPr>
        <w:pStyle w:val="Textoindependiente"/>
        <w:spacing w:line="360" w:lineRule="auto"/>
        <w:ind w:left="117" w:right="118" w:firstLine="720"/>
        <w:jc w:val="both"/>
      </w:pPr>
      <w:r>
        <w:t>Finalmente, quiero exponer la situación de mi perro Polo como ejemplo ilustrativo. Mi hijo lo encontró en la ciudad de Santiago, en evidente estado de abandono, lo llevó a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hogar,</w:t>
      </w:r>
      <w:r>
        <w:rPr>
          <w:spacing w:val="-4"/>
        </w:rPr>
        <w:t xml:space="preserve"> </w:t>
      </w:r>
      <w:r>
        <w:t>donde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brindó</w:t>
      </w:r>
      <w:r>
        <w:rPr>
          <w:spacing w:val="-4"/>
        </w:rPr>
        <w:t xml:space="preserve"> </w:t>
      </w:r>
      <w:r>
        <w:t>alimento,</w:t>
      </w:r>
      <w:r>
        <w:rPr>
          <w:spacing w:val="-4"/>
        </w:rPr>
        <w:t xml:space="preserve"> </w:t>
      </w:r>
      <w:r>
        <w:t>atención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cuidados.</w:t>
      </w:r>
      <w:r>
        <w:rPr>
          <w:spacing w:val="-4"/>
        </w:rPr>
        <w:t xml:space="preserve"> </w:t>
      </w:r>
      <w:r>
        <w:t>Al realizar una revisión veterinaria, descubrimos que Polo tenía un chip de identificación. Sin embargo, a pesar de este hallazgo, no fue posible</w:t>
      </w:r>
      <w:r>
        <w:rPr>
          <w:spacing w:val="-3"/>
        </w:rPr>
        <w:t xml:space="preserve"> </w:t>
      </w:r>
      <w:r>
        <w:t>localizar</w:t>
      </w:r>
      <w:r>
        <w:rPr>
          <w:spacing w:val="-3"/>
        </w:rPr>
        <w:t xml:space="preserve"> </w:t>
      </w:r>
      <w:r>
        <w:t>a</w:t>
      </w:r>
    </w:p>
    <w:p w:rsidR="00AF4333" w:rsidRDefault="00AF4333">
      <w:pPr>
        <w:spacing w:line="360" w:lineRule="auto"/>
        <w:jc w:val="both"/>
        <w:sectPr w:rsidR="00AF4333">
          <w:pgSz w:w="12240" w:h="15840"/>
          <w:pgMar w:top="2640" w:right="1020" w:bottom="280" w:left="1020" w:header="816" w:footer="0" w:gutter="0"/>
          <w:cols w:space="720"/>
        </w:sectPr>
      </w:pPr>
    </w:p>
    <w:p w:rsidR="00AF4333" w:rsidRDefault="00AF4333">
      <w:pPr>
        <w:pStyle w:val="Textoindependiente"/>
        <w:spacing w:before="214"/>
      </w:pPr>
    </w:p>
    <w:p w:rsidR="00AF4333" w:rsidRDefault="00000000">
      <w:pPr>
        <w:pStyle w:val="Textoindependiente"/>
        <w:spacing w:line="360" w:lineRule="auto"/>
        <w:ind w:left="117" w:right="117"/>
        <w:jc w:val="both"/>
      </w:pPr>
      <w:r>
        <w:t>sus dueños o responsables, ya que el chip no estaba registrado en ninguna base de datos oficial. A pesar de nuestros esfuerzos por buscar a su familia, difundiendo fotografías y avisos en distintos medios, todo indicaba que Polo había sido abandonado. Esta situación refleja el problema que buscamos solucionar con el presente proyecto de ley: muchos animales de compañía cuentan con sistemas de identificación, pero no están registrados adecuadamente, lo que dificulta su localización en caso de pérdida, maltrato o abandono. Por ello, este proyecto de ley busca promover tanto el implante del chip como su registro efectivo, proponiendo la iniciativa bajo el nombre: "¡Chipéalo, Regístralo!".</w:t>
      </w:r>
    </w:p>
    <w:p w:rsidR="00AF4333" w:rsidRDefault="00AF4333">
      <w:pPr>
        <w:pStyle w:val="Textoindependiente"/>
        <w:spacing w:before="160"/>
      </w:pPr>
    </w:p>
    <w:p w:rsidR="00AF4333" w:rsidRDefault="00000000">
      <w:pPr>
        <w:pStyle w:val="Textoindependiente"/>
        <w:spacing w:line="360" w:lineRule="auto"/>
        <w:ind w:left="117" w:right="116" w:firstLine="720"/>
        <w:jc w:val="both"/>
      </w:pPr>
      <w:r>
        <w:t>Por lo tanto, es necesario modificar el proceso de registro, trasladando la responsabilidad de inscripción a las municipalidades y a los establecimientos veterinarios que realizan el procedimientos de identificación. Esto permitiría un control mucho más eficiente y garantizaría que todo animal identificado con microchip sea inscrito automáticamente en el Registro Nacional de Mascotas o Animales de Compañía.</w:t>
      </w:r>
    </w:p>
    <w:p w:rsidR="00AF4333" w:rsidRDefault="00AF4333">
      <w:pPr>
        <w:spacing w:line="360" w:lineRule="auto"/>
        <w:jc w:val="both"/>
        <w:sectPr w:rsidR="00AF4333">
          <w:pgSz w:w="12240" w:h="15840"/>
          <w:pgMar w:top="2640" w:right="1020" w:bottom="280" w:left="1020" w:header="816" w:footer="0" w:gutter="0"/>
          <w:cols w:space="720"/>
        </w:sectPr>
      </w:pPr>
    </w:p>
    <w:p w:rsidR="00AF4333" w:rsidRDefault="00AF4333">
      <w:pPr>
        <w:pStyle w:val="Textoindependiente"/>
        <w:spacing w:before="214"/>
      </w:pPr>
    </w:p>
    <w:p w:rsidR="00AF4333" w:rsidRDefault="00000000">
      <w:pPr>
        <w:pStyle w:val="Ttulo1"/>
        <w:jc w:val="left"/>
      </w:pPr>
      <w:r>
        <w:t>PROYECTO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5"/>
        </w:rPr>
        <w:t>LEY</w:t>
      </w:r>
    </w:p>
    <w:p w:rsidR="00AF4333" w:rsidRDefault="00AF4333">
      <w:pPr>
        <w:pStyle w:val="Textoindependiente"/>
        <w:spacing w:before="321"/>
        <w:rPr>
          <w:b/>
        </w:rPr>
      </w:pPr>
    </w:p>
    <w:p w:rsidR="00AF4333" w:rsidRDefault="00000000">
      <w:pPr>
        <w:spacing w:before="1" w:line="360" w:lineRule="auto"/>
        <w:ind w:left="117" w:right="119" w:firstLine="720"/>
        <w:jc w:val="both"/>
        <w:rPr>
          <w:b/>
          <w:sz w:val="28"/>
        </w:rPr>
      </w:pPr>
      <w:r>
        <w:rPr>
          <w:b/>
          <w:sz w:val="28"/>
        </w:rPr>
        <w:t>Artículo único: Modifícase el artículo 10 de la Ley N° 21.020, sobre Tenencia Responsable de Mascotas y Animales de Compañía, de la siguiente forma:</w:t>
      </w:r>
    </w:p>
    <w:p w:rsidR="00AF4333" w:rsidRDefault="00AF4333">
      <w:pPr>
        <w:pStyle w:val="Textoindependiente"/>
        <w:spacing w:before="160"/>
        <w:rPr>
          <w:b/>
        </w:rPr>
      </w:pPr>
    </w:p>
    <w:p w:rsidR="00AF4333" w:rsidRDefault="00000000">
      <w:pPr>
        <w:pStyle w:val="Textoindependiente"/>
        <w:ind w:left="837"/>
      </w:pPr>
      <w:r>
        <w:t>Reemplázase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inciso</w:t>
      </w:r>
      <w:r>
        <w:rPr>
          <w:spacing w:val="-5"/>
        </w:rPr>
        <w:t xml:space="preserve"> </w:t>
      </w:r>
      <w:r>
        <w:t>tercero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2"/>
        </w:rPr>
        <w:t>siguiente:</w:t>
      </w:r>
    </w:p>
    <w:p w:rsidR="00AF4333" w:rsidRDefault="00AF4333">
      <w:pPr>
        <w:pStyle w:val="Textoindependiente"/>
        <w:spacing w:before="321"/>
      </w:pPr>
    </w:p>
    <w:p w:rsidR="00AF4333" w:rsidRDefault="00000000">
      <w:pPr>
        <w:pStyle w:val="Textoindependiente"/>
        <w:spacing w:line="360" w:lineRule="auto"/>
        <w:ind w:left="117" w:right="118" w:firstLine="720"/>
        <w:jc w:val="both"/>
      </w:pPr>
      <w:r>
        <w:t>“En el caso de</w:t>
      </w:r>
      <w:r>
        <w:rPr>
          <w:spacing w:val="-3"/>
        </w:rPr>
        <w:t xml:space="preserve"> </w:t>
      </w:r>
      <w:r>
        <w:t>perros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gatos,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identificación</w:t>
      </w:r>
      <w:r>
        <w:rPr>
          <w:spacing w:val="-3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hacerse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3"/>
        </w:rPr>
        <w:t xml:space="preserve"> </w:t>
      </w:r>
      <w:r>
        <w:t>de un sistema único, utilizando un dispositivo permanente e indeleble, de modo que permita relacionarlos con el responsable de tales mascotas o animales de compañía. Las municipalidades que presten servicios veterinarios, por cuenta propia o por intermedio de terceros, así como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clínicas,</w:t>
      </w:r>
      <w:r>
        <w:rPr>
          <w:spacing w:val="-3"/>
        </w:rPr>
        <w:t xml:space="preserve"> </w:t>
      </w:r>
      <w:r>
        <w:t>consultas,</w:t>
      </w:r>
      <w:r>
        <w:rPr>
          <w:spacing w:val="-3"/>
        </w:rPr>
        <w:t xml:space="preserve"> </w:t>
      </w:r>
      <w:r>
        <w:t>hospitales veterinarios y cualquier otra institución que realicen la inserción del dispositivo de identificación, serán responsables de inscribir al animal en el Registro Nacional de Mascotas o Animales de Compañía inmediatamente después de realizado el procedimiento.”.</w:t>
      </w:r>
    </w:p>
    <w:p w:rsidR="00AF4333" w:rsidRDefault="00AF4333">
      <w:pPr>
        <w:pStyle w:val="Textoindependiente"/>
        <w:spacing w:before="160"/>
      </w:pPr>
    </w:p>
    <w:p w:rsidR="00AF4333" w:rsidRDefault="00000000">
      <w:pPr>
        <w:pStyle w:val="Ttulo1"/>
        <w:jc w:val="left"/>
      </w:pPr>
      <w:r>
        <w:t>DISPOSICIONES</w:t>
      </w:r>
      <w:r>
        <w:rPr>
          <w:spacing w:val="-13"/>
        </w:rPr>
        <w:t xml:space="preserve"> </w:t>
      </w:r>
      <w:r>
        <w:rPr>
          <w:spacing w:val="-2"/>
        </w:rPr>
        <w:t>TRANSITORIAS:</w:t>
      </w:r>
    </w:p>
    <w:p w:rsidR="00AF4333" w:rsidRDefault="00AF4333">
      <w:pPr>
        <w:pStyle w:val="Textoindependiente"/>
        <w:spacing w:before="321"/>
        <w:rPr>
          <w:b/>
        </w:rPr>
      </w:pPr>
    </w:p>
    <w:p w:rsidR="00AF4333" w:rsidRDefault="00000000">
      <w:pPr>
        <w:pStyle w:val="Textoindependiente"/>
        <w:spacing w:line="360" w:lineRule="auto"/>
        <w:ind w:left="117"/>
      </w:pPr>
      <w:r>
        <w:rPr>
          <w:b/>
        </w:rPr>
        <w:t>PRIMERO</w:t>
      </w:r>
      <w:r>
        <w:t>: La presente ley entrará en vigencia en un plazo de cuatro meses</w:t>
      </w:r>
      <w:r>
        <w:rPr>
          <w:spacing w:val="40"/>
        </w:rPr>
        <w:t xml:space="preserve"> </w:t>
      </w:r>
      <w:r>
        <w:t>contados desde su publicación en el Diario Oficial.</w:t>
      </w:r>
    </w:p>
    <w:p w:rsidR="00AF4333" w:rsidRDefault="00AF4333">
      <w:pPr>
        <w:pStyle w:val="Textoindependiente"/>
        <w:spacing w:before="160"/>
      </w:pPr>
    </w:p>
    <w:p w:rsidR="00AF4333" w:rsidRDefault="00000000">
      <w:pPr>
        <w:pStyle w:val="Textoindependiente"/>
        <w:spacing w:before="0"/>
        <w:ind w:left="117"/>
      </w:pPr>
      <w:r>
        <w:rPr>
          <w:b/>
        </w:rPr>
        <w:t>SEGUNDO</w:t>
      </w:r>
      <w:r>
        <w:t>:</w:t>
      </w:r>
      <w:r>
        <w:rPr>
          <w:spacing w:val="45"/>
          <w:w w:val="150"/>
        </w:rPr>
        <w:t xml:space="preserve"> </w:t>
      </w:r>
      <w:r>
        <w:t>El</w:t>
      </w:r>
      <w:r>
        <w:rPr>
          <w:spacing w:val="45"/>
          <w:w w:val="150"/>
        </w:rPr>
        <w:t xml:space="preserve"> </w:t>
      </w:r>
      <w:r>
        <w:t>reglamento</w:t>
      </w:r>
      <w:r>
        <w:rPr>
          <w:spacing w:val="69"/>
        </w:rPr>
        <w:t xml:space="preserve"> </w:t>
      </w:r>
      <w:r>
        <w:t>regulará</w:t>
      </w:r>
      <w:r>
        <w:rPr>
          <w:spacing w:val="70"/>
        </w:rPr>
        <w:t xml:space="preserve"> </w:t>
      </w:r>
      <w:r>
        <w:t>la</w:t>
      </w:r>
      <w:r>
        <w:rPr>
          <w:spacing w:val="69"/>
        </w:rPr>
        <w:t xml:space="preserve"> </w:t>
      </w:r>
      <w:r>
        <w:t>forma</w:t>
      </w:r>
      <w:r>
        <w:rPr>
          <w:spacing w:val="70"/>
        </w:rPr>
        <w:t xml:space="preserve"> </w:t>
      </w:r>
      <w:r>
        <w:t>en</w:t>
      </w:r>
      <w:r>
        <w:rPr>
          <w:spacing w:val="69"/>
        </w:rPr>
        <w:t xml:space="preserve"> </w:t>
      </w:r>
      <w:r>
        <w:t>que</w:t>
      </w:r>
      <w:r>
        <w:rPr>
          <w:spacing w:val="70"/>
        </w:rPr>
        <w:t xml:space="preserve"> </w:t>
      </w:r>
      <w:r>
        <w:t>las</w:t>
      </w:r>
      <w:r>
        <w:rPr>
          <w:spacing w:val="69"/>
        </w:rPr>
        <w:t xml:space="preserve"> </w:t>
      </w:r>
      <w:r>
        <w:t>instituciones</w:t>
      </w:r>
      <w:r>
        <w:rPr>
          <w:spacing w:val="70"/>
        </w:rPr>
        <w:t xml:space="preserve"> </w:t>
      </w:r>
      <w:r>
        <w:rPr>
          <w:spacing w:val="-5"/>
        </w:rPr>
        <w:t>que</w:t>
      </w:r>
    </w:p>
    <w:p w:rsidR="00AF4333" w:rsidRDefault="00AF4333">
      <w:pPr>
        <w:sectPr w:rsidR="00AF4333">
          <w:pgSz w:w="12240" w:h="15840"/>
          <w:pgMar w:top="2640" w:right="1020" w:bottom="280" w:left="1020" w:header="816" w:footer="0" w:gutter="0"/>
          <w:cols w:space="720"/>
        </w:sectPr>
      </w:pPr>
    </w:p>
    <w:p w:rsidR="00AF4333" w:rsidRDefault="00AF4333">
      <w:pPr>
        <w:pStyle w:val="Textoindependiente"/>
        <w:spacing w:before="214"/>
      </w:pPr>
    </w:p>
    <w:p w:rsidR="00AF4333" w:rsidRDefault="00000000">
      <w:pPr>
        <w:pStyle w:val="Textoindependiente"/>
        <w:spacing w:line="360" w:lineRule="auto"/>
        <w:ind w:left="117"/>
      </w:pPr>
      <w:r>
        <w:t>lleven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cabo</w:t>
      </w:r>
      <w:r>
        <w:rPr>
          <w:spacing w:val="40"/>
        </w:rPr>
        <w:t xml:space="preserve"> </w:t>
      </w:r>
      <w:r>
        <w:t xml:space="preserve">la inserción del dispositivo de identificación realicen el registro </w:t>
      </w:r>
      <w:r>
        <w:rPr>
          <w:spacing w:val="-2"/>
        </w:rPr>
        <w:t>correspondiente.</w:t>
      </w:r>
    </w:p>
    <w:p w:rsidR="00AF4333" w:rsidRDefault="00AF4333">
      <w:pPr>
        <w:pStyle w:val="Textoindependiente"/>
        <w:spacing w:before="160"/>
      </w:pPr>
    </w:p>
    <w:p w:rsidR="00AF4333" w:rsidRDefault="00000000">
      <w:pPr>
        <w:pStyle w:val="Textoindependiente"/>
        <w:spacing w:line="360" w:lineRule="auto"/>
        <w:ind w:left="117"/>
      </w:pPr>
      <w:r>
        <w:rPr>
          <w:b/>
        </w:rPr>
        <w:t>TERCERO</w:t>
      </w:r>
      <w:r>
        <w:t>: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reglamento</w:t>
      </w:r>
      <w:r>
        <w:rPr>
          <w:spacing w:val="40"/>
        </w:rPr>
        <w:t xml:space="preserve"> </w:t>
      </w:r>
      <w:r>
        <w:t>deberá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emitido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plazo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dos</w:t>
      </w:r>
      <w:r>
        <w:rPr>
          <w:spacing w:val="40"/>
        </w:rPr>
        <w:t xml:space="preserve"> </w:t>
      </w:r>
      <w:r>
        <w:t>meses</w:t>
      </w:r>
      <w:r>
        <w:rPr>
          <w:spacing w:val="80"/>
          <w:w w:val="150"/>
        </w:rPr>
        <w:t xml:space="preserve"> </w:t>
      </w:r>
      <w:r>
        <w:t>contados desde la publicación de la presente ley.</w:t>
      </w:r>
    </w:p>
    <w:p w:rsidR="00AF4333" w:rsidRDefault="00AF4333">
      <w:pPr>
        <w:pStyle w:val="Textoindependiente"/>
        <w:spacing w:before="0"/>
        <w:rPr>
          <w:sz w:val="20"/>
        </w:rPr>
      </w:pPr>
    </w:p>
    <w:p w:rsidR="00AF4333" w:rsidRDefault="00AF4333">
      <w:pPr>
        <w:pStyle w:val="Textoindependiente"/>
        <w:spacing w:before="0"/>
        <w:rPr>
          <w:sz w:val="20"/>
        </w:rPr>
      </w:pPr>
    </w:p>
    <w:p w:rsidR="00AF4333" w:rsidRDefault="00AF4333">
      <w:pPr>
        <w:pStyle w:val="Textoindependiente"/>
        <w:spacing w:before="0"/>
        <w:rPr>
          <w:sz w:val="20"/>
        </w:rPr>
      </w:pPr>
    </w:p>
    <w:p w:rsidR="00AF4333" w:rsidRDefault="00000000">
      <w:pPr>
        <w:pStyle w:val="Textoindependiente"/>
        <w:spacing w:before="1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2694047</wp:posOffset>
                </wp:positionH>
                <wp:positionV relativeFrom="paragraph">
                  <wp:posOffset>173309</wp:posOffset>
                </wp:positionV>
                <wp:extent cx="2352675" cy="143319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2675" cy="1433195"/>
                          <a:chOff x="0" y="0"/>
                          <a:chExt cx="2352675" cy="143319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2" y="0"/>
                            <a:ext cx="2333625" cy="1409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2352675" cy="1433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F4333" w:rsidRDefault="00AF4333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AF4333" w:rsidRDefault="00AF4333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AF4333" w:rsidRDefault="00AF4333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AF4333" w:rsidRDefault="00AF4333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AF4333" w:rsidRDefault="00AF4333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AF4333" w:rsidRDefault="00AF4333">
                              <w:pPr>
                                <w:spacing w:before="2"/>
                                <w:rPr>
                                  <w:sz w:val="28"/>
                                </w:rPr>
                              </w:pPr>
                            </w:p>
                            <w:p w:rsidR="00AF4333" w:rsidRDefault="00000000">
                              <w:pPr>
                                <w:spacing w:before="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CAROLINA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MARZÁN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PINTO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212.15pt;margin-top:13.65pt;width:185.25pt;height:112.85pt;z-index:-15728640;mso-wrap-distance-left:0;mso-wrap-distance-right:0;mso-position-horizontal-relative:page" coordsize="23526,14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tkPZqgIAAIQGAAAOAAAAZHJzL2Uyb0RvYy54bWyclVtP2zAUx98n7TtY&#10;foekDYURkaJtDISENjTYB3AcJ7GIL7OdJv32O3YuRW0nNh5qHcf28c//c+nVdS8atGHGciUzvDiN&#10;MWKSqoLLKsO/nm9PPmFkHZEFaZRkGd4yi6/XHz9cdTplS1WrpmAGgRNp005nuHZOp1Fkac0EsadK&#10;MwmLpTKCOJiaKioM6cC7aKJlHJ9HnTKFNooya+HrzbCI18F/WTLqfpSlZQ41GQY2F0YTxtyP0fqK&#10;pJUhuuZ0xCDvoBCES7h0dnVDHEGt4QeuBKdGWVW6U6pEpMqSUxbeAK9ZxHuvuTOq1eEtVdpVepYJ&#10;pN3T6d1u6ffNndFP+tEM9GA+KPpiQZeo01X6et3Pq93mvjTCH4JHoD4oup0VZb1DFD4uk9Xy/GKF&#10;EYW1xVmSLC5Xg+a0hsAcnKP1tzdORiQdLg54M47mNIXfKBFYBxK9nUpwyrWG4dGJ+CcfgpiXVp9A&#10;NDVxPOcNd9uQmRA3DyU3j5x6df0E1Hw0iBcZTjCSREBB3AtSMZR4UaYdfr/X/+B43nB9y5vGq+7t&#10;ERTSeS8djrx1SLUbRVvBpBtqx7AGmJW0NdcWI5MykTOAM/fFAkIGdeuAUBsu3RA06wxztPb3l8Dx&#10;E8rLg5J0XgjQO07/BDsm116+LC7j1RKjYzmTJOfLOWfiy4s41OkceZJqY90dUwJ5A3iBA+QmKdk8&#10;2JFo2jLqOEAEOmDy7QH6jZ0UhNmBhv9VUk810QwQvNtdkM+mID9DPeSqR2dexnGPrznk+i8KymQx&#10;ff+LVtC5jul0vLberZMHGwC85fq8H2lzVWwBtoM2mWH7uyW+SJp7CaL5njoZZjLyyTCu+apC5/XR&#10;kepz61TJQ4T8FYPf0GlCNIIVWl1IqrEt+176eh527f481n8AAAD//wMAUEsDBAoAAAAAAAAAIQAW&#10;wy/eGBwBABgcAQAUAAAAZHJzL21lZGlhL2ltYWdlMS5wbmeJUE5HDQoaCgAAAA1JSERSAAABogAA&#10;AP0IBgAAAP6kc/kAAAAGYktHRAD/AP8A/6C9p5MAAAAJcEhZcwAADsQAAA7EAZUrDhsAACAASURB&#10;VHic7L15eJzXdaf53vuttQGFnQBIcCdF0lqtJbIcW7Y8jm0labcXpe3snaWT7kl3Z5npmfEk/WR9&#10;Jp3VdjKOk07sSZzEibds3uQltmJFtmWZWkmKC7gCINaqQq3feuePWwVAFElbFCQUqfs+Tz0gCFTh&#10;q6+q7u+75/zOOWAwGAwGg8FgMBgMBoPBYDAYDAaDwWAwGAwGg8HwIiI2+gAMBsMqSqmVfwthPp6G&#10;lwbmnW4wdBFtIRKAuvBnRpgM1yr2Rh+AwWB4Fi4Qr/leAekGHYvB8IJjhMhg6D4SVoVHYETIcI0j&#10;N/oADAbDs+h8Lld2QiYsZ7iWMUJkMHQfPYDT/rcAnTvq3AyGaw0jRAZDFxEEgP5cWlwgRhhzkeEa&#10;xeSIDIYu4vRpGBhg4N3vZiQM4Sd/kjMDA1R6e5GADzQ2+hgNhvXGCJHB0EU8/TSUy/z0Jz5x4t6e&#10;np3J617HX+7YwR+iBagvTWkopUzOyHBNYUJzBkMXMTsLMzP84OTkO3YcPfpTu0+f5l2NBlsALwwp&#10;SmnCc4ZrDyNEBkMX4bowMcGSEFZSq32Zr3wFu15nN2C5LqfS9NmFrgbD1Y4RIoOhixgbg54efrdQ&#10;uKcRhlMcPLgomk1+qNnEA0IpjZXbcO1hhMhg6CKGh2H7do7u2/drSZo2qFQ+TRTRl8mguEjbH4Ph&#10;WsAIkcHQRQwPw+AgwZ49IKVHmlYplzkGLANummJqiQzXHEaIDIYuIp+HQoFtW7eS2vYgzeaTnDjB&#10;JsAPQ3ZKaT6zhmsP86Y2GLoI1wUh6D9wAOV5uwjDM5RKbG61uF4pXoH5zBquQcyb2mDoIqQE22Z6&#10;bAzb83YThmeYnWU8irjd8/hAmj6jK7fBcE1ghMhg6CIsCyyLmf5+yrY9iFIJ5TIhcATIG9ec4VrE&#10;CJHB0EW0NeZx1+WDtj1Imjb45jdJJyeZYbX3nMFwTWGEyGDoIqIIgFhKHvT96xDColSayacp3w2U&#10;N/boDIYXBiNEBkMXkaawvMyoZZH1vO04zjhKxbkg4M0HDxJs9PEZDC8ERogMhi4iTSGT4U6luOmV&#10;r9zLj/zIlyiV/lacOoV/7JjJD8EzZzNd7ma4ejBCZDB0EY4DSpFYls4H3XEHpGnA9DTi9OmNPrqu&#10;QgIueoigD2TbX9cOFTRcJRghMhi6CCnBdXkgTVmoVrV5IZe7jRMnkNu2Ya72V3GBA0HAEDBQq5Fr&#10;NOgDxgBvYw/N8FwxQmQwdBFSfyIDKSm1d0cI4dFs0v/2t/MKzJTWDnG1yhkh8IFWPo+bzRIASxt9&#10;YIbnjhEig6H7qOfzLLuuFqYwPEm1SvGb3+T1GCECII6JCwWcz36WO//8z3nvk09yO6w0hg03+PAM&#10;zxEjRAZD99EKQ2q5HDSbkCTLVKvw9NNsB5xWa6MPb+Oxbdwo4k0PPcRv/vEf8++++lXuBaw4Zj9m&#10;8vRVhxEig6HLiCLSXI6WbYNtw65dP0OtBqUSw7Oz2OfObfQRdgV2GHL98eP0z819TgQB/VHEhJTc&#10;AiS12kYfnuG5YITIYOgyHAcXsJVC1et6WF6p9ARHj2I98ADCtp9pWrhWLcuXsmUnCQD5s2cZeuqp&#10;Q0TRNMPDDEjJtjRl7PjxDT5ww3PGCJHB0H0UbJtYSqrNprZ0S5nFttm0axc7t23Dpf3ZXSM+12ru&#10;yEE/N4kOuUnLQlSr7P3bv+XVc3PvwXHG1JYteEBTSs7s2nXNnotrFiNEBkMXkaYAZIKAvrExgjhG&#10;6RDdCEnC/iTh36LtyWu3PzZgbcDhvhh0npsDpO3/E9UqN335y4zU6w/heTvSTZtYTBLOxjFfBEQ+&#10;v2HHa7gCjBAZDF2EUhDH7LJt0s2bcUolGB8HSFhcJCmVaKAX5pfKZze54HsBZM+dY9uRI78qPG83&#10;N9ywM40iPuS6VFyXKaAF127I8lrkpfJmNhiuJhyliDIZ8uUy5HIwMNCLUjjNJiOs2pRfanTCcxOn&#10;TnHn0tJfSd+/jjvuQAnB00HAzUB9ze9K2iFLI0rdjREig6HLsG0eBpabTb44NYVyHCgUwPcRZ84w&#10;CAyzKkTXej4kQj/XtP3VThJefu4cu6LovMxmb0EIxOws954/z/VBwAS61Y9cc58OZr3rUozf3mDo&#10;ItIU0pSdQiBtmy/lctxTKOifFYsQBOwIQ2zXRfLssNW1SGf3FwFWo0GP4/C6hQUGAJKkxPved9Dx&#10;vB2/vH17b+3uu8m95S384ebNLKCFqJNXMiLUxRghMhheQNaGgoQQzwoNXdhNWylIU4ppyg/s3csh&#10;p92+03FgZATKZQ7Uaoj+ftI0BSmvWZPCxc6XkBI/DLlpclILS73+VUqlvwUQ8/OvLZTL/+1nxsYI&#10;3/Y2fhstQmLNVxOX61LMVYLB8AJwQT7iQqu1xSVCakKAZVEBTvX1oaII6u2sx9gYnD1LptnkNmCw&#10;VqMffTE5DIym6cUe8erlAmu6A+z1ffw45sTkJAhhU69/nVzuOygW39waGfm5SrnczH/sY/zsN77B&#10;a+t1BoAbl5fpQzsNr/Uw5lWLESKD4XlwsRk4FwiOByt1Px0BcriE3dqywHGYarX4vUwGmc2ClKhS&#10;CZUkIARuo8Hboogxz2MQ3dbm+jDk5S/wU90oOuLhhiHXRxHu3ByHZmffB4Bl9bFr1y8v/uEf/vSH&#10;Pvxh5xdf85pMrV4n/9hj/Ibvc3Ojwb2ZDDuAfkxX7q7FCJHBcIVcIDgXKzC10YvfhSHwFhBf5qFF&#10;fz89vs+2rVv1jigIYGYGPA957hy24zBTLjMFRLbNvOsys17Pq8voGBUaQcDnhWB0ZobvX1j4n0iZ&#10;ZXz81/mJn+D0G97AX2zbxtcOHOA9tk1y/DibqlX2Og6fdRxq6EaoFmCcc12IESKD4fkhgQx619Oh&#10;k4/o3Jz2z1X79z0u8dlTCqKIYUDaNgf7+5leWEBks4hKBeU4qNOnqQCZkRFs9EC448AT8tr9NEug&#10;4HmMNZu8/a/+irHR0V9CqZj77rsr3LmTHVFEFMfcdffdnLNtKJXITk1xs+NwGFiAlTHrJjzXhVy7&#10;b12D4cVDsepgWwklAZnZWVLAaTYZYnVn1GlZ8yza4bcBoGVZfCwMeWRqCnbtgiNHiC2LdGmJPY0G&#10;/UBf+3FCVhfaa41OKNN2XVqnTzPxxS9+zt6169/g+9exbRvCccjGMaVMhn8aHsbauxcaDbxz5xhF&#10;76aq6PqiayyLdu1ghMhgeH4odJgtan/f2f3sO3yYH/gf/4NP/eZv8sFmkwOs7orW2oqfgRCQJJwE&#10;KkA6OIiqVGDzZjh5shn5PvG5c4xKST5NuZfV3dU18Vm+SOGpgz639TBk/4MPMjY39x7R2f1t3sxS&#10;JkPquoRBgPQ8lm+6iajRQJw+TREtZB3nXIJxznUl18Sb12DYQNYOYpPt7/unpnjdf/7P/PKf/dm/&#10;fdWHPnTiu/76r/kdYCAMSYGo2SSdm7v4A9o2NwKy2aRw881kPQ8yGXDdjJQSEYb0zMwwkqaMAgVg&#10;xwv+LF8glFK0Woow1Lc2ou0AlLCykxwJQ972hS9wnVKhkBK2bv3jdGKCSiaDAiwpyTgOf79pE18T&#10;AmZnWUALdac337W6a7zqMUJkMFwha2qABHqxy6A/UxNKsXdy8uNupfIpzpz5Gflnf5buOnyY+1yX&#10;CWB4chK30Xj2Y1raS1cMAjY7DttHR8lKCQMD0NeHOzKC3WjghSFvUIrjQBpFeFzFTU89D7fVYtBx&#10;EMAIsD2K2An0RxGvazYZjCL6pqbo+cY3/lr2978TpeCtb9359VyOM55HmCQU0OdgeWSEVj4PQrAt&#10;jnkZ0IN+bXKYHFFXYoTIYHj+SHRbGQAZxzhKISGxlUqIoimC4Jh9+DCvBqwwZGB4+BnmhhXadUSf&#10;9jxkmlK2bZbiGCUleB5iZATRbCLOnmVHrcYngCXHYZHLu/C6Hb9QYAgtJDuDgF2WxaZmEz8IOCME&#10;LnDDgw9y0+zsb9Pb+924Ltx1F98Avm7bzALn45hZgP5+hO8jgoBNUUQ/q4YRs951KeaFMRiePwk6&#10;7BOjFz0hBC0pswr0LKHv/M694tAhMo0Gb3JdzuRyehT4hbQ3WS1gynWZy2b5oz17mKnVYOdOne+Q&#10;knRykiN9fSRRxESjwU2Al1y9DX86eRyiiNCyqKcpw2lKZFkc9X3S+Xlu+9M/ZXOaBhw4MIAQcN11&#10;WGgTwpBSJJkMdcBzHOq5HGmlwmwQcJDVfnUNTI6oKzFCZDA8f9a2kUEpWlKSWFYBSAjDM5RKCODO&#10;JOGH63VySsHw8CWjRCk67ySlZGHPHhozMzo8NzsLPT1Yvs+/aTYpAj9oWbyy2aQ/vpr3RG0jQRxj&#10;HT3KvYcP88pcjjSToTdN+Xef+QzbG42K6O//Pq67DrJZcBwy5TKten1lHUuBbBDw50pRrdfpSRJ2&#10;ooWo8xo9q62SYeMxQmQwPH8uXNmEUp0rbwvHGWd6GkolMmmKbDRWRhVcihidc0qVIuzrIxQCPA8q&#10;FVRfH5RKuFGELyVFpXgyTVdce1crAVqI3H/+Z/7rZz7D24BCFOGEIcWjR/lfXvvaXjKZGxgY0OfC&#10;ttmUpkRRtJIfU0Bg25zO5SgBm5TiF1g1KygwBa3diBEig2F9kbTzNZY1qCChr++t6W23kRw9CvPz&#10;xENDREkCJ08+e0Fsh9fG0pQfAlpRxNy2bVi1mm58GgTUe3pIqlWIY1rAP/o+H87lWLCuWrsCIo7Z&#10;BWTimM2VCpmTJ+mvVhl1HOrnz/M309N4118PudydOA5UqySeRy1J8IVYEf4IaAJ9tk3VcZBxzHir&#10;xZ4wZCus2LkNXYYRIsNLlgv7xD3PwWkr9SqOQz1JOC9lNgXo7X2zuvNOms0mHDqECwwtLeFfrBNC&#10;mkIQsD9NeWMUsdOy2O/7uGfP6u7bjz9O1rKw5uZgaYlly+JfgU2g3XVXKZ2CYFWtYi0uwpEjyM9/&#10;Hq9eJzc3p/vsxbEe+5AkEAQsCcGC4zDRbKKEWDn/sljkSaWopCm0WvhS0i8lg0FAP2bN60rMi2J4&#10;qSPQjjef59iL7IK+cjG63sUFykHA0ShaSKTMsnv33saNN3L/yAjq7/6OgUqFV9g2Ipu92GNC+wo/&#10;JwS+lNzZ00NPqwW+D7OzyP5+xOIi0vd5ZRjynUHAm6OInVexWSG0bc4DkZRkZmf1OfB99to2Q0rx&#10;vp4eOHkSLKuHJIH5eSbjmIeThHySYLV3RJ3GssVcrvNaglI0koRpz6OM6a7QlRghMrzUWTv9c6X1&#10;znPYHQn04pegLcIZoDwzwzHL8hKlYoKAepryu6OjLM/OMtxo4GzeTNiZNbQWKUFKloAzaUoZmMxk&#10;WFKKJAz1cLyFBQhD+m2bP7UspJQEcczCOpyLjSIBZoC42aQ4MwO7d+NYFm8JQwqnTnFHoQCf/nST&#10;QmEU24YgCJek5IkkIXGcZ9RQCaCSJARRBJUKsZSUPY+ZNGUR45rrSowQGV6yrHFPdXq1KfSuRvLt&#10;5xI6XbY7dUEWQLNJGsclARCGyCRhtreX5WIRefYs+VKJvHeRoQRSgm1zRCl+x3WpCcFJ1+ULQO2p&#10;p2B4GM6fp57LoU6fxo1jAsfhI5kM5as8NNcAfM/DkhKGh7GPHmW0VkO8+93aJTcz8+u0WhBFkKat&#10;MI5puC7CvqC3+cICLSBod1doOg4z6N0WQgjjmutCrt63rsHwPLkgtNbZ2bjoXY3o/M63sTsS7ftF&#10;6B5x0rJwHWcEKbMUi9gDA6SFAs2JCWSrxXflcoxdLJTWFpOS63IiSXitUuxKEt738pczd+wY3Hor&#10;VCq4PT3w+c+TWhYvj2NuBvLrcEo2is58JtnXh7jpJr3zq1QYfvRRBicn/zfiGBYW/if5PIQhKBUp&#10;QEn57CnTg4NYcUyiFCQJCdrAEIFxzHUrRogML3XW7oA6Xzui1OFbXUKvvV8PkNm+nRvjuCwtq4fh&#10;Yaz+foZ6eqgHAVazyW1JQs+FV/JrSIEkjukFUs9j4Y47SA8dqjE0BGfPYlkW6alToBTH05R8s4kT&#10;XYUG7rYuDAC9wJDnIfbtg3wemk16gHf19b1NTE3Bjh1/y+CgdhYODQ1gWfi+jwM6p9R+yHRhgUQI&#10;4jCEhYWV0GtnOKGhCzEvjOElyQVjvPPAcLnMSLNJL6sjHb4dOvOFWqx2d3YyGa4TwrKkLLBzJ0JK&#10;BjMZPlYuw+IioW1f9m90OnofkpJT2SzWzp3g+3nyefA8lJSo8+eJFhY46bo8FkXUnus56AbSFJKE&#10;l0URE0C/lAjXhUIBFhZwpqfZctttd4jTp2HPnlfR3w+TkzAwQOR5lJIEa41tPQGiwUEspXDTdEXo&#10;ovbPTEyuSzFCZFg3LmWHXid79LodYxQp2t2dbWA8SXjVzAz/6/vfz8O/9Et89fHHuQ9QQfDs+16G&#10;iNVxEKlSjFtWwUlT3dk0Seh9zWuYKpVQpRLLStGU8uKjxtHNOXd6Hl85dYpHADU0RLpzp15YHQer&#10;UsEeHMQ+f569jQZ39/SgrsY6orar7RYpGQcKaQrT0zoPVC4jT51C3H03lEp6N5jNwtmzeny6lOSF&#10;ILVtaLvmlFKoJOGVPT1sEWKlZRKsmlEMXcilgwMGw5WRRV/gtHhm0j9m1Z22IXQWetum2GpR9H3m&#10;o4ji7Cy/8AM/wIGDB9804LrjPPHEn/zR+9/P2a1beaB9106R6sWsvyk6B+EColIhdRx2xDH5HTv2&#10;ilLpx5mdJQGeyOfZPTCAOHGC3VHE5lyOp1mtoZHoz2OEHu2QAOmuXSRAYtssFYvQKWwtlWB0lN40&#10;5R7b5mOAuJgLr9sRApTiIWBbFHEyjrEPH9adE4SAalV3JM/l8gwOauHyPAhDlJT0JAkFpaCdK5JC&#10;YFkWxxoNokZD3zeOuUEpmo7Doxv9fA0Xx+yIDOuNXHMDHbbyWdPYcqNo51BcYMzXvbKtSoWX/97v&#10;8aqvfW3fQKPxMD09bwz27OFzcUwFnUTvGBEudexrhSjt7UW6LgP1OtU9e+Ctb/2/ePJJ0ihi3nUR&#10;d9yBOHcOFxht38fimTkmgRah06zWxSRSsrx3rxai8XGdsC+VcFotticJ54G0dhUG54QA2+ZBtJA+&#10;Hcco39cCUq9rIcpkoL8fXFeLULkMhQJxkpABxoIAwnDlXDrAiVKJpUIBggCEYEIptm7oEzVcFiNE&#10;hvWmibbihuir+xC9O9rwsIgQ0Ggw2GrxHUApjrnzoYf48fe8ZxNhOMWWLe8JfuVX3vKuX/xFfn5g&#10;gBOtFk30TqjJRfJGa2zAne7bSbPJHqWYrdc52WgQXn89LC7qX1KKcOdOVBzDiRNUYaUtTbrmMTqj&#10;rf32zz3AE4Jz4+Oo2VnU2Bi0WjA3hzh/nulMhieOH6f5gp24F5C2SzBud4hILYtg6xrJmJrSYjIw&#10;AHNzWoiqVSgWsaWkHIa0ggBsmzqsnIMDQYBrWfriI0l4wnV54sV+boZvHyNEhvWmU+HusupIA321&#10;uqFZjCCAbJb5JOFTgGg2+U+f+hQ3A2za9LOVd7/7Hb/3/d/PR32fJd+n7Psr4TIFF+/afOH/Scmi&#10;4zBTrVKq1WDtqAfLojI+zrRtwxNPcAesTFi9METeCQOmgBUEZG2bfygUOHXiBEmhoHcHAOUyWcBt&#10;h/CuVizgbBRpMe/k5lotfQsC1NAQjbNn9STcOG4yPo4QgsLJk/hTUyuPI9r3KypFPo6hrw9cl/PA&#10;Ema961rMC2NYbzoFnjuqVW5F23KdRoM+dBJ+w7BtmJ/Hy+UYCUPuPX2arZ/61PvcfP5O9bM/+8uf&#10;/Z7v4Q+ASqFA6vtaOKtVegF5oXGhwwUGBpGmDALe0BDXOw5W21wgpMSKIk7lcvx1fz8ijnl7GHIL&#10;ehR2gdXwnAMrtS8h0EwSqlHEk2HIB6amCItFnSvJ5WB6mhbt3FX+6q0kcmjX+UgJlYp204WhFtxa&#10;DYpFWvU6kQ7bZdi+HWyb1vIysloFIZDo+i+A060WLcfRYT30TtNF7y4NXYgRIsN6oxoNigcP8sO/&#10;/ut89L3v5V3VKtdnsyuhug1laIhmHDOSprzxE5/gwPnzv8Wv/don5v7Df+ARYJn2KIH2r1szM/zc&#10;wgKZSwlRm862SGUyPN1o8LJcjjcJgeO6ICUyjslnMsylKZ/p64OzZ9kqBHej6462sJpLG2k/VsfY&#10;EWezzPk+s+Uy31haqiVCaEdfJgOLiyvFmr1Xca+5HGsm3Pb26t1rPq9Dcv/yL7BnD322TdZxIAxn&#10;aIcn/UpFT68VAot2Ua/jsN91GbQsKBZXXptOvs3QhRghMlyUb9eKfRHrse+67HrqKW745CdPjd5/&#10;P//+yBFuR7vpNnSpbLfUycYxw4uL3PsXf/E5a3T0vy/82I/xds/jk8AYWoSatPM32Sz3r84WuiQC&#10;LSQC8CyLVwN9tRpWGEKakjgOQb1ObyaDZ9uoM2cQcUxPFGFH0coYay9JeAOrJgloD3sDkuuvJ/T9&#10;vJqf1yGnMIRqlWIcc2sQMKDrZq74ddtIJKtRTiGEfm6Oo4Xo0Uc/IopFhFL6nCwvf4FMBhyHfBzr&#10;XZCUuGHIAJCEIW/s7WWzENDbu9ItI4c+r4YuxAiR4XKIy9w8dCjE5plGBA+Q/f3kq9UvcPToA/7k&#10;JD+SJNzA6k5jI7GlJH3sMU5PT/8Sr3/9DydxzKhSbIkiMqz2nEuBdPNmvjw0RP1b1Oh0ClAHm012&#10;CMFjjQbvmpujZlmQzWKFIbZlsTebZRCYrdUgSRhutXAdhzn0uVSWxaOsjhzvEALxddcxu38/M+fO&#10;IQYH4ciRQyjFbc0m3xWGLHUWclY7imdYdSzm0LutTk88Gx0W7AbqQGzbuJaFXSzq7gm1GoyOQr3+&#10;dXp79RgI2wYhLJIE6nUOz89zWLf8YdyyuAHtMJyIYzyltJDVakhgFq7Oot+XAkaIDJej0/bmwlsn&#10;l+HwTEMC6AmZT2UyHBPCFsvLnxaPP85QHLMFVga/bSRVIPzoR8mlaYM3vYnUcfgmkCQJlTh+hgB0&#10;pnqq3LfObqVA6DhYQnD84Yf5dKUShaCT7adPk1oWVSlpZLMcbjZhcpJRx+Ec0Gw2tRChbdvJBY/b&#10;ajRIXZfmvfeyNDure7GdP///0GwyWK9ze6GA0z63HSGKWXUuClYLOu0133fFdoi2EAG2EPTZts4R&#10;TU8fWjF7jI5CoxEhJaRpg2IRenqot1rU2864lQuiOMYTAiEl5HKk+TxRklBBFxp3yy7QsAYjRIYr&#10;JULbtDvtUwBIUxrNJl4+z4EoOk8QTPK5z3HMtjnXarGtC4TIOn2a5je/uTi+Zct7w1e+kj/yPKY8&#10;j+O+T1lX44uL3i5DR6CrcYxQiuaBA2xJ04aVJOB5CKUYSlOGHIdbR0c5phQcPkxGKTahWwJ1clPL&#10;8OxjiCJ46inO3nQTXzt3DnbsgCiaYmoKzpxheX6eavsQO0W3MattbSxWbegxqzvY6rqe2SsnR1so&#10;05TC4qK2aC8t/QULC3DgwG+FUcRMs/kkrgtJUk56e5lOEm6emNCuRyFYUoqpICBNEi04UhLZNrU4&#10;5lbLwoljfk6IlRycoYswQmR4Lqy9io6CYGWxW1mopcTKZKinKWfjeIEomkUpdsQx25Ta2BxRWwSj&#10;++/HXVz8IN/3fa9ayOc5jQ5hLaDrWa4ESTvZrhSh69IYGGCTbffangeFAnZvL7cKwUAcc+PmzaSZ&#10;DJw5Q9RqcSQM6WvffxOXqbc6cADb8xBJgsrnUZ63Q1WrFZaWiIaGtLW5zdrdjw0M096xtb927OJr&#10;77MhdEajo18DRylkGOqiVSmzLC3BO99Js1JhutH4ZntwoBsqxf+rFHd4HntcFyyLmm1zzvOww1Dn&#10;mKKIklL8o1LsAnyl2M2qKcLQRRghMlwJ8qmnsD1vJUH/jCaiYciWXI6qbQ+Spg3iuLKlUmFHJsO5&#10;jRwFkyTQarE1n+f/juMF5777aFgWWfQuodOa6ErohDCV4+iEeD6PlclgJQn4PsKy2J2mzKUp39yx&#10;g3xvr27TMzkJUlJE7wbeDGy+2B/o7QUg7ukhHR/XhZp79/4JcVzi7FkcoN91V1xhKk11nmt+HjsM&#10;eTWQLZUYmp3FY9Uu3hUEwcrFjRKCShBoC7frTlAuw5134joOw0miN3BS9iVDQ5wEmvU6dpJAo0GE&#10;Hq5nx7E+P5kMy8vLfFFK5splLOBPgLkNeZKGy9I1b0bDVYMNpAcOrFhuV2b3tEmlpDeTYacQNr5/&#10;HbXaV8TSEunp06Qb2Q/t5ElIUwa/8AVu6eu7T05M8Mk05fPozg9Fpahc4UN3+sXZStEKQzK+z7nB&#10;QV2caVlEDz3EH1sWi2HIbw0OUs9modHAGh5mECgEASpNGecStVbtJq2DjkOzWGT67FnEDTcgIOGx&#10;xxgNQ/pZk/OREqvVYmuacs8HPsB3/Zf/wu9/7GP8+yhiFG1z7po+k57HEm2XopTI4WFtVOjru49G&#10;A1yXxTjmQdcdx3HAsgoC3SA1V6/r3ZPjkKPdn69SQdbrK3VI5y2LJ4tFUsfhG0pdnR0ornWMEBku&#10;xzMS2h/5COIDH+DWX/xFfuXjH+en0A6sOI5RaxLlm6OItNXiWJIsc+edf06rdYzFRVS5DPPzL/AB&#10;ty3JUbR6U0oRxwop4W/+BvnYYzPccsvNLdel5nksA04cM6LDPt/+lu0iSe9Bx0ElCVnbZmZ4mGhp&#10;CeKY9NAhWkrxtmKRmmXR2rQJoogez+NGVs+xgxazZz12EEAUMQJM7trF41NTsHcvFAo7WV5me73O&#10;NtCC1RatbJJw19e+xk/9xm/88Ts+/OGf++Hf/d2D//s//zO3omuXOm66biBA70r9NOVAPg9nzhxk&#10;794MYUjqebyvVGIxDKcQArLZl4kwZBwQYQjt5qY96LBj1JniKiUZ1yUXRWTimO8ANq2ZW2ToIowQ&#10;GS6H176lgHX33fyff/mXfOIP/uBt7/qd3+FXT57kdxsNfiyO2Z6m/DjggVg91QAAIABJREFUhSFZ&#10;xyEnBHuE8Ni1C5KkRLPJnrExNmWzL8pxS9tmtNXitbbNjUDRshidmGDnxAT/bXr6lxGCD1oWJ9rP&#10;T9g2J67wb3XMAHV0nulIJsOU5zGQybCwvAzFIj1vfSsfEoIhYNRx+PrAAI8qxbAQvCeOOSoEvhA8&#10;mCSMtoszn0WlwvEo4ui+fbQWFmDXLhgZgUaDgdlZhgEnitgtJZuBjOvy5Gc+Q/7cuZ916vWH5PDw&#10;zda995KiQ1gRMHGFz3ndSFMIAoZbLW6NIrbbNh88cYJPzs+/n95eaDR4Igj4nWaTp5QKSBIIgknh&#10;ujSAaquldz62TQPY32wyniT4vb0gJaHrMpymvAJtrDH27S7FCJHhcsTtG4DVaHDg6ad/f3h5+X7O&#10;nn2vdf/97FKKPejY/h7AUooQ/aE/4roTFIs66Tw1RWtoiOAyU0nXEwH4joMXRVjt7+XMDPV/+Rf2&#10;Selx553MC8HMmvtUO/OBruBvgT5PLbTrrTMufGp6GvJ57IMHuUkpPo8WgKd6epgPQ6wgYDwIqLgu&#10;5TTlnGVxKo4vbuoYHCTyPJYmJmj09uomrm1XXmenaUm5kvMKHYeTc3MsC+HiuhO8+93MZ7PMtY8P&#10;dF5sw1GKREqKcUzGsvi7kyf5cjZ7C9u2AVDZtQvVaum1ShftJqBFxeqEelstwjAkzmQIHnqI1PdX&#10;Wh4JIE5TFtDvS+Pd7kKMEBkuR0eIJOAkCXEYnkSpgDA8wxNPcGOS0Of7zEnJOWCz5xHaNjNKEcbx&#10;LJkMCGHzjW9QAerei9PtSwGJ5/G44zCD3q2UT5xAPfAAolh8s9q/H1spZkqllUW5Mz/pSv5WCs8I&#10;6wW2zeyWLZSrVd0T7umnSYGngbLrcm5khKYQsLBAtbeXXqBfKaqNBosXPBage64FAZulZHx0lLqU&#10;OvxUrWohKpVWzBIhUEILnkoSIqVCCoW7KRQ47fscDEOuQ7cVam60nV5K8H1KSYIvJe8MQ7a97GXk&#10;BwZ+EMeB/n4soC9NKUiZRT/vKVmtshtwO9cNmQw516UG7H36aTZHEfg+2DZJmvKoEGRp58WeS/jV&#10;8OJghMhwUdZ8WBX6ytkKQ2Sz+SQAjjPO4iKZVos60BsEfDyOua+pU8E1IagAoRBgWUWWltjEi3cF&#10;nqKv+s8D87RHUWzezKunpx/IDA29Jt27l5rjcLyvj2aSrIRsrsRKoXi2DToGZh2Hx4JAL4inTj3j&#10;d8Nbb0W0WjA5yQwwlCS8DFDZ7KX78Xke5TSlz7apNRostefwEMdQKuGhxWc2TVfGSYwPDtKnVEw2&#10;exu2rUd0JAk/kSRsC4KN//y37fKBZfG4lDwtBJlsltyePRkWFiCKsIKAfCZDkMvdjm2D5+2wlWJb&#10;kuA3GpCmiHZ7n7jV4rr5ebYmCSqOsZXitcB5xyFPuxedofvY8DeioXu58MpxYQEZxwsA7NnzX2k2&#10;4exZ3FaL33RdbhKCk5kMs0BdSg5G0cJ8FIFl9bC4yCwvQt3KmmNeZrW/nQV4uRx/kKbBmG3zSJLw&#10;UXSBp7CslTzPc/5blyh4TYHS616nE+e+D+fPI6TUnbaXl8m4Ls7AAOnhw+xptfAti6+5LqeAysVC&#10;hO0FeymOaUnJ2S1bOP/ww6jrryc9dAgqFfrRBgRHSkStRh445zjMS6n13/OQ6Oaog0pR97zusTK7&#10;Lqcdh/9PKSaCgO25nB4BsbAASUIT2CNllvbwv8hxOK4Uo+3CVaSkH6gGAaJU0rvQ/n6KQCGTYQmd&#10;F9v4cmrDRTFCZPh2kV/+MipJygjhIQTs2QNTUxQti/1K0bIs/gEd/hi0bSZzuVvqQoDrbgfd16z/&#10;hQ4FrVnAvShiF6sTUPPLyxSC4KR9113EhcJKd2sf7SKDdegO3hGkpSWSoSHScll3yZ6ZecKemeGu&#10;KGLH0hINKfnitm2Ujh2DUokh9EKpwpC9Ul7yc6mU4pTjcHDPHioHD8K+fajz53+T2dmVpp5JHKMs&#10;Cw/I5fM6NFos3ornUQF2eB6fsW2eRIcjuwULiKXkQF8frweoVlH5PE3LIpfPMyplljSFkZHXKMui&#10;btuMCAGOg5SScYAzZxBtF53o7SVSiq+gX/8y7XynafHTfRghMlyUi3Rmjo8dgzguATA19TV6eiBJ&#10;eL0Q/LxtU0HvMDJRxOuGh9k3Nvb2tNkEz9vO6CivCQIORC/OIAgL2C0lY6y+x3OlEiKKprj5Zm6w&#10;LN7Y/r18FLGXZ/fMu2KEEJ3Jo3ievjqfm3uPOH2azUrxtrExtkvJXwvBR9pjxN+Abkg6LCW/waWr&#10;/6UQzKcpY9dfT25xscamTVhCeGJhgRHazVeVAsuir9Xiu7dsoSiES6tVm40iPpwkDDoODwNJq3Xx&#10;4tkNIgJkHJOWSuQdBxoNRBQhPI9qGFLM5XYiBGzaBHGMG8csKwWZDEopBsOQTXNzjBQKiCBADQxQ&#10;lZLpMGQLenecx4yC6EqMEBkuh6A9UKzV4tZslpvStEFPzz309d2BEPDIIywliR5+177FSrEplyPZ&#10;uZN0ehoKhQHm53FaLfJB8KJckab1OvNRxCHAajbZFMe8ZWYGaduDbNmCsCwK7edXiWPOs9ocdF0Q&#10;QneKnpgApVCet0t4HrcoxRvimLfX6wwMDTHs+zAzw/Yw5L4g4C1K8SkuvTOzHYc3KsVPj43xRLP5&#10;WGDb4PvX4Xl8b6PBjjBkFLhFKcaF4IyUBELYWFbeUYpXWxYLYYgEsr7Pvi7aHAi0UOT+/u/1f8zN&#10;wfAw26OId5TLHPN97RLM55FSsl8pTqQpyvNQSrEkJf1LS4iBAZ1/sywei2NySjEBLGJcc12LESLD&#10;5ZDoSn83jjmglLY+b9r0f7Brlw45nT9PLk2xgEO0xxW076ekRAwM6CvYmZlUzM9j9fa+8O+5JEHl&#10;clR8n1NAmsngJwnXPfggsrf3exgfp5qmnAWSNKXmeZxB5w/W7dg6O6LNmyFJCPr738nZs2TSlK+k&#10;Ka+wbaqDgwzeeCPy2DHy6PDg7iTh03F8SSFKHId/sW1+u1hkaf/+u+TiImzb9gYxP0+h0aDXdYmk&#10;ZDRNWY4iHgVqYOE49AM3AsdclyoQJQnyCnvrrTedEoEoTRGzs78PwNzcWXI5+oDrazUWgkB3XLBt&#10;hGXhKMXZRoMwl4M4Zgng0CFqhQJqeRkVRTyVyXDO86gpRQ0dijRC1IUYITJcDoHuS1aemUEdPqxr&#10;grZsuYPrrtMJdN+nt9lEohfyzoLy8SQhOHBAj2b2PCiX/47p6RUb8wtK23zQuUXAglLEBw8icrlt&#10;cV8fX3YcDgIDUuK3RSNmHecltRPoke8TLizg7N+/RT71FCeU4i+k5ESaEuRyMDqKevBBnk4S3m/b&#10;PCwlPbZ9yZ3ZQByzOQh42HFwXvMaktOnYds2OHYMfB/VahG3WjySyfBkPk/Vsoil9FQYaoc5+jNf&#10;AhqWxcn1er7Pk4T2LjAIqMXxLPU6NJtPsbzMFPBAkqDa+SCqVdC2dIJajSCbRUnJDJBVivGBAUQ2&#10;SzNJeBztnjzSHiVufNtdihEiw+XoDFRTlQpqZuYBLKvIPffA1q1w9qxuPVOrrbjh+oDUdTknBGe2&#10;bkV0kvW12leYnETu3Yt94STRFwgLViafBkFAT62GsCzKvs/fRZGu12HVSWWzOjRuXbBt/v7cOf6q&#10;XEaMjiJ6e8lks5yTko9bFt/huiw3myQ9PWyv14kti88qRYtLL5iFNKUnm0UpxedvvJF0eRm1cyfU&#10;ag9SLtPvONyZy1FqNMgDY/U6j0mZVWF4BqVooHetQfvrhjahXUOn6NiamyO1rCJ6JPgZFheZTxK+&#10;NDMDHYdcs0kqJZFl6RlMUoJtMykE3o4d/Fh/P1aaEo6OMod+D5TbfyPB7Ii6EiNEhsuh0HH1JElI&#10;G42HEcLj5ptJBgYIWy2wbdTx40wBSRTp7gpAmCSUslmixUUYGoI0rUpgUxCwVcoVJ5uEixojni8C&#10;6GV18UmWllD1+teE7zNvWTyWJESw4pxbd2wbwpDygQNUlpcRO3civvpVABYti5qU1BoNPjU1RdDX&#10;xx1C8FZg0fOYS9NL7hrPui5fAjzX5dH+fj63uEjNdUGpxJqcZH8cU0KH8LY0m0Q7djDiuttptY7Q&#10;7k6QYbVt05U2eV1vbPRrlZ4/r0sElNLzlrJZ8H0WMhmsXE6LUSaDFAI3SdglBAXf1+M34hhrfp5e&#10;10WkKenYGCVgAH2BlKG96zIFrd2HESLD5ZDoq+dEj7ZexrYHEYL64CAfPH8eRkYQStHf/v3OFWfk&#10;+3j5vC649H2UUrFVqXCDECtduzuhM1j/kIkEiqy6z8TkJKrZfJKeHj1DqaeHCJ0zSNGLoMU6dqSW&#10;EgoFyhMT2FGkxTiO6UcviEkcc3R4mIP1Okkc46UpN6Kv3iMpL7lYqiThziTh1UC0tMTvCUHL88C2&#10;Bzl/nq1JwmL7OQnLIrtlC/tcd1y2N34SLdA5ustBJlotPYupWsUSQr8MSVLGskiBZOdOBup1bVao&#10;VhFhyEiakms2EbSfr22Tnj4N9ToActMmesOQvXHMDejxGmY31KUYITJclHa9j4O+ivSmpxFBcJye&#10;nnvYv590716ejnVGyO7t5ScB6Tg00It/EoZcPzbGgGVBsYgSwhNhyB1KEfDij6rOLy2RkTJLby8K&#10;HYJrolv/SLRRwGMdh6a1e6BNbN3KRLkMAwMQhiTNJj2Ow6LvU9q6lShJ4Px5qNWYaO8o3fAyZb9p&#10;yu4kYXcQ4DoO080mYbUKvb377cOHebltU0XrWAa4SUrd2QIgSXCiaEWgb+DKOkmsK207v/J9coBX&#10;KuHb9iCVih4JbtukgJvPMxoEum3HwgLEMcUwxLFtUIpWu8ee3Z5DxPbtuLbNK5Qitm0y6IsMBaaO&#10;qBsxQmS4KGkKrRa3JAlvBHqWl9kXxyUymRvSfJ7PuC4iSSBJEErx+jjmzmaTN6LNDZ5lUd+0icj3&#10;Ua5LIqUnq1X2CsFb4piXtx+3F13fsd4LokDviIL2Y9dnZoi+93vfocbGgGdW2Su0KDVpj+leR2aB&#10;mTiGbBYKBQ4Iwc4oogdQrou7b5+2KddqnHUcmqXSZcU5EoLH0pTdts3uPXu4r6+P/PS0Niw88ABb&#10;wpCXNZtssm2OAk85Dp5l9dEOdyWOw/Ek4eXoAXHxZf7Wi8byMtk4ZgRYsG3dbikIwPN2MTJCMYrY&#10;FwTMJEkZz4MwbFpAs1Kh2GqBUsyGIa9eXOStrZYWdiH4Vyn5hzjmG8BjwDlgK+ucBzSsD0aIDJfE&#10;sqgqxRgQTk0xF0VTRNE0wCnb5rTjgFKISoVe9Fyif0KHu4bimEnXZSqTQfk+Ti73HZw6haUUvbZN&#10;sz2gLEYLwXqHiBJgmtWmrenCAvENN5DCisOvg0Lv+ta6/taFcpn66Cj1zZshDIniGD8I+BXHYanR&#10;IBeGtO65R4cvp6aoNJtU+/ou+5kUcczpNKUSx9DTw/yrXkVy5Ii2iU9NPZhLEnbaNkNASUoGMxmG&#10;XXecNA2QEgVUlGIZncB/wR2M34o0hZ4eGrbNU0Dz+HFiKbM0GrrLdhzjKcXOJCGy7REsS3eKiCJa&#10;pRJnpYQw5KTjcOroUbbW6zA5ifJ9zrgup3M55tAiVELvgE2bny7ECJHholgWOA6TSlGOIvZMTPCW&#10;np7X4/vXJbbN+SRB9PbqENT0NMQxm12Xe8KQoTjmpy2LH5CSXwhDlnxfj31eXAQpeRqYSRKm0KLV&#10;MQ2sJylwuvPNI4+QHj+uG2j29Kw0Hr1oEmY9E9nFIoVcjiiTgXpd58SWlpiIIkayWRZtm/jGG3Xx&#10;6/HjbJWSDOC7l75mF77PUjbLH1gWLcfhG/v2cXp+vkY2C63WEefxx9nbdt5lkwTLssimaQOlAtJU&#10;10rZNkfQu78Nj1G1u7G30MaJ8VaLHimzWJbuyCElAthu2+TazwF0dG2hXKbRDiGXhMA/cYJdPT0w&#10;O4vauZMzQcAI2qjQCQUvYISoKzFCZLgo7Q+8LwRPCoEfx+z80R/9LbZufU2gFPeDDgdJCZOToBS9&#10;cczbXZdWmhInCaO2zUw2SxLH4Hm7qVRgepp+YMnzmElTItqzc9bz2NuLk4defOTAANbsrP5/IQi4&#10;8pEPz5XUcfjXSoUj1Sr2pk1IIG3PbIqFwM5kiEdGUCdPckeSsJ/LGyZk++fn05TXAmf37uWjvp9v&#10;TyTNyjNn2Nseh+ABtmWRUUpv9JKEFC3S86xjzdQ64SQJt2az3JXJ3ECtBpnMjfg+RaUIcjkKSoVI&#10;CT09DpaF224eC3qnOPDww+QKBW1W2LGDQXTH+DHWnNOLNKg1dAFGiAyXpF5HNpssLi5iHTqE2L0b&#10;RkbwWy3usm1G9u3TdSxHj0IYEtg2nwSaUvJpz+OPoojXj4yQCQKw7T5KpSc4coSXoUNxwZrmnut6&#10;ZW5ZyEaDIrAJGBodZbPv612eZb04u4C24aDhutxfrXKwXNataOp1FlyX04BMEsquyxeLRZJmk7Ew&#10;5EYu7yBUtEOI7TBbks8zUyzqxdfzdstDh/CaTVQcswNwhEBZVh+W1dMp9O3sCF9Ms8i3wgYiy2Ip&#10;n+dm150gilImJvbjunhCMOM4tJrNJxFCvy+F4LtrNX5QSujtRdZq3H78OG6hAIUC9PfT53m0XBeB&#10;dipmwRgVuhUjRIZLkstRLxSYUUo7uSwLzp5F2TZ5pZiLIj5dq6FKJR32EoJPoofCHW00UEJQ8Dzd&#10;DXl83EGpmPl5dscx16Pfez7raJkGXWQLkM0i4pgfimP2ta3RtFqwuHi5e68vpRI9QGHnTjJhqP/2&#10;wYP0BAEDAL7PMvDe3l6WGw1YXFwZN34pEvSORto2f1ivc2uacvO2bailJejvv5Wvfx3RDsEJIXCi&#10;iDLo0Khtr68zcB0pAnalwjmAKJomiqZIEjh3jpNC8EStxjnHGUcIaDZPiDDEbjbpdV3I5XCbTd7s&#10;OLpk4IYbIJfjFHrXV2Y1D2mDEaNuxAiR4aK0R3qHccwt1Sqy1UL4PmzeTOS6HI1jHuvv57NJgqpW&#10;odHgR6VkPAx5VRjy88Cbw5D7laJer+s6GiFsHn+c7a0WN1arZNEOpizr+D5cXoaPfAQRhvQrxT1C&#10;MKIUg60WKkn01fJ6sLYzxKUKcvv6aAYB79i3j+tLJT2X6KGH2NZocB96YeyLY+7xPOppClNTlAHR&#10;6TxxIWmKCgLuCkPu0cfAW4OA191+O+WpKd1hoVSimMsRJwm9UjKTJNTStIHrbse2GQ9DdtMepY7e&#10;KWwo7RDwbmAcEFJqt1yz+RS+D60WzfaU3SCKpohjaDQeIwiIFhZQrguZDHsWFyn09iKqVRgdBdtm&#10;DhiOY3ajnZM5YDtX4Jq72Gv97d4M3x5GiAyXI2fbnIwiFmyb1LJIPI/UcZj3PJZuu01fYdo2VKt8&#10;CR1uqwIPZ7P8TTbLE8UiaaulRyFYVpEzZ+hvNHhnocAousgwZh3t24cOwe23k7gup4XgVy2Lf7Vt&#10;hm+/nVf5PsQx4T/+IymrDrmUdveFSz3mhQvLmgXGASa4yK6unbtwbJtjlkVzagoxPIwYHcWVkjza&#10;ZTieprwfKLft8tdFEXsuNY9ISnKexzTwJHos+Mdclw/199NYWqqpwUGI49pYtcofWRYHkoTbFxd5&#10;IgzPKNseDIKAn3FdZmCl79qGf/6TBMKQ8TDkZZkMDiA2b84QhmcYG4OeHnLAcC7Huc6Av2z2RoTg&#10;1mYT23HA9zmxtES0dat+L46M8Cnb5p+qVaZsm8fQxozOcLwrHUQiLvi3zWoLqU5nCPGFLwCrLYsM&#10;3yYb/kY0vPA8j6s2F2hJiazXEbUaMgjAcSgDsreXZc/Ti+6jj1K2bQ4nCaeAo8CxI0cIhoe1oaG/&#10;XxcoWhZOHFNELwxNWClwXRfuu0+wdSsoxbJt86/AVJriFYts9X0IAtTDDz97uuq3kcS+8IcCvRBd&#10;tE1Qu9jXsyzOFItMLi7qQsvpaQgCHS6zbc5ls8z39LDdthG1GsuO8y3dbFOuywmg6nk8BBzZto1q&#10;mlbJZiFJFvxSidcrRVkpKsvLzMXxgvK8fHLsGI+gz7eki3JESvGYUlTDEBmGiGwWlArQIy6w4pje&#10;YpHE83ZjWVCtfolmE7tS0btM4B+efpool9P1R0rxN1/9Kiddl8V2T8GwfavxHJ/zhZ+PdgGu1X6c&#10;FJBPPYX/a7/Gtp/6KV775S/zHx95hG2sc8j5WscI0UuHzhXw2tu3EoAaIJRCOQ5kMgilSPn/2Xvz&#10;MLnKMu//c/baq/c13Z1O0p2lQxKyAkESCARFFgFRVEB9QZlx5lWZVwdH39/MuKEz46uOjiM47igj&#10;q4CAksiWQEgCJCF70km60/teW9d21t8fT1V3JyQgCDOEyfe66kqnu86pU895zr3f3xu602lqHAdP&#10;UUTYLZNhdS5H0DDIFI71GwaEQhCPTwgMgPzYGA8iciF9CE/kTR8hLkkT478l2xbyRNdBlkUj7psE&#10;D9GfcsLy80wGI59nRn09FbkclJbC/v1I6TQ6ggMtDjh+P0ppKfT1UQr02fZJhaWJqPizEZZ9ieeR&#10;nTaNVEtLbZHaho4OZGCHz8fOVIqk66Y8TYMZM6iecq7/mhGFrwERiqPDMHg+m8UaHcUtLRVhXNcF&#10;TaNMkqgxDGZoWgjbBs8zSSSwMhm8gje+b3AQJxKBRALicUZ6e8Hnk9D1121wnAh+xP0q1zSM4WF8&#10;PT3ogLZxI1d84xv89he/WP/Y0BD/Xl4OlZWM8Tbo0TqVcFprv8MxxaI7kXB7LetQA+Keh6eqeLKM&#10;Wwg5WZKELEkEKivFGw2D2Z7HYmB9Yd6N3dyM1N3N6NgYNXPnIkuSQSCA78ABBubPx3NdsoURDG/F&#10;Q1v8bg5iNhKOM+Gp/Dnnm/r/7KsdEAhg5XJEw2HynifCk+PjMD6OYducoar0AilNE9eWy3FpIsH3&#10;VZUOTTuhsCz2XGkUmnUNg2FgQ10dc7u7Cel6I888g7Z0Ka2ex3ZFocbzbCkUwi4rowI4ghCs6Te8&#10;Em8iCvOQHCBr20RiMeRQSIRxg0EA6m2bv/P72RgOC49E1xtxXUqTSWFc1NQw68gRlMZGyGSgrU14&#10;Rq8HJ4sMCIYHQTMEeJs2Ed29m9Zdu7hw/34uGRtz5xuG3HHFFRc98LnPcWdNDfuY9DhP40/EaUX0&#10;PwMn5XZ7DevQAVTXRfE8cF1kSRJcbarKhz2PUE2NEAapFGWSxLXpNB3BIHsQyWElFuPHo6N8U1Hw&#10;u26GYBBJlqnJ52k2DNpf7dr+TEx4+64rLG/Pe2OKqLhGJwhlSgCWJTzGqSgUe8Qch/U+H5f7/Tj5&#10;PLJhwMsvI51xBoOA3dGBqeuQzeI5DhWeRyRxAk5sSZKKn11U2h5i6qipKKyrquKi559nQWOjzL33&#10;dqof+tD0hpYWfq8ozDDNLgkY8jxB+Fo4XuPt09wpA9Lhw8SGhnDKy0FRSikpER6ObXMgHEavqREK&#10;W9eb6enBNU1RQGOa/E0iQTiTAVnGra7GfYN1AsWQm4eQja5h4B4+TMPGjdRu384i22bNvn2szWbJ&#10;+Xy8eNVV8m1XX81DPh/tNTXYto1X4Mc7nSN6HTitiN4hOJFFNzIikvfDw3irVolQ1caN2FVVohnV&#10;MCaPO4lCcgBDVSEYRJoiyB1JYp8sU6OqHI1GaR4cZCif558DAbGnTJN6Xac7n2ev34/juiBJCqYJ&#10;msbHFYXHgU7EHnwrJmcWSS4l10UqsIA77p/ve01lDJeSSaKRCPFMBvcEayl5Hk4oxE+bm1kTj1NS&#10;UNphBA9deXMzyoYN/FpV+Xg8jnz0KPKfEDkq5qVsIKmqbJ8+nZ5Y7KEFK1ZcwR//eL3U3b3R19JC&#10;JpfDc92MBAwrykS+RGOS2ui/FQUjIQhkbBtX1/ECAeH1lJTA+DgxVeUlRWFFebnwUHy+FmIxgqqK&#10;pGlw6BA1niealjWN/spK+jKZ1/zoY2CaoOvoTDGMDhzAF4/zd//8z1yWSFA+PDwUdZyYdu21s7dX&#10;VfGFcJi9H/qQCK8C6vAwdjFCcBqvD6cV0TsAU5SQDLiOA4qCUlGBvH8/ob17ufy++1hZWUmysZH7&#10;5sxhdyHc4AB2Pj9pGZ9AoXmeh5rLCTqfQrjE0jQeAfydnUyrrOQvhofJHzrE0SVLyAAhRaHRsjBW&#10;raLxnnuEItC0egYHkeJxyjyPWcALiDLiN51dYQoky4JsFhIJ5DdiKR+3JhOeVmcn2uAg/15Swidm&#10;zxa5sVwOx/O8ooBVdJ01koTR2IiTz+PW1ICmcW46TV0wSBzQcjm2Kwof6++Hnh7kQOCknw3HKsJi&#10;KXKutpZsKvUMnncFilLC4CBzLIu5joMsKH7Iaxo2UImoIiuyLPy3wnXBdWlTVfp8PvyGgSTCvw7B&#10;IMRiJCWJLmBWIEA8laKkvl5j927kAk8dHR2UVVUh7d8P1dU8mc1yKBJ55WedyFizbdi3DzZtgoUL&#10;0ffsoXrXLpbu3Mnq8XGuPHCAEtvOurruH7nooqqH3//+qrvmz2dLKESyvx95zx68tjbkl17CmTFj&#10;8qPesgV7h+K0InrnQEL0SRxRFPRsloquLi776U95z7PPrr9kZOTHiqbV0Nz8rzcmEjzy0Y8yEgpx&#10;bybDfr+fsROcq4isqhKWX1nWkgOUdJrhaBQqK6lubuZy4N5sltmaRk7TGPD5UEMhpFwOampCjI3B&#10;6CiG47C8oMwyCMbuN7vV1Ebsb6cYjivwlvEGGV4UhOAOZrOEVZUKTePChx/mjAsv5F2PP86cK65g&#10;e1MTzwGGLJPP52lSFIYcB72sDO/QIZQZM/Bcl7mqyheBrwEDS5ZQumULkqoiqSqBsrJXCM1ihZ6K&#10;UIQmk8UmHuAZBnlwGByEhobvs2kTY1deySJFoVWSDGSZrGEQAKKOQ5WisAvo5a0zAP5k2Db9rsvS&#10;hgbW6Do+wwBJ0tE0yGaRHQdHUXiqvp557e2sKiuDzk5hFBUqNtXeD9ENAAAgAElEQVRp00Qz87vf&#10;jTZ9Olo6TQ5OqHyKXg+Aq6p4M2ZQ8fDDvOuHP6Stro5Lh4Y48/BhpGCQfFUVB8vK/Pf9wz+wrq6O&#10;7sKzYgG2z4dTUSHYvpcsQenrg7KyiRDqaWX0OnBaEb1D4Dh4+TzZojUtScz+wx/4xIMPfnCRJKmy&#10;rjcyPPzvjI7+smR09FcfmTPnvd3nncf9kYjwGE6U+6AQ/rEscp4nwiIF8k4ZCJsm5XV15BwHDIOI&#10;ovBh4G6/HwsYM036ZJl8S4tIMk+bBps27WVkZJ7nOHQhmlnTvDVzcVzEoDXPNClUW4nk+BsMzxUZ&#10;wn1+P5Zp4oyPs/aRR/pbHnlE+UUgUBWaOZP/19TESwhhlzYMeoGE61IdjeKOjsLMmeB5HJVl1gN9&#10;Y2PkgkFiuRxeMIgyfTqXzp7N1myWvF+0mxbXe2rYyOBYxnBL18kFAovp74czz5xOVxcBWWZ4YICQ&#10;5+ULpd2MeB4hSWKu6xLRNLrf8Oq+SZAk8PkYNE1kSeJsRUEX3ndN0austm3eLct8u66OgY4OUQbf&#10;3S32kyTB4KBgU9A0OP98ooAvGCR1XKRgYlovBaaFdeuYdvgw1z77LNemUkxvasI3NIS+f7+Vb2vT&#10;jlxyCd8rLeWPy5Yx1NtLshC+KxZYIKr7JhSPUxgxcprL7g3gtCJ6B0CSJCzLIxAgBkQsi1n9/Vz7&#10;058OLUgkHpGrqz/n6npjPBJZq6dSTwdHR38pffOb762XJD68ciU/CgaJMbkXprJhZwFJ10mrqrDw&#10;XFf0T5gmJZKEPmsWJc89J7wN05wI9w0hmlsxDOzp0/F27ICqKshmX6a9fZ6cTtMaDJIvfG7qzV6P&#10;qYq16M3pOt6bkCMinycqSZDLoY+N3aWNjPy44vzz9w2Xl7OPAqO46+KOj2PIMitDIfaXlOB4nihn&#10;7++nx3V5ZnwcqayMurExzJISPNsm4Dj8n7Exvq7rJyQldQrnL4MJgtRdQE7XUSKR95BMHmbZspnS&#10;1q1cqut8Zf9+9nmeWVdfj+p5gp9O0zhsmidnIP9vQEiWieXzGNmsMBhKS6PIMoRC6J7H+bLMf1RV&#10;USrIXUV1XCAgvBHLEkUM5eVYZWW8iFin40eLuHv2EHjqKSLA0ief5CpF4ZJIhMqGBujpwd20yRo5&#10;80zthS9/Wbtn1SoeDYdJFM7jhkJgGCdertOK58/HaUX0DkGhSsvO52nMZvnoHXdwdXv7Rarn2TQ1&#10;ffnwN77BY8nkjTNvueXeVQMD/xKePh1l40ZuaG1lVzDILibDPwrHliVrsoyqaUiKMvE5iutS6fOx&#10;G8ik06BpKOPjbKisxEH01hRGXhMvL6c3FqN1zhxxwlQKBgcJVVWR4C1OmofDKMmkEFTF/qE3qIwM&#10;RBhRNgwylkUomYRMZhvh8AX8xV/w4IIFPMWUvEskgm2a7Lcs9KYmZL9fWNGjoyx0XcpDITKWxdXB&#10;oFDiqoqUTCLX1Jz0Gorj1Q3HoREYL4Rhw9Eoofr6Krq7U9TXQzyOP5Hg6lyOqCyHaW7GK/Qy9QMj&#10;uk7oDa3CW4BcjpCmoXseY6qKY9tFTjgIhZA9j4Bt0+jz4c/lhCeUzY7iuuX094s1zeVg3jy6IhHW&#10;JZMQiVDMtJn33otdUsKa++7jckliUSDAGbW1RIaGIB7H1TQOaRrPfvSj2v2f/jQvIpqti3lTF4p5&#10;q9N4q3BaEb1DUAgbKIpC/b59LL/zzttK8vkO2toOON/6Fg8tXcoGSaJsePiau7/4xedv6O5GNwwC&#10;W7Ywc/p0oogEdjEMVAwBaYAhSYJRIZulyOCsKAoZIBYK4aRSUFaGlEoxRqFsG2Eo5mWZQeDRRILW&#10;igpRluu6MDo6Qb4ZQXhEr9qT82dAcl1R8afrwnp+gwbs1ImuNuCOjWHbdowFC37trVzJ7kyGVCAg&#10;vMJCPkrXdYYsi2mRCBmEN6IMDVFqmjTqOiWuy2xdZzQQQI7FoL+fZ846i/RJxoVLgH/PHurXr+cD&#10;GzZwVlcX1ty5WNdfL5pie3sDjI1BIoE+Ps5Nfj+lsmzQ2oocCEwoUxVxn94W8PkYBVKOw1xZRrNt&#10;sZ8lCVQVU1UZcV0O+3xY8TicdRak05sZG3sv3d2wejWMjcGyZeRcl3JdJ4LwyrVf/YpL//hHPjs6&#10;yrzGRqJVVci7dyP192OfcQZbzzqLR+bN4/etrSSiUXqZpHzymJJL+m9ZmP9BOK2I3kGIxTB0nbr1&#10;65mmqhVSU9Md43ffPf1HLS3cL0lEbZuffuQjdJx99rfjn/kM/7u8HP3AAa7N5XjI52MnQiFM3RNG&#10;Oo3f80QlnmlOeBOmpnEE0MrKxEPq84HjUI2oyopNOUeyvJxDBU+KcHgVoRDs24e3erXoSQJ0131L&#10;FNGEpyVJYFlCIb1Bj6jYgeQBqudhx+N4mcw2Zs/GCQYp9fkmuMdsJosK6jSNgKZxfz7PdZZF7ZEj&#10;yB0dXPXcc8yaPZt5ra3cryjI0ehEebx3Agvcy+Wo2ruXG771Lf7qiSc+U5HN7pYsa5DDh1t44YXP&#10;EQwup76+lpdfFgZDdzfZTAZ/JLKWxkb8rkuFbdOuqq9/Iu7xSf83ORw1Dgw6Dmo0KqoSdV14sAcO&#10;sFOW+YzfT4emMZjJFPdakkwGUql+Kipq2boV95JL6Bobo+8XvyDo9/Phzk6+tHcv0+bPR50zBzZv&#10;Jvf003vja9fOO/DVr/J0dTXfKS3FROwTiUkFVPyybxsapHc6TiuidwA8z8M0obQUo72dC12X8mj0&#10;PdLFFzf0trTwa8choih8zLL4cjiM3dLCvdddx0defJFay6JyeJiLGho4hPCKLHFOkCQqXZek5+FJ&#10;EiSTeIWJmkohT1IbDIp5Q44Dw8N8IJ1mPBjkd4iJmynHoa26mmrLwpUk5EjETygEBw/ixWIY4TBz&#10;PI9xRWHzW7A0FmJkApomksyOA3PnvvoogKlC9jhmiqK1XG1ZSH19uOAwPIyaySC7LkYgQJDC9NNs&#10;lrmSxHxJojef58FAgPcXmleVf/onLn388Q8Gqqo+zTe+sfKy6mrkoSFwXZYgStoz6TRIEl4ggHvo&#10;EPbhw1z4rW/xf7ZtuyE8Pv4MZWUfdlpavrE7lUq0dnV9yjc8/O+Spv2abFYk9LdsoWRggHA0einR&#10;KIosEy5+NdMkfLJw0/FrUzRCCrN9ME28XM4rjO2eTN6faP1eC4Vz12kalSMjyJomvBvTFOG2bBbH&#10;cVgE7C4tRY5E8FwXKRBYXGh2HUHXa4nFsMbGGP/Sl/j7dJrW2loawmH8JSWwZQvuzJn0n302D3z0&#10;o/OeXr2ag6WldCG8QwUxhiLP5KwmC/DeqtzPa7FyT22gfi2MjwvGedsWClpVBa/jic73dsZpRXQK&#10;Y+pG1XV8+TxfePJJ3q2qGKOjd3LppV+syGaZF4mwzzT5ajjMCJB0HOZceCHjf/wjrt+PvnMnH6qq&#10;okpR+JWqshuolSQG83k0v582ScJxHLyaGsyDBwHh9QBIZWU0BgJCcBw9Smj1an6PKAv2JAlJUXgu&#10;HOawLHODbTO9qgpqakCWmavrnKWq9AAjb0YRwQnWxaAwWgCE0IxEkFpbxX8Lf4fJgXMSJ85XaQDp&#10;NFWGwRxV5aAsc3ZfH80gEubZLM3hMF+yLH6uaexGcNwdVlUUWSbV0cHhYBDLcSCVQtqy5cpAMrkO&#10;STIYG1vpLynBicdRs1nCiGIEV5LIDQ1RU1pKoKKCv/7Hf+T6TZuWh8Bh/vwO8+tflzcsXsydBw5E&#10;P/LZz/78gp07G9T+/h/iunnWrv0sGzdSPzwMra1nEgzyHcNgGwWmaF2nB3Ef+06yjEbhe2cVhUrb&#10;JhKPc62m4VdVnpZlRhyHccOgG6hA8ObleAPl4JIkPMn+fuGtptOiIEFRoLqa+cDN2SwPh8McLC8n&#10;k80SbG6eTT4PkcgZ9PXBwYMP6N/61lWXL1qEsXAh7N4NL74ITU10XnUVP2lr4761axlGeP1Fb7Vo&#10;WCQ4Nif0X4GTaYfjtc/USsmpa6sD9tNP4yxdynRZ5sJkkqdmzWIUcS+mHvu2x2lFdOpjIqfT28sZ&#10;69dT3doKK1Z8kTPOYINhsBmI6zpJBMeYqyiMBgL01tYyXVGQt2yh4rzzGPX5sArd4QnAMQzGTVOw&#10;Q4dCSKaJrijkgZF8nnAkQi6bZZ8kkbNt/EeOYKfTJHWdDEzQnKRLS4nPmEF8ZASamoQVFwoRMk1U&#10;XUfXNMwT9Cm9Wesi+3xFFglwHJSLLz6Gfbr4vomH/AQMCTYgBYMkHYcKYMi2WZJI0AQwMrKBePy8&#10;RGUlWV2fKBF2w2E8BBO5rGlIsowTj8P4+BDx+O+QJIXx8WeIRhmLx3Fsm7pkcuLzzEAAqbSUfF8f&#10;03/2My588MGzK1S1wp0377F9d9zB1+bNYxgwV6zgxx/8oFayf3/j8kxmG+n0VhoaPsumTS9KqdQT&#10;rF59K+EwBxEhMD8iH+cA0VdZvwnSWECXZSIjIzSMjbG0rY2nFIWwLJNPJDCiUUGOyxsgUVYU0HV6&#10;AV88jquqFBSM+FeS8Ikps4SAtCyTzeUIWhYcPboBx4lx110Z5s//kLRwIUY8jvfAA2TLytjzmc/w&#10;1PvfzzcRiqZY6HE8ydMrimX+izyIk62VcwJPyJj680svUbVrF9Xd3cyuquILO3ZQPTBAx5VX0jNr&#10;lhguWMBpRXQa/6XQ02mi69ahNTbC0aNw7bX0+v1sKNCnDDNZlu1qGoPBIH9sbKR1cJC6WAwOHmTT&#10;kiUcrazERIQsMohqobhpskCWRdik4PbbheS7q6o86rr8ha7T5LoYqso0xNyXYrzdb9vMaWkhuWcP&#10;tLbCSy+BrhMeG0OPRDgDERaJveJb/XlwEQ+7Zttonies7GAQAyGA4wihpDBZ6lv82QS848JyISZD&#10;OWHTJDQ2hl6ckTM4yIyWFn6C8DDChe9UhaAx0qqr0TQN++WXIZlchywbeJ6N62YwDLbmcnTLMp+y&#10;LLBtWlWVBGAFAlzT0cFN9977qzmSZHDFFY8dvPlmPjtrFntUFbnwOYfWrOHK73//g8stawDT7EL0&#10;To0wPv4sCxbciudNKNril3J59WpFi0nutaxlQSyGe/vtzPj4x2ldvJj7fD7UgtFRpAx63RK8ENaz&#10;ACebnShvJxgUhSWZDDFVZVCWKbdtZoZC6I8/DgcO/IpM5gXOOedf6ewcp6cn68Xj/tzy5Wy/+mp+&#10;tWQJj7W1kSzc52IPkQpv+1CVzuS6F59Zadcu6vr6mNvVxZUvv8z8sTHqVRX/wAAv1dbyg2XL2LBm&#10;DV0cew9OCSUEpxXRKYeTUL6EbZsFL71EZMUK2L8fzjqLX/r93AdoqRRaIICnKBPWYMKyeMQwmJbL&#10;cXM0Ctu2YS9ZwhiFGLnn4VkWjbpOt6qScxw8z0MqNLQWh4IFbJse0yTmODQlEui5HHI4LBQAhZi7&#10;61LZ1saszZsne0BCIfyOw0LXZUBRXv/UzFfDlD4iHwWFKMgyoSDQlqoqTzPZEFqEQiHkwWSopjhi&#10;WsrnmWUY7ABi4+OY/f2uJ8sBye9vo6uLIHAAyFsWV2sa9yNCVsNArW0zZll4jz22AUlSCtepouuN&#10;hEL05fN053IiLOU4BFUVP6Cl05z3m9+wpLf3Vvm97+31vvY1nmlsZF8+T6hwrYeBfDRKtqLiJoaH&#10;b0dVKxgYgLlz383IyB1Mnw66zvhxy+QBr8bIdnyi3quuRt648dHwwYPv/fL991MTDPKj8XGiodBE&#10;aCsCZD3P+5OFfYGOCssi7LpiOm0qBdGoCKWmUozKMv954ACf+MUvuOT3vz8aUNUSmpuvo7e3ke3b&#10;f8L4+LN84hM/a1+xgv+voYGNS5YwsGsXXk8Puq7j+f24hb3wdq1+m7rOxWdrHPAGB7ns8ce5efdu&#10;5vT0UJXLEayvZ+fq1dyt69w3dy57V6wgXTjueOPitCI6jbcUU11uJZ8n5HnMKSlhuutCaSn50lLa&#10;83n8hkFnMIhVmPqpeh6mJBEOBjng8/FMKsUnWlrwNzRwHbAFYfknJQlX1+lDCOW05+Ha9kRzaGPh&#10;9wFNgzlzkEZGwHXxj49TVlmJhfAKXMCUZforKkSZt67D0BBUV6Ok0+iyzADCg3rTcNwE1bymYSmK&#10;uPZslojrUo0QTEXhPDX2PnVaqwrM6uuj9Sc/4TNbtzK/tZWhyy/npxUVuMnkuryuN/sjkXLa2xlx&#10;HBKIRt4YYNk2ZarKTMvinPJyrIEBopbVi9+/EBCDAquqbiEQ4KimCSFcYJDuQ3g6jU8+Sd3jj39G&#10;Bjh6NMuOHf65tbXUqiotwOOIvAwlJYzV1katoSFT8/vnMzQkijJ27LiAqqoJD1cprEmucG9ejYt8&#10;6sA/W5Lwd3URTCQek/r7v1a2Y8fzN198Mb8OhQgX1imBKAmP8ToEYKFUe5phsNqyUBUFstl+NK0W&#10;24axMcq//33+ZudO5qkqytq1TTz3HPT0rGdw8FusWPE4cKN1ww18dO5cXu7tJdvXB9Vi8pLp9094&#10;CG8Fse6bgWJI0+vpQRsbY86OHSzyPN6TydBw6BDL43E8z2N/VRUPn3suj8+Zw+Pz5zPEZFi56NH/&#10;d4QY3xScVkSnEKYI2KIikgBVlinp62N5MEh00yaor2eb388RVcUH1MjyRGhOKeRJZjsOfWedhX/j&#10;RiRZRk8kWASUmybLdJ2nESENHSCbZUSScAuVTL7ubv66pIQ7fD6CkkS6shKpvx9iMfzJJLMQD0gI&#10;IZwUVSXp99MHNLgu9PXtpalpHskknqKwl4IwfZMhISiEJjyBAkVRyDSZpetCERVo+4uY6iFJgGZZ&#10;XLh7Nx/9wQ8+vySdfkHaufODleXlf/mP730vD1vWiKOqFfh8kM1Sm8tR5vczoig8CeQlCdWyON9x&#10;mN3dTePTTx+uTac3EwwuR5YDuG6GtrbrqKtjb00NK9rbxdgDTWMEIZgW33UX88fG7sJxkhw+fLW0&#10;efNjsy+5hCCTVjOAHAiQDAbJWdaAls8fob/f4qyzNPz+hYTDjMViWKWlxzQtn5Ro9nhmCkDXNPzN&#10;zQTr6r7CgQOryGTQTRNZUZjluvRqGjneIFOD45CzbZThYaTycojHH6Sz8y+JxyGR6CwfH59e3tqK&#10;1NEBO3fi9vf/kIqKm+Vsdic1NXDGGXjNzaLnraaGrKoeU3V2jGf3NhLOLiANDuIbGqJhxw7OSiQ4&#10;x7JYmU4zY2gILRQiHQ6zvrqaJxcs4Pfz59M+bZp4VvJ5PMM4xmAymMx1nnJl56cntJ56KBJfUqBs&#10;cSWJyGOPsSqfR3rhhb1cfDGDskybbbM2k+E7CDJUDSiVZTTPo9l1WVpWRquqinBbNkurbVOjKKy0&#10;LGqAqGlSkU6jqirpwqs4ovlCw0DSNBRVpaa6WiRTEwkk06QWocBqmAx1pSMRYhUVolBB1xvp6YH+&#10;fiRg4M1cnBOVvKoqsiwLRZTNoliWCHvF40RVVbA4Fw+HCRogCQh7Hsu2b2fO0ND3JMvqZWjoB9K2&#10;bYQUhYWel1EkSaHA7zdDkjgfUQxgOw6Xui7VkkRZJkPD977HRQcPXqSZZhdnnjkTXW9GlgM0N0NF&#10;BYMFLwdZBsuiAvDt2MHKzZv/qcy2R/A8E8eJEQpxj+sybNsMMum5hRWF8vJyoQg0rQbLGiAeF6M3&#10;HAe1oISm8HqfPKdzgjVUPI/aUAjfZZeVA6Lyz3GYb9s4pkk5wsOUpp6jeJ6TjajP571i4UpudJSd&#10;7e3YO3dCLHYfsdhzhEKwcOF0aXAQ6Z57RqmqwvvkJ7nD52tL1NXJpNNb6euDhQtRNY1p+TzlUz/v&#10;TZjMesyanOz1p7wnkfDYvt3jrrs81q0DQOvp4V1bt/L8D37Ac52d3O73c2NPD3PzeUYuvpivzJ3L&#10;ouuv5/q//Vu+/e53s2fatEkjyTAmii+Kr2I4/E+ZvPy2w2mP6NSDg9hwZZKE6Ticl05z/YEDVJSU&#10;IOl6vTltGodkmUddlwZN4xmgC2EpjXgelqbxpGVhGwY7/X7Ke3v5hGmix2Io0Sh36Dr9QEbXyeg6&#10;9vg4TUAwkwHbRnJdMghBNqBpEA6L/qLCuOuih3OQAlvCyAi2JPH3mQz60aNc0Nwc4uDBAwwOzo4y&#10;ySp9gnFwbxgy0IDorpctiweOHuU8w+BcxwHXZSYQCQapsiwUTWMPQkinAHI5agIB4XFYFr0DAwQ9&#10;z8Hnm4MkqXR1IZsmwUBgsRyP319MqmvpNIdLSpABv6KwzTSpdRzqn36a+XfddYPmODF0vZl58+CB&#10;BxQ0rY7mZlAU0tEojqKIyr6xMdzycuYcPcqNo6M/n+jS8fvns2gRcyUJXz7PC4qCXShYkGSZu+Jx&#10;VkmSuigcvgDPM9m/H/L5Q/T3ryypquIfJYmfgAiPIkJ/x+eNjl9Dt7AupqaxCbhh2zbxR9PE8vs5&#10;CPQbBmbhXEXDdippLlN+V6xS1AFZ1zEkiboNG7js97/n7J07HzBKSi6jtvYfaGxcycAAJJND3lVX&#10;VeW++MXy715yCWWxGA+Wlp73oZERcJw4g4OHKSub+SnX5X2KQpeikEbsvzhvEo6LRLzizyd5TzG3&#10;COBGIsi6zsx0muWHD3P21q2scBwWJJN45eXYrsvejg62NjXx3LJl3NPZSba2VvRSFZQ1HMvuMRU2&#10;k/m+t8uww9eF04ro1ENxE1oI8tHQ4CD2wAA+URkWSIdCvAB0qyoO0Od5uAVj0Cz82xMIIA8OkgwE&#10;6Ni7V1Qp5XJ8uLKSLyEUSDHUomkass+HYlnifT4fcoGUMw9IJSWCecHvB02j/uBB3NZWIdTzeVAU&#10;Un19vFxTw1B/P9TVwdatDzIwcKtdOMebzb7tIZRKHvB5HocHB+lpbRU5GMsSTNauS1KSWIGobMvD&#10;hFA3Cg2fqVyOTGcnkiQpLFv2O3p7t5NKvUg+v/TF0tKlRmdnb31f3ziGEWJ8HHtsDKusDBUYURQi&#10;R44w7dvfpiGZXEd19ecxjGbyefA8B79/PkuXCsUQDIp8W4HaZq3rcnTzZnTbHkFRSnCcOJHIWreq&#10;igHPIx0OEyuwMLjA+NgYe9Jp4q6bwe9fSG3tTPbtewBVraajA9+iRZR4HnlJQovFyJeWThx7MhR7&#10;bFzAy2QIr1tH4PnnP4gsG0SjHEXk9oamnOcV5cJTBHSxFFwGpNFRGh95hDMPHOAT2Sxn2jbRxsar&#10;pIoKeOGFdoaHF1JSEmXNmqrs5z7HfcEgPzFNApLEAklCTSS2s2zZ48gyVFSwX5II2jZ9hT3/xgfC&#10;nxwn8zSc45SQvGcPSlsbDmAdOsT0Rx7hrMFBziwt5WLXpSWfx7BtCIfZCewGXrzkEtYtW8aBbduw&#10;TVMMrjznnNd2bKaEHycU0Nso/Pgn47QiOoVwXOzeyeepVRSko0fptizBHnD22VrS72c34sFJiuNO&#10;eDwAF1wgBoM5DrS3s7q2ltmqSjuT3G+yquL5fOLQYBAMg8p8Ht0wSIPouJckoYg8j+mtrUIgFR+I&#10;eNyjrQ3OOQe+/W04/3xhzWoay3hreM+KisgFsjt2gOdh5/PCwnQcsqkUriTh0zRKnn6axPz5+Csq&#10;RLjK58OzbcqBw7kc7tGjWWQ5wNKlkM+fyeHDt9Hfv/TlujpKtmzpqu/q+hSSdEckl/OvLCtjB6JQ&#10;4dxMhtnf/S43bN1aL/l8Ld6NN37R2r4dPRYThQoVFTczc6ZYIkkin06Lhk7T5CrL4kcHDoCqVuO6&#10;KRwnjq43ZzWN5wp9NxO5rWwWq7oaWZaRXDeP48QoK4MdO57g3HN/wPPPw9VXc5eqMozgvytSOb1W&#10;n4kKNFsW5wwNseSf/5mFsdg9VFTcRFUVuxDkoCdrwASEIVKYgyQBUiKBtmMHf/m73/GXBw9StWgR&#10;6rvehdzZCX/4wx/o7s4zPPzvfOhDN2KaUF+Pq2msA2xdZyST4ZPDww8Fdb2RVatg40aR84zH+Y+K&#10;iolijP9Kr2CqgpIAqqrQ16+n1nX54t13syYYpGbJEhTLQn7uOezxcTpvuIEfzZjBrzZtYuCTn5xQ&#10;JOrixcc+O6+FU1HpnAinFdEphClKJADYhkEulyM4MEBjVZXov/jYxzDLyhhH9MokEEnMPCewfqur&#10;J5LjBIMwOorfdakDDhWOsykQdfr9oqrLNGFggHBt7YSF6+n6xChuTPOVVmO00Da5cKEI3+k6RCJr&#10;SaWoyuVY4vMx+CYvlYQolsgCVmUlfkXBNzoq6FB6emj89a9ZpyioH/gA3atXczuTHgBMEpvmYjG8&#10;dHozmlZPWxv09sK+fV2kUni33EJ2795nvMOH3ycNDHxT27z5y1fmcryYTHI0l+OCO+7guqeeWu4L&#10;hc711qy5u++mm9j31a+yZnQUSVHC+HxzvMLU1Jyukyg2c6ZS6JpGbnj4V/j9bSQSjwBQV7d0IJdj&#10;Q+Eag4hwmKYoWMPDaIaBbNsjyHKgwMeWoqkJnnsO4nHOiUYZ1DT2MzmdNQCMTzVOHEeUkAeDIucw&#10;Ps6c7m7O+eEPed++fWcHNK2O2bP/Y6ilhWdgojH4ZJANA7W3F397O8t27eJdHR1cMj7O/FmzUGfP&#10;xuvtxfvP/8SMx5F1vV695JIzuP327+DzCcaK2bMZkmVGQDSytrfj07QayXHijI1Bf/9hbHvmhdEo&#10;W22bClVlE2/tsL/jc2s+QHn6aaLbt1OjKFw6OMi7HYc54TDhOXPw8nkye/ZwIBpl+8qV3HPllWyp&#10;qCAP2NXVuLGYeC4Qe+6UKjJ4s3BaEZ16kIByREgkI0nMlmUuLy8XHF1lZWBZlHoeAV2fiJMXp4u+&#10;AqWlUF4uchNDQ1jJJKMVFRPlvRMPRTAoYtWSBENDSIW/m4CqKDiyLBTR2PGzXifhVlXRNWMGGdMk&#10;UFt7PqOjhBC5nM4/f1leAQ0wOjs5/8c/ZtXhwwdWdnaWIkkKd99dPv+3v/1uIBQ6Wy4pWWEGg3gL&#10;FkwIZ49J5gF6evAymZfR9XpqakTHv2l2kEoRWbSIB2677YYMJycAACAASURBVMxLPvOZLyiJxGPy&#10;bbf9aF44fN5tljUUd5zY/N7eL0WCwWVcdNHPOr/8ZR6sq2OwooIV7e2EDWMGtj2YhenPFNZVkySx&#10;vokEjt+P3zQ7kOUAnmcjywFmzuRodTV9CAUwYYnrOlIgwOWqygzbHsTvX1ggqE1hmhCPr+fo0Ysu&#10;WLCAQWBP4Thf4ZVmihdTKHOv6+yk4cUXueTFFzln82aWb9u2JmxZfTQ0fNe++WbWl5byOJO0SMf0&#10;GzGpoIxDh1h0//18/NAhrqispKqpSXjO27fD3r1YtbV0zJnDnatW8dFvfvOMlmwWwMHng3gcL5+n&#10;y3XpBSyfj6reXkKBwGLGxu6ipwdMs4uDB2fOaWhANYwJGpw3zSM6PuxW+Lm4V4Lf/CYtQ0O8f3iY&#10;M+fOZXowyBxdR7IsTNelPZvl6WSSTZddxqbVqzkyZY0AqKx8peH2TvFyXg9OK6JTD5JtM01VGQWy&#10;kkQinycUDIpBYfX1IMs0Fjrpixtf4SRd9IGA6DfRNOjoILt5MwcvvfSYmLOmaXjRqLBQR0dh505Y&#10;u3bCa1BkGc+yIBwW7zkRbBvbMPi/06Zx2cgIc/1+GB+nNJ/H8PleNWn+qngVYsjswYNc+Z3v8O3f&#10;/Ob9ZanUE0yb9i3y+Q7uvtsIxeMP4ropstkVbkqM5SuGqmCSAJPeXqR8vh1ZDgMkNY2w6+alkhLW&#10;6joPXHgh9/zbv/3l0k9/Ojx7YODrUm/vrfPEotVQVXWLd8MNnxz967/mx2VlPOG6NLW0YL78Mvh8&#10;bXgeo7LML0MhnMFB+j1P9NWMjKBWVXGGbcew7RFAvP9978MpVL+pTDJXOICeSHBJRwd1nmejKGGv&#10;vp7stdf+1h4cJOJ5Ji+8QGj+fNRslmq/nzjCY7YAJZWiZHiYsq4uFo+OcuHu3Vz49NPU79//f+WR&#10;kR9LrptB1+upr/8m//AP1+y56ip+7vcziiALTbsumUKTcnEdlV27qN++nb979lk+4rr4zjlH7LFN&#10;m2D3buylS9l90038i6Lw2KJFhDZs4KpC2BRJ0os9X3R3s0fXOQCU53J89uhR5gYCGr29u3EcKCs7&#10;n/Z2pq1cyUAgwCCify1hWbgnoGp63ftodBQK1YgqYL74Il51NXUbNvCBnTu5OBZj1bRp6Oedh9zZ&#10;ibRlC7lQiOfXrOEnjY08kM9jrV4NgJtO4waDx4bxTnQpr3mx70CcVkSnHiRJIkiBtt7zGMlmkaZP&#10;F9Z7SQl5x0FHhF2KFDDGceco9hm4uk6qpIT4+Dglnoe/ro4ZwHZEGbKDoOjxFylXgsGJPAYFJm4P&#10;hELTdRFaKlzbVIocLAssi6qGBnwdHdDcDO3tyLkcTjSK47xOG/Y4wVHsKi/y2ykHDlD3s5/xt7/5&#10;zZVlmcw2qdi3Y5pdpFJPIMsBTLOLXA515Up0RKirWA3oFSbS6rEYWNYgihKmv5/fRKN8DBx9YIBW&#10;y2K5qvKzFSsIn3POdbPr6q7rzeXo7e0lP2MG9rvexfPnnkuT63KTbdMuy1w3bx5GLAbB4DJM84g1&#10;OLhiX0UFsqIQVtWJcRq2prFAlgM4jtCS5eXX09SEE41O9AI5THpFlUeOUHbkyGckz3MoKyunro6x&#10;Cy8kd9tthJcte6+0bRu+669nmWHwYj5P6OBBqnfupDGV4n27dzN/yxYqBwa+G0om12mW1St5noNh&#10;NFNSchnB4Fn5hoYb+268kQ1XX81OTaMPiNo282ybDqAzFELetYvo0aPMOXqU1YcO8de5HNWLF6P4&#10;/SIPuX8/8Rkz2HvLLfzHtGn8bskSwciQyTDr6FH2GQaLTVPMrCpMwMW2SQClpkmZ61Kyc6cQ4JKk&#10;cuhQNwsWNHDwIEFJYpFpclSSWJNK8UBZ2cTU3xMK9tFRD79/guuuiFcoh/378WSZ0jvvpKS6mjkV&#10;FXz4wAHOi0SobWpCnTcPe88e+u68k64lS9j5sY/xK11n2+rVmExWHgK4QZEJnfq70yjgtCI69eAq&#10;Ci8iLNp8Pk9qbExU2WQyOH4/TxU6+10mu+gnMKVgwUWwDjziOLwrmeQD4TB14TC3AB9DPMCaaVLr&#10;eaQNAzORIKjrUF6Oo+tYiNCOFwyK0FxhzIKGKM8tshtPlPLG48SiUXJjYxRyF/1KPF778ZIS+mWZ&#10;R9/AWhQ9gzpEcUIKUMbGqHziCb7861//v7nZ7G5J1xtpaPgePt8camr+Nzt21GNZfeRy++ntFYLK&#10;sqjVNAYRuaWcZWF6HjNyOVzHiaFp1ZSUUC7LSLY9wugoMc9juc/HI6bJ+vp6Lj/7bLj4Yr6WSPBy&#10;NIqtqpRu3szfdHcTvuYadssyz5aWclk+nyUavYjx8S3V1dV8H/gLRSFimkLR19bSqOsoPt8cRkZ+&#10;DEB5+Q1Fy7yY/yqyV/jyeS7btImlsdh9KEop06ZBKkV7TQ1HZJkZS5YgPfEEjePjjG3Zwg0PP8y0&#10;l15iZl/fvdMSicfC2exOPM8mEFhMWdmHvZKS95lz5oTcpiZ2HjrEb5qbiS9dyu7LL6ffdbF1nRyQ&#10;UVVeVlUygP/QId776KN8oLOTFVVVVM+Zg+55SC++KLzhlhbWn38+t69dywtz5zJY2F/YNp7n0QOU&#10;B4OiqlFRwmiaCFMuWcLZtk1Wlnk2Hkfr63Opr5fJZnfT3f1pLrvstzz66KgyOlq+OhLhqXye5WVl&#10;PFZYHw/IFXuKjjeMUikiBYVVbPANMBme9YaGKGlv56/uv5/5DQ3U1dQwOxQiPG0ayt69EArR393N&#10;v46Ps/kjH+Hg8uXE9+whW14u2EOqqk6ocCbO/wb2+zsWpxXRqQcPkaSuAzzbxs1kRNhDVRkNBPhe&#10;Po9kGJN5Dk5A/VFURu3tdNbVMTY4CMEgvkSCqnyeCsNgAFGIMAT4TZOXbZvVVVUQCk2yOgC2LOPZ&#10;thCiqdQEYWPxQZMAVBVvbIxMaSmJVArHMFBcNyO1t0NzM0etNzYsvHgdWSB36BDKrFnQ38+aO+/k&#10;wuHh22XXzbB8+cbx//W/cG6/nWhVFbzwgph8YNsjDAzg7tkDbW2MF+YuqUBW08jYNqXZLHieiaJE&#10;GBvjMOC5bp7hYUwEnU02GKQnFALTpEpRyNfWEgPGHYfz9+/nouefR77mGhTbZrPj8HtJMi4OBpHz&#10;+bqA43A2gKKIezQ4CAMD5NrakOvqrqOz83okSccwomjaRI4iUbinZj5P5fAw0x96iFLbHiEYPJum&#10;JlEOXlLCzKYm3EwG+ejRA4Grrpp9zt697z9nfPxZHCeGqlYQjV7GggUvpS64gNFolAeWLqV/0SKe&#10;1TQOhcMkKHiaXV14BbqcqXmS7KZNnPPEE3z/yBHmhEJIZ58NPh/S009DVxeZlSt5eO1afrl0Kc8A&#10;+YMHcQqjvAt7EYJBMrJMpJiHVNUKVFUoi0gEWVV5yLJQ+vuRXTeDzxciGDwbTavGdUFRSuVdu3h3&#10;fT2/VRQeRVSLFgsWjvfOJUAqEPimmcy3qQiPOLh+Pef94Q9cOTTE9eXlaNdcgxSNipD0s8+SLClh&#10;y0038Ztzz2UdoiHbBeSeHpy2NmhoOHHUbUqp9f/IPNCr4bQiOjWhAaptU+d5NCuKCJf5/dhAV6Fc&#10;tpi0LVaPHYOiMmppQR8awurvF5xxmQyKLFNSOD6OEHpDAwM8nEyyeto0yGaR8nnkQnc3moakqsIj&#10;yuehvx+logJPm9IdpKrQ1kbT44/zxc7O8Z/Pnh1q9Ptnsm0bC1eupEFR2P0G1sFDhBDHTBNn1iw0&#10;YMm+fXyqq+ur5Z5n0tT0k+zf/z3/Eosxz7b5gBCmBcpna4BkcijQ1FTVCgwW5uIUn4mc5+EIlgUF&#10;245hWfj9fiFIxscnkvSeomAGApBITIRdbMfBcxwaZZmGXI5xz+N81+X+PXv4x2BQvkhVkT3PkTwP&#10;O51mzLYZCwZFIr+ri32axsbly/nGli0lSJJKJCLWGWG5F0lGVUWh6sgR5h8+/HlJlgNEImsIhZCC&#10;QRabJjG/H/WXv1xPIvF7ac+e72AYsygvvz5XXf35sZaWqs5LL2XdRRfx4Pr1vPyxj4n7mUzihcNo&#10;TClEaGwUYcA9e1AGBpi+Ywer43GuGxjgXdEoXHyxUCKHDsHevQxJEjv+9m/5+apV/BYRHgbwWluP&#10;FcK2LWokUimksjKxfzStHteFUAhJknCBvZLErXv3Mr+sLIRhQFXVp8euuCI02N3N3DPOkKUnnyR0&#10;/vlUlJSwjik5vgIUJhVokQHCK9wrdetWqh96iAZNY0kgwJWdnZxVVoa3ahW4LtLBg4zs2MHe+fN5&#10;9gtf4J62NnYVzukcOoQ2a5bo6Zs27dUVzGnlc3KcVkSnHoqFB7aqMpDN0mPbIp4eDqMiqHViU94b&#10;4Fg26eMhlZdjJJPCAu3pQdU0YkyGvAba28mFw2JmkN8P6TSKZU2ExVxZRjIMkWhPp6G2dsJynghN&#10;SBKy43BOYyO5YDBkxeNQWQkHDiC5Lr58/oTX9loIFq7BKSg9JZnkksceY0Ey+QSRyFpuuundG5Yu&#10;5bnnnmOaaVrYtkivSJKO48QZHf1ZRXf3rZ+aO5fbOFZ4ZV2XuN+PLGhyYlRWcuXoqGi+9fnwed6E&#10;x9AjSSTHxvCZJlnDwHRdIcQOHQLDwPE89ug6bXPnkg6FxP2SZQNJQg0GMUdGRCNjgUZJM00uiE0Z&#10;jDE6ajEyosmRCDrCI1YQzbrzn32WlfH4g3I4vIaKipsoLxfn6Oyk6re/zdLf/3Wqqj5NMrnOu+KK&#10;3bvPPZe7QyE2LFpE96JFdO/bh/PBD0Lx+0cix7AgTEjPri4iu3bx/kcf5VOZDLPPOgv/ggVi7MhD&#10;D4HjMLxkCb+77DIePfdcts6axVA2ewzx6CuEcYH0tEVRqPf5RGguEFiIrgvDJhpFGR+nzDCoi8cp&#10;LyuD7m4A6flrrmHPrbcy9/zz4e67qe/t5dqSEp5EyLWpPrbCsUMQvYMH8Y2OsuTJJ7lgYIDzIhFm&#10;lpYSDQbRJQmOHMHJ5eieNo3Hamt5YvFiNjc1MdLWNtEsa2WzMGvWRMn16VDbn4HTiujUQ7EAIQEM&#10;JpPkLUsINr8fGRFe0BECOo/IEb1ap7kcCJDw+XAUBUU85KQK5/fn81S0tJDduROlyIX25JNw9dUi&#10;VwQ4rivkSygkku1MJtKnxsg9IBGJkJ83TwiTqiro7MSLxwkn3hjBj1V4SZKEbNssPXKE8zZufNSn&#10;KGFaW//jyIc+xHZF4dr6elZ5no1pCo3leSJyMzr6c+X++2/94Oc/z8OGwdTi87xhkC0rQ9X1Rixr&#10;EEliWjwuvp5hgKIIlu2RETo8jyOWxXzbFmEe18VxHNwdO6ChAdvzOChJLK6spKxwveh6LZ6HyhSG&#10;cMsCw6Bhzx5GH3nk4zhOClk22LVrOtde2zv7K19hzZln8rvqamxA7e5m3m9+0x2xrEFp+vRbaGjQ&#10;cBz47W/hu9+9l87Oj6FpdRhGM9XVt3DrrTx05pl8BzjTsqhMJumcO3fiOxdzUMW5TC7gjY0ROnKE&#10;5Xfdxdc6Oli0bBnG4sV4nZ143/selJeTf897+LdVq3h0zhy2Fe6/nctNKKGTJuhdFxwH39gYSmVl&#10;ceR1G5YFiQRubS3JUAhfJkPjkSPIFRWwd+8uFi8+I93cTLKmBtOy0MJh1P37mT5rFrWGwdHi9Q8O&#10;4lVXi1aDPXvwDIP5Tz3FjTt3cqVtU1pTg2/5cjyfD9avh3gce+5cNl16Kb9evZqHg0FyQH7HDrKK&#10;AlN6fvD7gVOc0eDtgtOK6NRDceNLgByPY4yOiio0TUNxHN5l2+QNg00IJVQcrnUymKrKc5kMHxwf&#10;pzGXwwQqTJMKXcf1PGoAOxBANgtR966ubimVatAQVqbh86GFQkJJnaz6zfPwFIVDZWWUtbQgFQQ0&#10;XV33snHjNcnCQ/16YTIpPMOex3VbtzI/mVxHOLyaW24hW1LCoOsSDYfxB4N+SYTpRWhOUcKYZi/3&#10;3jsU+cAHqha3tk40aVJYM7ekRJC05nL7GRkRgghA03AliRDgVFTgKAqZRAKnQLvjt23yuRxSIgHL&#10;l+P5/di5HOOSxF/FYsiSBBUVQvAilLmbywllns9T9/Wv0xyL3UNNzecZHr4dyxpk+/aa+ptv/sov&#10;Fiz45AHDYHM0Sm9VFYu7uj4lAWSzezhwQGVwcAV7915CLrcfn68NVa1g3rwzef75R6QXXiB15pk4&#10;CP44ZwrzeHEdNYCxMfTOTloee4yzbJtrEwmW+3zol10mvN5HH8Xu7ubwuefywpVX8sPly9k25Z7I&#10;gFMwSl5VOrsu6DrxgQEGq6upj8UswME0YXw8YSpK9A+AMzyM/MwzWc4/34/n2SxfTlJReHnFiv+f&#10;vfcO07I+0/4/d3/q9N5nKDMwIEhRkCKCKBFsqIkaTTQmpO1m05PdvNls8provm7eFJNs1pg1mhhj&#10;QDG22BBEhVBHOkMZBobpz5Snt7v8/vg+zwwgYH77rpuwO+dxzAHHwNxzt+d7fa/rOq/zZP+6dUyb&#10;Ng1++1uqL76Ymfn59ObnC9uHdBrfj3/MtN5eZnm9XBGNshgwJkwQvz+RwO7tJdzWxsG6OnZ+8IO8&#10;NH48r3H6ELg0ffpYoHk/MRaILjBkdOOyKspGOIxt2xCN4ni9yI7DZEVBTyZpzUjwmIjF5V3T5qYJ&#10;qoqqKLQFg3QPDFCjaYyPx7lLUXgH2CVJeEyTCW630LIDqKiozvZ/UoDbcZAVRWRDto3S24uS2bGf&#10;et5IEr2qSt6cOehr14q5I9MM0NaGvnTpuWc5zrMAOIhg6AD5Q0Nc8vzz+C0rxJw5X7IWLSIGzAX+&#10;JTeXksZGKgcHhW6coCdPwLKGaG+/S96//8XKiRPxMurtkgTUvDwcw2hwbDsmnTgh5kpAoaICSZZp&#10;QDDXSr1eNMtCsm3yAa/XS7i9Hdfg4EZn/PiFCUByHBKpFPXRaAcuVzW5uWIhBty2jZpOix7Jrl34&#10;N2/+BD7f5dx0032Bxx8/nB8Or1NUNZ/e3gf0l176xymaVjpFVYvSjpOSYrFdgEVX1zeQZQ9TphzB&#10;7W6mru6X4alTy6Pl5eR3dmLU1HyTzZsxVq2iKJUioesclaSR6wXBODQOHGDm1q1cffgwN0Yi1DQ1&#10;YUyfLmwYnn4a2zDoWLCA56+6it9dcQWHfD6GOb0UdubG55xlK8eBeJyOoSGS5eXi3mpaObIMkkRC&#10;lnkdkLdsQR8Y+DUezyoaGi5OL1nCDknCd9VV7Hv9dabk5qK2tUUqn33W94FPf5otW7dSuX49M44f&#10;5wbTZGJ1NUWFhWglJUhdXfDOO8SKijg+YQKbSkvZsGIFR6NRdo0fP9JbdSE+O++Hbt0YzsBYILrA&#10;kClBzbVtcnSdg/E4iqaJ0lw4TKuq8jPTZJphEECU6FycxxI6EiHX7eb6piamxGJgGJQMDVFUUcEL&#10;gGMYHLcslug6MdMUGU8igcfn4xbLYr+i8IwkkbBtkREZBj6/n1yEM+mIcZdtk4rFWKZp3Dx1qqDq&#10;Kgr4fPM9l17K/QsW8AdEEIhzOuPuvBIymetrSiaZsXs30/bv/4OkaZXOsmW0ud1c5/VipdOMs226&#10;8/Ox+/pQNK0S0wygaaXoeg2h0CtSOMxdiQQDLhc/RfTVYkC6vJyExzPDMc2AtH//qHJEOs2zQJdp&#10;0gDohYVMTyZRHYcZqRSHUylyT57k40NDT9rx+MJ/BxxNQ04keC4W2/l3jmMpxcV1SBKkUnzAMPhi&#10;IiFms1555XvS4OCTTJvW63z1qygnT67h2WcNPJ4ZrFr1eCwQQNmxIy53dn5DGxz8dUZmqd5xuZqs&#10;nJwlSnW1Jk+b9gD33cePIxF+nEjws3/5F1ZecQUS8MlYDCud5gnbpsTlEpbw4TDm4CATN2zgM7/8&#10;JTcYBr6bbxZZ64ED8OCD2Lm5pO++m5+XlPCjq64Sahi9vaKspZ57JTnvzIxtgyQJBqbHQ8Y63Ydg&#10;guY6uo6TTlN14gSXx2LbCIdX4XaTmDyZRwBqazm0fDnVzz7L/Guu8clr1nDT0aMs27ULV1kZ/iVL&#10;hMju4cM4L7yAbVkkV65kz0c/ypqCAh45epSB6dOFEsTAAM4ppbdTCT5j/Z/3GWOB6AKE4xCwbZx0&#10;GpffT0GGQCDl5aEzOj9xTr+ZU+HzEY9EcJeUYB06JHoUg4M4FRUUAZ2AqSi84/dTY1liBzswcFSO&#10;x8cVOg5Dpx5LVcHnw2vb5AGBU/7JBtA0tqkqaV2nUlGYGwpBeflUqauLop07Sc6YMUKlPVMy5lxQ&#10;EcHrhKIg7dyJHI/vIz//plhZGb9UVXzhMMOGQdgweExR+HgohCJKcidQlBxqax+mpcUvbdmCdsst&#10;pBDU3xEJo5oalNLSqbS2xti7twVJMpBlD+k07YrCnnSabk1jsteLZpowNEQ8Px8zmaT6hRdwu93T&#10;nKlTSQOWqnIyEGBPOt2Ly5XE6xX0ZVnmZCjE1miUazwe6Om5H1k2WLTIvaOkhGfuuYcPbd/+ncm9&#10;vf+ibNiAfM01/KKw0F3929/WrwBFaWh4wlq0aPmTt9zClrfe4oslJdQNDIDfT7q0lGgqxf8qKmJp&#10;fT05mzdTGQ5z1O+nSZJIh8O8s3Ejy//4R5ZKEsuB3JtvFgZ1e/fCG29gJxLsmT6dl2+9lbVXXknL&#10;sWMke3qgrEzoFf6/lqwkiWLLQrNtcJwkkuRDlsFxkNxuXNEoFceOoefl3UBXF4wfjxIMUpGbS0cg&#10;AMXFnDx6NO10dGgMDm70BIMLPTffLN7Vfftgzx7SiQQvXnEF+5Ys4U9NTbTrOj1AaOrU0XessHCs&#10;/PaXwlggujAhKQqDkkRhTg6XSZLIVHJzRxQXTEZFPEeM9M5EZhcbV1UYNw59927x/eFhMa2PYN+F&#10;gLTbPWITjuOYjmUxYJocUFXR0DZNUeozDAqAUkblhUCY92EYnMz8vh/l5DC3pwcmTID+fqSMzI59&#10;xrm+1040G7hikQj69u1gWUPU1V2caGqiVVWZYVm8adtEbZuh7MCk2z2FeHwfqlrEzJluWlosNm+2&#10;lXRaznW5TnO4NH0+YjNnEn/zTdXb2/uDzH0rYupUJjkOO10uYpaFz+MRWWlHBycbGmBggKo334zq&#10;5eWr7IkTRwaLC1VVsPDS6S4KChrJMOWiwSDdWfVtx0lSU/NL++abecPl4t8vuwzn7ru/9vkf/vCP&#10;xTt3Nhj79tV/3HEsJR7fJRcXf4rrr19+9I47+FFjI9KhQziWNUIaETfVJpGfTyQcxt/Xh7R1K/Li&#10;xRQfP87sRx7htoEBbszNJae5GTuVQtq0CQIBUh4PWy+6iGfmzOGVK6/kCKIUq9TX/+cu2I7DHfn5&#10;jBPq7SmytP/CQhxVJTeZpLSrCzye2YRCMHMmWmsrt7z2GiWBAHMdh+n19ZqcSEB9/UICAdi6FQdI&#10;1tby8rRpPLlwIa+VlRFh9HMhITZZMJbx/MUxFoguQGgaccTAZLmmscLng/5+URZD9EzcjPaEVM7h&#10;95OR6FdlmUheHulEApckwYkTgJD5yVIPdEVBUlUcSULStEo5nUZ2uRgg4zPjOCO+Og2yzITMz6fO&#10;+H31lkWjqrLX54PWVpg5U/y+f/iHkVkPk9Gs6L0WCDdiQalJJvne4cNBJEnl0ksxS0ooAPpkGcM0&#10;8RoGyydOFFbpul6DJCm4XE1km9Z9fT+Qh4a+5Pf7R85BAlAUOubMYVBVS72mGSAW20Ze3g1UVbHM&#10;cVgfibDL7cZ0u0UgkiSKFIVrIxHu6O39P+6PfOTbaZeLQH8/Tn4+daqKrWllWFaIvLwRskJvIIDS&#10;3w/xeDcuVxNf//ot3bNm0ReNYuflsefrX+c4bDj28MP/a+rQ0JOaouRTW/uQeffdtxz82te4U9M4&#10;mUzyQUB1uwWpQlHwIKzkvS4XW7Zu5XpA6u7m+ldeIfzoo9ztdqOsXCnKpOvXIz377EOJK69ctf/+&#10;+3l4yhR+zSkSNZnn8Z+qbG1ZIMs0uFz4hdxOOdFomnBYIy8PSZIYamsTpA/HSRIMwpYtaD/7Gf/c&#10;3AzNzaLXOG4cziOP2PbevY/Iul7DpZcu7f/+9/lybi5bDYMTmfM/tUR9Tkr5GP7rMRaILjxICMXk&#10;QcchbtsYjiN2wLqOnEjgV9U/zyo4GoVQCDUnh91+P53pNE2yDIcP4wIKEH4zWipFnttNVFGwHAc1&#10;Ht8lt7XNq/L5iNTV4QOxk5dlSKXQHYemjDpDkNPso0k4Dlt1HSM/H3p7/4DPdz3Dw8iRCBN9PjoR&#10;1HENsei913SRBkipFBP27WNiJPIWqlpKczOPuVzsURR2KAq+VAqfJNFQVZU9FwVJUvF4ZjsVFSDL&#10;Hikc3sDevV9SamqEWkTm+LYkceKii9hTU/NgVVvbbZIk6eh6Pbm5yKZJyufDNE2GbVsEzbw8rrUs&#10;8tevpyka3SY3N7NL0zji82HH4wQ9HkpUtZTBwd/iONejKAwnEiiRCMcHB1/F5WqitvaX9hVX0K0o&#10;7HccvIrCEZeLf121ijcaG+9dsX79vboso19+OfKcObyQsXZwFAWvJInsM8Ne1ABNktA9Hp7ftWvL&#10;8vr6S/UHHzz6oUWLxrFkieiHvPoq9smTBMrK2PDVr656eeFC1k6ZMkL7z24M3hd9tKyihmkKdRDD&#10;AMPQyGxspM5Opq1ezb2dnesZGlpDYeHdJBKzWLlSvHOHDkEkQtIwOLxggXxgz557li9ahGf9euRd&#10;uyi4/PKRdym7qcraooxlQX9FGAtEFx40Rt1HU4AiSRAIiFKby4WUSuFlVAT0TMHT0xCNYhYXc1BR&#10;6AWa8vIgHEYjk5Ukk1QrCre7XOzPzycty6hu9zQpEECPCXNiCbBSKbGQyDKKZVGs6+RySr9HksDl&#10;IoHQcasoKRElrnQaIhGMAwdYNXs2/4wIsg6M9LvOtwBqAOk0444dQw0GXyQ391pKStisaRzOnFta&#10;kvA6Dvu9XuxUqhtVzUeWPZSVzbKKiuhR1aKqeHw3p5VSUQAAIABJREFUW7ciX3PNCAEiiZCCaSsr&#10;Y/Wll14x6+jRZIkkeSgr+wo5Oexzu4U9gaoStiwcx0FKJrm0pwfnV7866i4svNOeOZM3DIP9gEfT&#10;8BQW0lxcPIve3gdIJAgZBveZpgjmlhVGkgzKy2cdd7v5d8chlrHh7lAUBsrLab7jDh6aNIn4zJkj&#10;VOsRFXTHoTccJp2XN3J/7HAYTJOqYJBlQ0Nr5NzcS/H5xjF1qrBi6OyEoiJenzmT73/2s+zo6aG/&#10;tHTk3ma1ArPDrTCqSPCfgkwgsm0bR9OQsn3IdBoOHcL77W9z76ZNv8nzeGZQXPwpZsyYSnk5bN4M&#10;OTlYZWW82NzMC9Ons62pia6//3tyOjtZWl9P/tNPc8+CBQwgbEZO1T7UeR+yuzH8xzEWiC48uADd&#10;cQiqqvggpdMiG9F1lFQKtywTRHzQsqrUZ82QDAPq6kgh6MY5Xq9o2CYSlJkm01SVzYpCiWUxVZbp&#10;qKoS4qZut88JhXAmTxaW2yAUlrPMqYyvTiGnTLhn+kvBVIoJksRUn09IuQwOQiqF8sYb1E+diuFy&#10;4c783MiONStaeRbYAKkU1QcPoqbTXeTnL2PcOLyAaZpcoqq8Y9sMGgZvAXHbjumgIMt+xo3DikZp&#10;lWVPVTLZxv79p2nopbLn7/fzypIlfPappyaUmGaAvDwNSeKtVIoBXceVTFIIRCQJXyCAu70d+8iR&#10;67n11r2hcePwptMskiS6UymGPB7k5mbsvXtRwmGG02leBm7at49PJpOHycu7gbw8enSdVyWJxakU&#10;+bouHHNlmXnAlpkzR4JCdkFVADmVoiuZFGyvZBKGh6n64x/5x40buaenB8+NNz7A0aPQ2voQP/3p&#10;DWZubknHV7/K319+OesAx+9nsKxs5NhnToQ5Z/z5LpzHkuOsGBoSLMRsIE8kkOLxAXp7X6GvbwbJ&#10;5BF10qTlNdXVd1BSAocOdbBz5x57YGBq+Npr+dMdd/A5v58jQE7mWRWsWkXv5z5HYuFCPBs20Pzc&#10;c9y2aBGvFRcLHbnMr84G1/diZY7hvwhjgejCQxhokCShApBhF2VngtKZRWsYqEXsBBXOIe+TkaXX&#10;gIAkEcmu9T4fs2ybi4E3VJW9qsqngZtKS3H39YmJcknCsCyuVxTWA9KpEj2JBAf9fnYmk9QYBscY&#10;DYZJYLxtc4nLBY2NdezdK4Y4d+1iUjxOtaYxPZWix+0mBJxEBIRzlegCCJ2yXXv2YDqOSUMDTm4u&#10;tYA2NMSe4mJShkEb4NZ1tsmyf4mmlUqOk0TTiNk2BanUCRzHYsIEVsZibPF4eOGUe5aHMCEcVtV8&#10;EomDHD78IJ2df/ux4mKKIxFed7noiUbZGwpx6bZtxNavx9S00vzx4/mNYfAdMgKlqoqTSpGcNYtr&#10;V6/2NO7dS/Vrr/H8wADWT37yqRJNK2X2bJlUCkyTYcvizUSCdCRCX0EBCVnm3zLHkjLnFyOTqSST&#10;1JgmUjiMrGmwcyfcfz/Lg0FcF1+Moutw8CCcPNlCYeGd1NS4O7/7XT7U3Mz27M20LJxM8z7LGvyP&#10;IKtRB6OeSZxyvJEdRX4+Wns75cEg5cePIwUCEA6/js83n9raagoLG5FlGBpq5/jxVygqupvLLqs+&#10;fuedfHLaNN7x+QhkzjmryxEsKeGrn/400hNP8KHZs9F/8QsW+3ysWrKEp2SZD6gqjzJqcT5mx/BX&#10;grOyqcbwV42RHTCZD3XW3tnnwzl5khQQSyZPe7bnK0FYsRhOTg5OQcFIUNMtS5TREKWybklCKylB&#10;ycwaSbpOgeMwjBD4TGVVFzQNSZJE8JBlvIy+YxLglWUGZZndmiasKzo6gjQ2wu7d3dK+ffQpCscU&#10;hRCCrZctP54LaYQVRn5XV4eqKPk0NICi4Aec4uKRWRAbsN1uErLsSWtaJYqSTzqNpap4bDtGJu7k&#10;2TbTGBWMlQAznWbqnj1UxGK7sO0wvb0/4LHHKInFyLUsjqoqHZ2dPDM4iP3SS7b/0KG782tqfmZe&#10;dRW9nZ30Z64lAaQsi4GFC+kuLf261d6O9E//9L2q++67piaR2CeXln6RCRME6UOWkXWdaE4O4YxV&#10;gYXQmMsyIrP3VAYMw2A4GCRv507cL70kstNp0/BdeSXqoUNIDz8sMo/S0otZtsxNKASmOWrRASNB&#10;aGSBliTpnF/ngXnKVzbryJ7nyHs7MEDTk0/yvUcfZc2TT7IklUKqqIDZs28hN7eaw4ff5s03n2br&#10;1nauvLIOr3c2l1yi0dxMbN48tvp8BLu7TztnJ5EgbZr0Xn01DzY1sa+nB2bMwFizhr8dHuZjjsMb&#10;R44QYrRsPUZU+CvBWEb03wC2PWJSR1WV0DozjNOyiPN92hQxSEhalsXCkUhAKkVClnEMgzTgliQG&#10;ZJkBy6LQ7UZyHHyIBTtlmvRl2F8Zh03Rv7Bt4py+63SpKu1A3HFw8vORHMfE74dYbGthW9v1JfPn&#10;846uj1Bs36uG7xw/jhMOc2kicdAAqK/HkWX6OEsW5fViyrJhqWo+ul6DaeKLx0cZhaEQMNqbSmd+&#10;/4xolC+89RZNth3G651DNLqN1as/oUyb9ovJ115Lf24uw5pGbjodkY4evR5JUvnIRxqPNTXxe3l0&#10;O+AAjm1jVlay/6qrGmdv3Gh7Y7FtFBXdnbrpplsCJ09SmU6Dz4fs8VCQTGJnnqPM6aKdWT04ORzG&#10;/8orlLW08Hfbt/OxoaGIMn++D8sSbMTXX8f0+wl+7nP8+NZb6fviF/lKKkWDJFHh8/HPwFJOb+aP&#10;nvC5S6LnQzbwnAob0I4eJW/vXi7q6uKeY8dYHApRMnnyqFV9LAbbtq0GwO2+iFtvnUdPD0yeDBs3&#10;TsMwoL6eXEBfvZrI7NnvDiTRqIOqUvexj/GDL3yB+0pLqezpoei++7jqK1/hj+PHI8ViOB7PqD3E&#10;WDD6y2MsEF3gkGXBmMtYMEgAiQTezDxMFuerg5uArar0+3yYioIWiUA0ipybO5LNFGka2yyLN4CV&#10;EycCUG7bVABuVeVYlqklSUJXbnAQ0+/Hw+mLkgzELIvJQCAvj2LTDCDLhZSWXu85eZIqYAen63yd&#10;daHIfm/dOgfHoSEW26moahE+H9FMsDtTTUKSJCzbjqUdx3S7XE2EQqiBQPYaFTLCqx5GB2WVdJpZ&#10;+/cz7+jRT0iKkkdj40ZCoVdob79H/t73Hpq6b9+qhyZN4vVQiBVDQ09K6XQXc+ceSH7kI+zx+xnI&#10;SPhoQNq2sb1egqkUb06ezHKPR/Zu2rSWpUt5+cYbOfDAA3wtGhVlVtvGYxgjcy8SgqqeDUoMDuL9&#10;9a9ZePw4S0Mhrne5qL71VuQ33/TR3w/t7eB2c/TGG3nunns4rOtskGUmTZ7M02+/zZcbG9GGhqjN&#10;XGc2CzrNQ+ps782f2QfKZu328DD+V19lWlsbM1WVOwcHmeg4uOvqhCdQIoHT0gLbtqWlmhoNWfYz&#10;bdoyDENk+cPDghZfWiqTTOLk5wtb+RUrKAsG6TwzkGgaWBaD48eT+tu/5dkHH+QTl12GunMn49es&#10;4ZYPf5gDhYUEMvfyTK+isaD0F8JYILrAkf0MqSpYlvhguVw4nL4Qn2/1sNNpKjSNAUUhLUloyaTY&#10;nSJ24SZiQFXxeAg7jqD8DgyMLF66ZXE8UyJBlkV5LjcXO5V6F012EHApCvsHBtjh87FMkgzCYWhq&#10;Qisr48Z0mnZNY1vm/2edXs9y3eKwO3fC8ePIljUsGUY9Xi/HHIcuzk7SkAA1mTwCWCSTKG1tKLLs&#10;x7ZjFBZiA4cYDYRyOo130ya8Q0NrJMOYwN13a4nJk5cnv/zlY57W1svVxx577irDmLDYtsOqLPul&#10;goLbnb/5G9KFhRxHlCezGYJLlokDKV3nzXHjaOvpoXbqVAgG6Q2HGTRNsaEIBpEyGnBnPkd19Wok&#10;22bKG29w/44dzFy+nILp01FcLnjnHXj99d+waNEdXHMN3HUXT3k8/MjnI4kIZH+67jrmb9smrN27&#10;utCjUfK83hGFjCxN+72izdmynpFHA9DWhmdggIU7dvD1ffuoLy2lsLQUvbZW2G9v3oxdW0t82jRO&#10;VFXRc/y4tujKK5FaW0tJJkXwaWuDxkah1J6bKzJWv59XANxuStxuus4818z7dxBwzZ/PLzs6SLzw&#10;Ap+ZORNj7Vpumz6d1xcu5GVG2YZ/rpzUGN5HjAWiCxcOgl6NrkN5uZD5YbRZ7AEG3usgGavmBsui&#10;IhYTApiKAooystioiQSNqkp9aSn5qipUo99+m326zrNAuSxjBYOiRGjbkE6PBKlsVpP9gFumyZcl&#10;ia2KQkxYV9Rx4gRMmYJiGCw0TTo0jU5EPyQFpM5TPpFmzIB33kGyrBA+33zy80FVR+wcTltYQiGk&#10;UGidGovtxLJC9PTYkqLISJKS+aLbMPgjo/0Ms7MTHn884nacFDk5VzF7Nrsuvpj7fvIT91X/+q9b&#10;P7xx40PuWGynattJ/P7FTJt2W3zhQn6tafwBoartyPKIMGsWA5WVxFMpqKqCN9+ExYtRs1p+koTl&#10;OAQyXj7u4WEIBJAPHGDRc8+xMhbjltpatC9+UWxA3n4bZ/36SKSpybd/6dI7Jk2fTo7fD0VFRDwe&#10;rHgcj9uNAQwVFhKpqGDYssjbsAFt+XJmAtsRKhrZQd4s23KkXHdGJnSqgeAI9uzBCIdpOnSIqwcG&#10;uK2ri4mFhTBvnninDhzA7uoiUVhIy/LlPNPczMtTp3Jg61Z+7nKxyLJAUfJRVRF0Dh36CFde+RjH&#10;jwuCTKak9nYqRbGuEzjz+WbfXaA7keBjisKJD30IqbeXHZs2MXfSJPz33ss3v/pVjl95JYeA4Xim&#10;i/gfVH8fw38SxgLRhYfsoKdEppKQSJz279l+wqnfPeduL6OKXWhZeCwLKWvlkAkmCuCXJEpsG6W4&#10;GI+ui1JgKDQy9IosiwXLMARtGBEEvbo+YgmQZWE5kkSNbdOrqvhjMUFYiEbFjnfDBkqvv57p6TRl&#10;mkYb4v00gOQ5gpEGKH19KKYZyA6ahpNJ6sJhuoqKRoZ/SaWo7umhMRh8Thfn7KGr6xsEAvVY1jCy&#10;7EdVOaBpdAGEw+ToOjmPPUZTW9tNsq7XsHTpvcnGRlolia6ZM9n1s59R/9xzq7YePkyxy0Xjli0s&#10;qqtD9XgoAQ4OD2Pk5Y2on58q5mr5/ViZfhC5uVQkk0RPGUSVTRMjN5d4IEDlD3/I7OFhPhCPsyIn&#10;B3nZMkF93rgRp7ubvmCQg1/4gu/ZFStY/cADPKVpzJZlME1UhDfSl02TP0gSjYrCU5MnM/n117mx&#10;r4+ivXu5tbGRiMvFUUT2FULQnG3bZuiMAJTN0rIupzbgvPwy83fsYJxhcHU8zuJYDG9lJUyaBPE4&#10;HDxIdGCAY0VFbLn1VrYtWsTj69YRKSgAQJckkhnWJ/H4LlS1joGBAXS9hupqePzxJ7jyytvweqGg&#10;gHlAE/B/R9/hd73ahsvFxmSSesdhzac/zStdXXzH5WJGdTWTnnqK+y+/nC9pGvva2rCbm0nzbjO9&#10;MfwXYiwQXXhwELTmIkAzDCwyhAPHQQIqEwlKXS5aGV34NM5Bgc4oQr9sWdxumkJ40jAgUxrKtyzm&#10;qSp9ts2wLNOYnX7Pz2dWPM5X3G4eSKdpdblGe0SyLNSwDYO3EVblOoJ2bisK33UcSquqeODIEZFd&#10;HTokavu9vcKmuqQEb+Z88zLX2cbZA6kCFEUiKJYVRtcricd5xTCIyTKTTROvqrIHCKfTfG3HDiaE&#10;w6/j9c5BklT6+3+OLHuQZT+GUU9+PocQlPB8XWeqbfP1lhYujcV2Ulh4l71yJQfcbn6taRwAjhgG&#10;L95+O6HeXqzubm4/coQFGYWFKNCfl4eWufY4o2rODuC43cK7qLAQamu5wudjdn6+WLgVhZxUiskP&#10;PIBv3Tr+xraZdP31eMrLkSMRWLsW58iRSOjaa33bpkzhhzNncnjqVPKBcsMQMkaJBDgOXsClaTys&#10;qpwA3IqCPXcum9avZ0VJCfqGDUyoq+NaoFWWieg6T6dSFEsSXk1jJ6PDrBKQF4mg6DqFuo6ybRvN&#10;u3ezYvNmFnk8FE6YgKu+HikSEa6tvb0kqqo4UVfHfRMnsnHKFHovuohEXx/WkiUjzzCtKPhTKUil&#10;IJk8hq6L4d7x4+8lHoe+vh9j27fR2EjA7Waz4xDl3bqEpyIJtBkGHfffT/Kzn8W7ciU//clP+FFj&#10;IzmHDjH/G9/gwU99ik82N3P8yBGk8ePF8PM5jjeG9xljgegCgiRJ2d2fyeiudMSi27YFm0pVR+zE&#10;szifp4pkWSRVFUnXxfGGhyGVQgY6FYW1ySRVhkHc5WJZOi3KH7aNBygEUBQWqKoIQooCskxKlulF&#10;LAhG5jyzYqJRVaU/Lw+vaYpehdsttPKGh+HwYbpcLnYWFBDP/PypsyhngxqPo4CFouQiScTTaVKa&#10;Ri+jQ71GXx/+X/8azTQD2HYMofcWxrKE2qqmlTF58kg5aghoam1l6s6d3/LYdpKioo8PTpnC68Cx&#10;zHlFM//PW1pKcngYMycHKRrFtCz2ZRhvqVOew2nXYBiYJSU4hYVIioInnRbZZiIBg4NUf+1r/Ki7&#10;m+I5c9CnTkUyTZynnya9Y8f2wNVXz9q1apXv3qVLaentRSotxU6n8cZiFIdCJKqrxb2UZfLicZJu&#10;94hTrwPIFRUcnjiRoXSakv37KUqlOOFy8aau05d51oNA9Iy5Iml4GGv3bjzhMHP37+ezR48yOS8P&#10;19y5IqMNBHA2bSIVixG65BJ2LV7MjydNYkNHB6Fp05Da2nB6e0cVux3HobVVnFPGy4pk8jCyDOl0&#10;J1dfXcfRo1Be/i2SSWhoYJ3bzZ8Qc10655eAsvv6iN99N6gqyoIF7NJ1nvrCF/jw7Nnor74anGUY&#10;ud+rqODvLrmEOBBLp0mc53hjeB8xFoguYJimqFZl5HMIhbCAE6pKVuTlrGKnZ0D2enEiEcxkUjB2&#10;PR4wzZH+QNIw6E0mKdZ1PJYlelLRKFIiga4o5ANLTmF7OYpCv6aR5vRsYERAFSGLQzwusqvGRtFo&#10;9/uRduygad48pgHvIAY2zzfvkbW8wLZjpNN9KEqJ7DjEYjGSHg9RQItEqN6yhaIjR25Elj34/Yvw&#10;+S6nr+/HIwcqKLiTjA0FQHU8zoJf/YqcQOBhKSdnCdde27izsJBHMvp5KqMBUkWY40m2DcEgcjxO&#10;6TkGQ+XsM9F1DrhcDAP5XV0iK9y1C4JBkGV8S5bgW7YMenrgySexdZ0Tx47xyOc+N+uZT3+afdnr&#10;Li0Vf2oaRxWFTttGFwreAATdbszMfUwhNiS6YXAwN5cNiQS3+P2MHx5mimGwJR6n1+1GA4xIhByf&#10;b4SsUvDGGyzasoVFpsl0y2K2YaDNmSM2EG1tOLpOUJbZXlLCa5ddxpb589mcfT4FBaI03NBw+nOU&#10;JIlt2xwsi6jjZMvEKkLmx6K2FtatA49nBpYF48fzTirFdMdhv+OQdLkIn+OddkAEvalTkUIh5EAA&#10;pbeXjupq+v/wh+9V6nqN9tBDO1dUVn5r2s6dudu//33ejEb5wTmON4b3GWOB6MKG43KRliSUjOBo&#10;lgkUisVwZRbi90JOMolX02jRNC5LpXAZhhiORbwfSSApSfgcB1c6TaZ0Askkst9PXjJJrqKIhSSR&#10;oMdx2IlgyJ1Kw86y2FLJJP6sF48kwfTp8NZbQom7pYW0aSJl5ILeS4bFzpwbtp3EtmNYFrYkoXg8&#10;I4wzzba5cutWpodC6/D55iNJOk1NszhypBTT7AUUZs68g9xc/EBuMsnyrVuZ9MQTX9QAJk1ayx13&#10;8FB+PkeBhsy19WbOwUKQMOzMJt9JJhkuKRHzXOm0GPZVVaF0jgjEtm3TYhiET5wg/+hR2LEjgqL4&#10;sKwgK1fmkkrBz38O8TjdU6fy+xtu4On583mno4NQMAi5ue+6L8m+PqSMvTuZ9T4NI4PJ2VmhNNBT&#10;XMym55/nhooKjN27KbzuOtA0VETZ1/b5CIfD1K1fz4qWFlYODDC5pAR/Q4MwYmxrg02biBUW0lVf&#10;z7rSUh4vLqb1sssY2rOHdCAgyq4ZKJzBxsv2dVpbIRIRmYg4Z4VDh4RCuixDW9tD+HxzKS8vYeJE&#10;hm2b2Y5Dj9tNB5xVGUEOBql97TUM08SzdSvXbN9O06ZN3Zf19NxfMjz8nDuVOoaQeTIIBP6turv7&#10;cxUf/eh9Pr+fH4zNFf1lMBaILlw4qkrSthlIpagsLz+NrRb1eETviPempOYAiqLwUizGp7KZCiIA&#10;VCPM8fIVhUpZ5i1F4RLAH4lAOIwnP59ey8LWNMF0OniQ3Y7DFiDIKAvrVIqsyzCwbBs7HkfKy4OS&#10;EoJVVeRNnAhPPcXcri4ua2hgJ3+e1IykaTiWNYTjJLNZog/RcA8C9fE4N2/ZQo7jJJk48UXS6QEm&#10;T4b162cTCr2CJKmoKvT0UNLSQoOqMuFrX4tM7O//qVRU9HH7U5/i2IQJHEJkNDqnL6oOMJyZFyKR&#10;wBkaIlRdDf396MXFmJoG7e3odXViSPeZZ3APDtKxdy/pjRu7SaU6Wb58FocOwdBQLo8+ut6KRN4K&#10;fP7z31xz4438oLSUoN9PDIhnsouRaz/l73I6jW3bWG43hMOQUbjIDudqjFrGx5ub6fv3fydSU4Ox&#10;eTMrly7lGcfh+n37+P3gIOXxOF9et445J07gnj1bECR6eqCzE2vPHoIlJfTfeSc/XLCAhwHn4EGs&#10;pibkYBB76tTTysjZ53+291AaGsLRdRKj/kkWsVgLlZUX09sLgcDDOE4Sj2eqE4vhCYV4PRDAbGnB&#10;c/Ag9StWcIOqUhcO4z1+HGlwEG9LC1e1tu7xBAIPE4vt1GKxXZIsewAyGw+QZYOsK7xlhZTt27no&#10;858fo3D/pTAWiC5cxDNip8csi8pUSmQqGWR7SDHO3x8CQXgwBweZG43iVhSyZm1ZBWwDscjFgQOp&#10;FN2xGP5wGE6cID5hAsFoFDOVEjX+oSH6h4bozM19VwBRAD2ZpEmWqQHCqkqO30/y+HF+sGAB3xb0&#10;XeTNm/E1NJAEahA79PM2kT0eLFn2YNsxolFUy8Ily1wlyzxmWUw8dowZx459SzKMCVx3HQwMFOJy&#10;QV7eDWhaGYHAIzz33CXs2vXg5apa+ngo9Ep1T8939by8G5xly366d+FCfqbrYi4IkQ2dWRJyQNy3&#10;VArr5Em6L7oIiotH731dHanVq1GTSZpfeonP2zZLTJPS8ePL6e4uZ8cOGBzsxrJC3HzzFd23337F&#10;V5qbeZVRWR8QbMTz9jGyTX/TBFnGZLQk6ka8EyHAKi0lZ+5cpM5O6OhA+tOfuCkcpuTtt/mgy0WR&#10;10veuHEweTJOPI791luYssw7Lhc7Fi3ipeXL+VNpKUEyNP2mJnEfcnPfVUZ1AKe9Hbq64LXXHCQJ&#10;Nm6E/n6cvXuRV6yg0DTJzA8dZnDwt+TkXMxTT0EqdYxA4GECgb911q7lrqEh0oZBZTqNWlCAsmYN&#10;vj/9KaINDz+F45jIssexrDC2HcPjmeH4/Yttt3uKLcseTDMguVxN5OZqlttNUJLQJQnH5yNcWckL&#10;27fjzJp1vrs7hvcLY4HoAkU4jGUYxCWJNlVlfk4OpNMi42B0BuTPEXWMAUosRs7goOiRFBcLEgHQ&#10;j9hFJ1wujkYiyG43yY4OyMmBvXuRFy6kbngYV1bvTlEwM4reKqODjyOzKapKoWVxtySR0HVyfD6U&#10;VIrcmTMJvfgi/gkTkNrbuSIc5gcuF1dqGo+9x/nr1dVIbvcUgsE/0tJysWvhQhTHYWYkwhpJouTx&#10;x3ENDPyKoqKPO3PnkjpyBKOzE7zeuc6HP3xP4Pnnv5vT3n6XcfjwMrfjpCa4XE00NDyV/uhHZ3Vf&#10;ey2/Ki3lncFBKCjAQrDq4mecg2pZIgAA9oED9FxzDSpi8XcGByleu5a7nnqKa3JyqLzoIqoaGpAP&#10;H4bHH38bWfbQ2fl1PvKRlzl6tJzbbuNgYyMnEIu4GxE81OFhtLy8swvYgmBAapoQOE0mwbbRGbWK&#10;cAG5iCAqqyrJ665D+vKXoa8vzqOPuq+dPRsuvhhFUYRA6q5dpAsLaauoYM2ECbw5fjwdCxYQQBA1&#10;LEYz3sw4M04igXPsmEN/P7z4ojiPdFqwIvPzUfPy8La1oZeVsXxoiPFA8RNPcH1Ly1H27q1A00qR&#10;JINIpBXLGqah4fcUFFyBYSCfOMG07LE0DROR2UXq6327eno++nZFBVZ+PhHHIWpZ6H4/Ka8Xl8fD&#10;UDBIwLLK9fp6/JpGu2kSKCvjUl3Hn0hwpKiIjsOH339lhT9HmeJ/YmlwLBBdoPD70YHOwUGeV1U+&#10;oigQi+GLRrnB62U9YsG0yWQivHvxzKIrHudSRaFE9FpAknDcbmTAZ5rcalk8bdsUqyrjDAO5u3sk&#10;EHliMZb29lJGJivIzwdO93rJfvKSjgOKwlrb5kAsxj8lk1wjSWgVFazavZsF7e28fskl5O/Zw2xV&#10;5bZUikpNQ7esc7KjipNJbpg4EZ+u1xCNbiYS4dOOw1HT5AHDYMWePXxr7dp/Rpb9VFZ+c7iujkeH&#10;hvj8kSPgck0wm5r43Wc+U7JxzZoX//fzzyNFo1hTpmBedx0vlpfzj83NwutHVUcW3Vjmd2dlgABK&#10;43H0RAIpnUbOyaFhcJCB1atxh8N84ORJPnP4MKWLF0NjI1JPD2zciP3SS0+kNa1SX7LkYumxx6Cy&#10;UvRe8vO5NRhkID9/1J49lSLl8Yh+0ymZ76mQSkqoUxTcbrewV5AkPmyavK6qbMucd6S9ndxt2yhL&#10;pajt6sLu64tTXu7G5ULJyYH2duxdu+jzeNj+sY/xcijET4qK4LLLRogW2TVD5SzrRyyG7PPhdHeT&#10;k0ySb1mUut1cHAiAZXHpyZNc39uL1tIieopZ/6Hq6nGUlEAq9XWEGnqKQOARIpG3SKe/YRcX33Zi&#10;/Hier6nBX1pKoWHwYkEBzz79NJ3BIOTliWNxOkYQAAAgAElEQVRl+3GaJo7rOKLUrKojQ7H4fOLv&#10;qRT7JGn0+1m33v8CZD2vsiXeU6sW59xo/HfGWCC6MJF9bnGXa1RdIZUiAbwej6O63acN6J3z5TZN&#10;bEVhiW2zNBwWH1rb5oimcQRIqiobVJU4EEomuXriRBrXrhUf3nicHE1jeGiIYU3D5zhiQcji1J2d&#10;aAIDoDkOScMgmF0ogkGYNo30iy+S8HohHsfp76evooKWZJIKWab1HKc/pCjsq6lhqKLiO2UHD85T&#10;XnsN/x13MHXiRDYcPIj9wANI/f0/k4qKPs4nPsGumhq29vZixWLIDQ2aqihcW1zMlk98gi/dfDPJ&#10;jg6OVlaSqq4+TWkATfAPT93OniohlLRtLJdLNPw7Opj3ne9w64kTNJSUMH76dKTFi7FbW5EefRR7&#10;cJDhSZPYv2rVbbufeKL7ntpaDCEzJLIHt5u0mCf683bGmV22HAoRkWXR9M/Q7NNkguXBg1S0tDBz&#10;715WdHWxoLKS8qoq1KuvdvPWW9DVFUHTfMnJk/ndF7/ITsPg0ZkzCXF6jy+V+VIAOxgkd98+NF1n&#10;cn8/pYkEFek0s4eGUBSFmlSKasvCK8vkZcq2I9lRaSlWKEQwncYKhzE6Otr9UCcFAg9z5ZUPsG3b&#10;emw7TDJ5mJKS2+yPfpSfV1XxfaDUsviAovBIJIK1ciV4PBdcBpGtWLxX2fx/DMYC0YWJrLdPWlHQ&#10;vF4ysxeYpknSMJgMbGN04O+sL3xmml2zLEpjMcqyRIVAgC0Zj5ckcBCQk0nckoRaXo7d2ysUkeNx&#10;pjgOXwaKfD6kcBj8/vOetwqg61iOQzCVEmuoriNNm0bhJZdgHzsGqop68iT/UFrK1x2HLhGwzspm&#10;cqsqe/Ly+Nmtt2r33ntvfkFHx/eNf/3XL123ahWJhx9m/osvXu1V1VIuueSbg8uW8VVdx8zN5YQk&#10;UdvYiBwKkes4TFNVtpaU0K/rtBcXI6dS2Jm5qjN3rKdeiw64o1HKhodx+vqgs7PbNTxcfufll2Nc&#10;cw3U1gpq+r33IpWWwowZ/FtFBWtvv53anh56fvOb0J0+X7nh8UzD5YJIRGQzyfNNyJwditeLZllY&#10;qjoidaPE49S99hrL167lKqCysRHfnDnIBQVCp2/vXhgebueKK+qoqiL6yU/yvyWJKRkF9CxNnZYW&#10;bF2H5ma01lbubG9n3OHDXN7VhdcwKNU0fEVFaG43hqYhRaPiGlIp8W4WFUFJCduSSV7weLB8PmIn&#10;T7JJlolXVHBNR0fdvXPnIrW3305TE2za1IPHM4Ng8EUuu4xUYSFHEe+zadui9+XzXXhlrFNIHFlf&#10;qXMROf5HYSwQXbhIAFLGpA5VFQOtublIGUuGbG/gTOHREYgBQmoBvbeXkKqSG4sJx1THEVlQ5jiq&#10;YSAlk/xc11GGhyMrcnJ8dHTgB3p6e0k6jjDNKys7b2khO9dkpdMksjt300R1ubh27lxeeugh7hk/&#10;HvmRR2iaNo1GVaVO13mYcweDhKLw7MqVTH7qqZc/u2fPTOl3vwuMf/nlD/79iROfkW07Rn39b5If&#10;+hAvVVdzAMhPJnk8FuMrdXUYx4+TUlXeUhQ64nEGMrIzdqb8dep9ywqCwiibT9qzh+o9e7h23Tom&#10;Hzz4tpRO93LnnSuV8nI4eRJeeAGzt5eTV13FK3fdxa/Gj+dPAKbJlXl55FdVNUqJBPj9izEMkdke&#10;PiwsHM7EufoLmXKdnExSalm4EwnBmnv+eYpaWvhBfz+eOXOQiovF3M/hw5i9vbR7vbzz3e8iPfJI&#10;3TV5ebhPnECPxZidn09HRwclu3bhAyp7eqi3LOr8flZu2EBeMIg/HkfLyYGaGrAsLEXBMk2G+/vp&#10;tm0sTWN/TQ39dXX0lJayuraWKBA6dIiEaYpMuKBAvLulpSz0eIhZFj5VLSISgXh8N0NDa9D1Gj7w&#10;ASKaRiAUwpeTI0YVFOW05/FXh/P1gjKkHAmwDx7EiUaFwkZdnfjs/k+kkI8FogschoGlaaJUZlkj&#10;vZkUoy6e503/bZukLLNm61ZmATMGB6GqinpJws9o4FDSaXyGwTZdZ7+q+lYUFAgWVCTCsc5O3F4v&#10;eXv2wPjxf16NW9PwOA6SyyX6CrZN88yZ9CqK6DM9/fRGqbV1oT5p0nl3jFGEXI5dVcXLf/M3XHr/&#10;/b9t7u7+jqej43OS2z3Fqa//xfAtt/C7yy/nwcz/l5JJtsfj2G439PQQVRQ2xuN43W76ObeqdFYI&#10;1Ab0V16h/I03WBEIcHc6TXNhIWpV1TxpaMimpQX79dexDIO948fz0qpVPPOBD/AOp7D/HIeAx0PF&#10;0qU4iYSwTQcRmL/9bZFxnopTFrYRQ8QsdB3nxAncbW0sPHiQkmBQBLOWFvy1tWKBO34c69gxhiMR&#10;DtfV8dbKlTw9YwZdLhcFK1aQ8+ijLA2H8T7+OP+Sn8+OQAANuERRcMfjGImEkBfy+ZC8XmJ+P0FN&#10;ozWdZtgwOCZJHJgwgbZQiG3Fxdjz5xN54w3SljUiKCoDzsSJI+eetSyxUylyDUNkZ+l0L9u2VROJ&#10;vEUyeYzCwjuZNAk7lSKckzPC5Mw6rP5V4pRnpZz5TyDUKoJBcvbtI+fQISadOIG/uRm7sJANfv9f&#10;97W9XxgLRBc23B4PstcrdtKRCACJjB9PdtHMfnjfZaegKKDrdMXjsHevIBPk50NjIzW2zdWI8l4c&#10;GCdJLAQOlpZSkimzMDDwG4aH77h0wwZct94q5GkKCv4sNQdkGSmzMyQWI+E4vOrxMGfGDAgEwOeb&#10;rx4+zKIZM7g5s+M+2y4z6Tg4koTfMNi2ZAm31NY2fmjbtsc/2dNDQ20tm/Lz+eayZezIuJzKQHTC&#10;BPSKCiHwmkiIodgMOQPOrl/mIOaSkoEAuevW8aXf/55bPB6K5szBM2kSlseDvX07ajS6mXB4Xs+3&#10;vsUf43F+WFxMW3Mz6YxydFbVW7UsmjWN9IIF8OyzkJNTR4aOP9J0P8v1Zn2Jsou5vXkzsaIi7vrO&#10;d/jEkSM0RyLt/nnz6nC7obwc6ZVXRE9m8WJ+cewYP7jhBsJXX80QoAwPs/ToUWa2ttK8devbVFXN&#10;kx58cH3FV75yRUV5ubDuDgTEueTlESstZV1tLaFEgqcOHWKnx0OkuJj09OmYLS3EVBVuvBGppwcn&#10;EoHLLz/t3LPEmdPgciGpKhstiztOnKAxHt/Frl0/JRbbCVgUFn4Ej0cMRkej6F4vsqIIYdq/RjiO&#10;Q0cHVFePPCsQ708CcKJRpuzdy+KXX2blq69S197+w5yioo+rdXW+tcEgL75Hafu/LcYC0YUJG1AS&#10;CQoNgxxdFyWOZHJkJxVldJDxnHbwmUBQ5zhcEQxSXFEBgQDW3LkMIOZXNDIlQMS7ovn9qI2NYuee&#10;KaN4vV4UrxfHsuCMgcszIQMkEqTSadrTaXEdySQxw+DXySRH5s2j7NFHWfDBD8ry1q3U3nADFYZB&#10;3ynnkUbMNtmAS5JIpNOM1zT6c3OJz5rFE5deiieZZIffzwYgPjyMD7gYaAXcLhemrpOOxXD5fOjJ&#10;JFWAbRiEOF3NQQKk7m6MQ4eYv2ULl7a2crtlUbNwIUpDAwwOYj39NPKRIzgDAx1OZeW8cFkZnx8/&#10;nq2FhcJKHYRsUuZ4LkBXFGTLorm0lLhp4gsENkqtrQspLIRbbhGq5Blk6e8jz3FoCOXZZ6kKBLjp&#10;5ElWBIPMnjgRrroKfv/7Onp6oKUFVJWhm27iuTlz+OngID1lZdQPDnLrv/0bM8JhJsbj1DkObo8H&#10;pk+fRzAIPt98accOIuPG0WFZvDZlCt0FBbza2EikvFwYDh48iJWbC5dcItQjjh0jdfHFwooEcMrK&#10;zupXlL2nGowMW6cBxbLwJhJoZWXQ338JlhUmGPwjth2joOAKU1FIOQ6mJCHz5zn3/v/Gn2n4N4JT&#10;ej0AHDkCnZ2wejXccgvS6tXIEyZQ/vbbFEgSVwwO0jw8zIy2Nop7e8lLpTjudvP2Jz/5+SMf/CBP&#10;TZzICf6HMuZgLBBdUDjlxTfCYcrdblamUvQ5jiAeZKyufQjV6uOMTtPHznY8gOFhBoJB2jo6iM6e&#10;Ddu3w/AwLyQSoh+EeEfaVZVHEaoI3ePGiV1yVdUyenpIBoNxl6a5ZbcbiovPO3xaCERdLrp6emiN&#10;RkVZKpXCC+QpCvG6Oo4bBvPGjUPZu5fxqRS/cBy+LcsEdJ1+hNBoDWIeJuw4pDSNFsD0eJC+/W3s&#10;b32L/6vrxEwT07bB52MY2GtZpBQFTddJDA5ywO/nEssiX1G4T1X5LKOKztKRI8gFBRhr1rB4zx6W&#10;miY3WxZFjY04DQ1IJ06IOZnjxxkuKGD35z9P+R/+UD0h424bKywkgciiTpVZshABXtI0VksSc/1+&#10;FF3nC17vbLWzUwiCfvjD6IwGID3zDLTduyl55hkuO3qUGXl5XC5J/x975x0lR3ml/V9VV3Xunp6c&#10;c9QkoRxRBCEkQARhENlmMcYYr72YZY3x52yvjRNOrG1MNiYaBEKBoCyU0EgojjQaTQ6aPNO5u8L3&#10;R3WPRkJiMbvf+VasnnPmwOhMV1e9VfXe9733uc9DVVmZsSNuaTEIBa2tXUJubqZQVQV33UXfiRNc&#10;9Pjj3JaRwSRNo9zrJTFWY8HhQLVYaBsYYF9WFpbjx5m5dKnsPHyY4W99iz/k5PAfsXOOBxURMFdU&#10;jEo3aUCksPAUaSD2jJ4tnSoTU0vHULywAoPRKJNGRrivu5u8hATjD0OhegAEwUx6Op1WK6+ZTCRL&#10;Er2xz/bxUauT/w6cc9HGqXqUCGi6rhNLVYp796JNmIDU2Ii7uZnp99xDfihEfkkJi3t7yWpsJDk5&#10;Gc1iodFsZuXVV3O0rIzVy5bRuHYt4THpyv91Kbk4LgSi8w8ygMuFNRrlHSDTZEIbGkKMRhExVpmK&#10;rqMJwsc6aaJp4PHg7+9npq5THuutEIuKSHa7CXHq+VAwSA8JQG9eHnpjI0JWFnzwAXZdj+B02hga&#10;ImC1su7ECUPg8izwA4HWVqK6bqgxmEzg92OKRkmSZXYlJ6M7nVQMDDClvx/Lhg3IV13FUQziRARj&#10;QjgR+6+uaWAyGX1Ghw7B8uVw6BAjVVUGgWPMyjWiqobNhCwTTE7mWDjM1GAQRyTCzLi23f79KJmZ&#10;OA8f5rodO/g/O3eSUlODo7oaMTsboaMD/dFH0S0Whm+5hX0XXcRdixYRSUriV++9R+nw8GkNvFH4&#10;KI0d0BWFYDBIu8OBZDKhFxbaOHRoG5WVs8CYsAVA37MHta2NjOPH+f6GDVyWnY1r2jQsLheCqiIc&#10;Pw5r1mj65Mli15VXIu7fn5kSjSLt3QuPP05JRQVMnEj10BBCVxcMDRH2eumoqaG9rIzfpqTQnpiI&#10;pqr0+/38PRKhtr+frDVrKLzrrtG6GJyl5vhxFu5jMYYlpgD9GzcSnTcPAXDoOlfs2kVVb2+z1NZW&#10;TzTaQX//k+h6BFG0U1wMgsBeXcff2wupqegY6WLLWZ+w/xo+bjcvbNmC3tGBlpoKCxciOJ2IBw6Q&#10;39BA5pYtfG3VKmba7ThnzcKsqphbWtCPHaNt3jw2pqbyfZ+PnsmTCcybh7J3L6H6eli82Bii0S/5&#10;X0ZSiONCIDo/IQDtsoxX00hOSCCiqlhlGY/fzz0WC9skiW4YNbc7K8PIaoVjx4hGoyS73VgdDnA4&#10;EPLzSQqFmGS1sh9j8lDinxcEOkpKGKmvx52ZiVBfjyBJCQSDMDJytE/TyvcYvkRnfaGGATUvD/OB&#10;A9hGRkbFU3VZZjAapVCSwGxm64svMmXmTHjkESomTuSShATWCAIOi4VeWcYDiD4foizTI0kf//LG&#10;z2VgQMdmY9hqZU9hIcu2bzdWtH19mNPSsG/aRPGhQ1xx8CC39PVxUWUlpttvN5p3Ozrg+edR6uu1&#10;kdmzxa0LF/LTZcuoi41LYl8f23WdpVYrJCVhj5n7HYmfw5mpH0lCsli4SNdp7u1Fz8yEvXtbsdtn&#10;0diIec0a8oNBLm1qYkVPD0WFheRddZVBj29uhrVrobW1n+zsZObPFxEE5NdfJ7Gnp02aODFXz89H&#10;zcxEa29noK0Nb0IC26qq6B4e5u9Ll9KWmkofxm4rQ1Eo0HUmfPWrdHzjG9QsXozwxhtcOmECT06e&#10;TDPGzuO05+dTTJgmjF1QaN48NCDk9VIEzH/lFbILCwvYuvVBnM7Z6HoEQTAjSel6ZiZtgkCzLNOY&#10;mjp6Hp+a8vwJUnBjdRFH/3jjRkybNmH2eEg5eZLMgwep7etjTmcns9xuCp1OmD2bcGsr3h076ExJ&#10;YV9VFQenTOHJL3yB7jHHE4eGUCZM+N8bdM6GC4Ho/IOCMYH4AIvJRJXNRmdbG0WRCJb+fj6flsYH&#10;koSVUzn5uJz/RxCzoY4kJBhF7YwMonY7FkEglVM56/jqXjGb2e/x0BMM4igoQNqwIUp6ukw0CgkJ&#10;5YrHY0j6nwPxNI/LZsMaCBh01ZERNKBT05ivqgjLl5O2bZuhNODz+ZI3b3aOv+kmNofDSIpCbyhE&#10;qstFRPoHn96kpNHdUTAjA83nMxhdW7ZgravjwaEhZprNVObnY4qtVNm40Rgjs5lOi4XXv/QlceOS&#10;JbyXk8MQYxpaR0boUxSDNGK1YtN1Q5UbTpv84moEOqAKAnN1nQ99PvS0NMjPX8GxY/Dd7/KThAQq&#10;RJHK7GxsU6cavUVvvw1tbaCqURISZBYuTCY52bADCQRINWzSUzCbYWiITYrC+9XVHJg6lWOFhdRz&#10;qhk1fh/CQKckMRSJkFBSwu+vuYbFIyNQXU35nj1cP3kyv8PYTSoxyvQnEaI9GxIx0sZxYrrDbqf8&#10;ww/JrqvrMV1zTRpbtkQwmRIRRReg4nBMiY4bx0ZNG61Zwqn60D9sYjfmPnySCGAi9s489hhTt2yh&#10;2u9nYnExE7OzSZAkyjQN0WwGhwOvrrPr6FHeyczk6Be+QHNpKcdTU420bF8f+hglct3juRCEzsSF&#10;QHT+QcfwvxEVhSJVZU40yqGWFookCbGpiYT0dOLcmyyMmso5i7tTp2J64gmsbrehcFBezoggsEPT&#10;GOR0h9d4N3i7xcJrHR3cNWkSie3t3yA7+1FUFaZNw+52k6zr9P8n5x8NhVCHhjTdZhPjRW7RZGLY&#10;YmG4pISBu+8mumMH8rx5TuHxx3FcdRVBp9OoKYXDdLpc6Farwbz72MGKTT49PYblwP79UFuLkJ1N&#10;uLsbcnPhxz8+YC8urvmnSy7BVFhoNPVu3Qq7dkFNDV233MLK9HQeTU+nJSeHUE+PoWZhMZJDIiD1&#10;98PQEEJSEqbERHLNZnZw+oQXr/eM7gwEgU5RRDWbERoaYGhoGEVJYPFiVuTmItjtCNu3w4svtqGq&#10;XgoKKlm+HJKTZYJB6O+HtjZUVeWDiy6itaqKqiNHbJVTp0JfHwceeoinMHYzJ/monEx8hR4BImYz&#10;a1WV5ZMm8Zff/pYbp0/HsXs3ty1bxos2G4rDMZoW/bSIwqizqhCJkKPrXPLLX2JOT09jYMCoDZnN&#10;ebjdi/D5NuHxXB0oKuIFi4VuXScSIyvEx/TTFvY/Nl0N0NFB4vbt1NTVMfXkSZYGg4wrKsJVWoqs&#10;64j19URbWhBEkYaLLuLnNTXsDYVouOMOgiUlo+M7GvVSUk5LEf+vrQN9HC4EovMPIsbDnK+qVANr&#10;FIXari6j3rJ1K9HZs7EqCpMAMbZqGxl7gPjkHPOtyQgGKUlLMwJRSgr1msYLVusoQ8nC6b0rPlFk&#10;PXArgM1WS22tYfNdXMygy0Vf9D9fqyqA32QSGRoyAgSAJHEoEiFDFFk7cybT165l/NVXY25r47pg&#10;kJ26ziqXC8FqHWVO6eegdZ8JYWQEPSkJc2Mjidu2MbGnh6LW1scYHFxAQkKNcMMNmPx+WL0addu2&#10;Hv/s2WlN3/8+j+Tns6G8nIH49wGkpZ2WtjFhuJfqoRC614ucn88k4Bd8dLI0AYnNzWTt2kVSNIrt&#10;yBG+vX79SsliKcXhqGT8eJBlhO3bEXbs8FFR4eT223P1xESUaJRIQwMDdXX0jxtHe2YmP502jd7q&#10;alpTU8lsauKZhASDAl5TQ040SoquEzCb6eejPWXxoGKOXYtDUUgvL6ejoICRo0dxCgK5zz/P7f/y&#10;L3y3s9NwYQVwOD5V02UQQwoJUcQjilzb1kbZzp1rLTfeuJitW9EvuuiIfuzYzWIodAirtUKfMWNF&#10;ZNw4fIBPELDGzj++o1M+yfef5dmwcoqUoAPSli046upw9/WRWVrK1bt3c93gIGklJYgzZqCLomEE&#10;+dZbDPb10bJkCdsnTeKp8eNpKStjIHass1lInPb7hV3QuXEhEJ1/kDHsvT2aRoHZzK4pU5BffhmK&#10;i6G3F5eqUooxcYqiSBjoAsJnvJRiNIomihS0tTElOdnoA6qsRLZacUajWGSZ/vhxOJWX161Wg07t&#10;9UJOzp3k5EBjIxQX0wY4RHH05TwbREBwOkkJhdoQhNz4v5UC7bF0leB08ifg/3R3k6uqJB84wMPT&#10;piEAm8JhZIuFfozVfpyVdq633ASoFgtZa9fy3U2bKHC7mZ6ejnPcuHsYHobh4cO8+GIl4TDB2lqe&#10;//rX07bMmcOe4mIaxlz/2O+ID+Tov0ci2MJhw2VW15Ew0lBxrTYNwzG04N13qVm5kruTkih2Osky&#10;m8HjWSZ0dDyMxfItVq9+nZkzVwiaBhMnOklLo1WWaW9u5tVAgK6UFLpWrKBt0iRaORVYTD4ftuFh&#10;bIJgpPEyMshXVa4RBJowrDRCxFxlx6zOTRjWEgHAJor0m0yMv+MOnv3BD/hieTmed9/lxsJC1l1z&#10;DRtjnkpWIKgoH2vTfRpi+nLmcJg0i4VANEqOrlNy4gQlFkuh02IxvJO+9z0iN96ouDQtgNM5V73y&#10;SraPuca411Y8vfmRVPPHLEiE2CKB1FSjBeDkSeSREWqeeopbd+4kLz+f7KIiiiMR3NOmITQ3w969&#10;6D4fA0lJ7Nd19lxxBUdnz2ZzURFNsePGd5nnDEIXgs8nw4VAdP5BAASTie2CQL2qMikvjxuGhtCT&#10;kxF27MATCDDO4+FpDCmdbIxV4DCnT6hus5lQSwtzDx4k5dpr4f33IT2dgKKQIgiYVJWRmGbZKE1W&#10;VVHtdk6kpKD09kJWllFnkSSorqYmGGSyJNF2jnPXMSZo0tK4S1W9JsMXCA04AKiyzF8AwWLBU13N&#10;nKef5taZMxFfeoni6dOZFQ4zxWLhh7FrUMZck5UxdgSxH21khOoNG7jjrbeYduwYEy+5BCorEUwm&#10;w+ittXUvw8NrSEur9F5/PZ8vL+etggJjkg2H0WPpt3gzZvz4o+QNjMldTExkltWKaLOhtLWxT1WZ&#10;bzKxFUh9910KXn2V67u7WdzU1O+eNSvZmpVlpBWPHIGOjocZHn6TzMxvIQgSGRlsTU9nMD+fV7Oz&#10;+cDvp3nRIlQgvGkTeiRiCIjGlM5RVRSnkxMtLfiGhoydy/HjHNd16kwmWjjd02gs1NhzoWOQX56T&#10;ZV4qKEBISSHY3s7D48eT29jIryIRfpSezrZIhGm6zkFJ4tg57vFHEI1CKESWxcKtkQihSIQ8QeDd&#10;ffu4acqUcqGxEebOxVxejjxp0ovU1/9Cu/HG+/ctWsTfgH5OSVXBmGfxHIHnTAq2DohWK3p3N+a6&#10;Oia98w5LWluZLIpMycvDdfvtCKmpCG1thl17Zyc9qakcmzmT9RdfzFqrlf21tYZUVnMzaoy2feZ3&#10;XMB/ARcC0fkHhdhK22pFUxS6zWbe0TSustuROzoO+KLRmmg0SoosU+/3E/J4CHN6btyE8ULn9fVR&#10;2NExLCQkJNDRgVcUWaXrhAQBU0wPSz8L/VgrLia4f79RJ4l133vT03lHkujSzlJJOEuOPKRpATTN&#10;SPW8+CLRG24ATu1AtLvuYtuaNSx3OrGtW9fDvn1pRTNnshxDcqggGOSE281Q/HgYwUhobsb13nvk&#10;9fYy3+fjwe5uPLm5MHeucf27dsH+/UTa29u0srIJ1p6eCWRlseayy/h7b6+h/eVwjNaA4uM2Sj6I&#10;DwWnVsOeaJSgzYauKOg+HwmPPkp6NMpPDxxgXlMTBenpUFIC5eXJaJqhQ7dzZ1AbHHwpIooWS3r6&#10;A0J6uo1wuIpvfYsrEhMJx65npKfnlNL33LkfXWXHJ+RIBF1RjBStz0erzcYRYERRUOJU9o+5H3rs&#10;+sKA9cYbefvRR/mn4mJy6uup7ejg3uxsDpvNbACG/rPa3JlQVXpEkXWqSq8sk9vXx0NPP90mfu5z&#10;uWzYgP7lLzMcieAtKSG7u/s6Zd48fuZ0cgAIh8NgtX7kGRy9lDH3YexiIdrejmXnToq2bSMlO5uL&#10;R0a4sqWFiR4P0tKlaHY79PQgNjejPf00XV4vbddey9EvfYmfHjvG4WuuQT5+nGhJCbLPh+J0Go3G&#10;F3Y5//24EIjOP6ickgzpj0ZRdJ0/VVWxKBpFCoUanKFQTXEoRFiWsdhszADe5/TmPxWQFYVlLS0s&#10;ttsT6OuDUIh24C2MfiHrmV88BsGJE3lxzRpqPR549VUYN46O/n5+nZzMdFE0hD3PAROgqSoduh4m&#10;GjVW9xs3wo03jk6OGhCxWjly551sePddFi1fnib9+tdMLSnh924337Raicgy+TAaiNi2DU9bG8t3&#10;72ZOTw9TEhLIKC1FGj/eICv8/e/ogQDRykqO3HADq1NScq/829+oNmoeRADZbCbicIye69jgHfeW&#10;VjidsSUAw8PDKAMDCL29mLdt674hKSkjMT0dc3Y2pnHjDKr8jh3Q1oaSmspAejo7LrvM1lhbe3tg&#10;9WoeGBjAnJgI3d15aBoLQiH2Wq10gSGnxKnJ9lww9/WdUrxOTqba68VtMjFgKG98fM/PmbuLCRNo&#10;Wr6cD594goyJE5F+9jOKvvY1ijMy8Cck4DeZ/jF1A4+HYWC/JCEPDiL/+c8U+/078PlyycxEKS3l&#10;1YMHOWK18j1QJZcLORpl2fAwv3e7RwPC6CwAACAASURBVBlzYxH3RxqbNpYHBzEdPIi9oYGaujpW&#10;9PRwUV4eeZqGs7AQc1kZenc3bNyILgiEc3I46Xbz0o03sis1ld3jx9Or64QuvxwApaQEgOj5qPR9&#10;PuFCIDr/MFZR22+zofj9fHj11fTt348zIeFy08AAgdxcRgBbKMRRi4VUTre3FjD0zha8/z7pU6YY&#10;zaCVlURFkX5NQxdFIqpqkAHOxOAgSlkZxwYGDDfX1tafUlDwoGKx4AWUs72vYya6JGBE09A0LYCu&#10;w9hUx5iVuqKqdM6dy5Nvvsn8igqkTZtw9PVxo8fDvwP94TAWiwWhvZ2qbdu4f9Uq5vX1kVlUhHTJ&#10;JQjJyeDzob76Khw+3CYuXZp7ZNYsfjhhAptTUrC1tjI7Lc2QpunqInzoEOTknDZGcWmduNtqfB+g&#10;r19PJBSC6dPJXrWKB//4Ry7t6PiLoOsR07XX3pNVWWmYrbW0GD0/Xm+/Nn9+8tFLLuHfCwvZMn8+&#10;C2WZD4CBdev4hsVikAx0PUx/v/OLLhdPA1sxGG9jd1/nSgMljYxgkiSjN2t4mE5JQrPZGDbM5/4x&#10;ckEkwqwFC1i1fTvlQEkwSNbatYy/4w4OxsbjEweimA5iitOJePIkvpERvvPXv76VctFF17NunU//&#10;t39z+m02PjhyhCORCKosZ0luN1FZZlVqKoG4JcaZNU5i9VKMRZZn3z5mvvQSXzp+nPGahqe8HOvs&#10;2YaeXUcHvPceDA2hTZ9O98UX83xGBqvKyjjS3s7gvHmjNSj4KNvxQurt/zEuBKLzCGMm6bi8iR3I&#10;djhwVFQQ2rMHwWaz0drKcEUFDosFISGB1EgE7xhXTx1gYABd1+ltaUG86iq0v/4V/YEHGMjKQrZY&#10;aAXEs6VfBEEgENAxmYiOG2cQHFyuhbS3Yw2FiMgyG5Rz633HtdYGRkYMK2yr1QgEwZh/7JjJJmKx&#10;0J+QQNeiRQy+9RbWCRMQvvY1+N3vWJKayltvvUXhzp3c7ffzpVAIV14e+hVXIEiSkfp69104fFgz&#10;JSeLyoMP5r5w8818DSMgC4CclkbU7TacORsakKuqkP3+0Qk2HoTilGslFCJpxw5c27dTsGcPZWYz&#10;1a++yrUtLSQkJsLIyELC4QZ8Pti2jUhHB01mMz1TpnDkoYeS30xJYQMGe0xQVfrDYbL8fr4likjJ&#10;yYbSRUZGMs3NlBUWkhyNkiXLCBhkk3Mmw2KagZFIBEfcviIapd9moxWQP41lgigyZLGg3HILO370&#10;I9Iuuwz37t08PDBAd0ICz0f+gf1QTGbJB7g8HrK2bGHqyMjb9pqapQSDTt/ChfwZaJs2jbu3b8eS&#10;mGgTMjJI0zRcGO0CwzBaFxP270evrUU6fpz0xx5jnNXK5V4vc0IhqkUR5s2DlBRj59PQgN7YSL/P&#10;x5Fp0zi4ZAk7qqp4k1htrKcHPabycJqe35mXwIVg9P8UFwLR+QshEiFfEPiiILDaZkOUZaOA3dKC&#10;bjKRoig4FIV/slp5mNNTO4LFgq25mY7BQbDbDUrytGkckGWyBgbwuVwUxpQBPjLlGCt3tIoK2LQJ&#10;brhhMs8/v143mRakRqNo/8nC2waYmpvRjdTMpcBHir/xmsyIzcaRhQtZ98IL3FFWBk1Nb/Gb3yy9&#10;S9NY1tREucOBa+ZMpLw89KEhtPfew9TdbexGxo3j2E03iabaWnorK/kLRhAwh0IkWa0MiiIRSUJ1&#10;uzEFAqQDOTYbRzlFV5fa2vAcOEBJby8Xt7cza8cOstrbffmaFrAVFaVZsrKgogIOH4bGxpPoekQb&#10;Hqb7pptoNpl4MCuL1kmT6OeUVbuGQTbZqmkUNDdzKWBKTDSCZ3Y2vPEG0uzZpEkSAYwFhyl2/yyc&#10;RTcwHAaTCdvRo4a1xcmTqD4fnZEISaJIqSSxR1HOmt46JySJD6JRPpeTw8ulpeSvWcPFKSnIjz3G&#10;Fd/8JmuHhz/58WLBMQg4IhEefuIJ0kTRTm8vTJvGkwkJvKTrZJvNXNnXhzkS4bjHQ60k8Wz8enfv&#10;1jlyBDIycH/wAZXPPss13d3M1HUq09JIqKxEtNnA74euLti1C1XTaC8uZuMll7CyvJw9BQUMpqYS&#10;4JTiiBqj4scXHP/tYqoX8MlwIRCdn3AAYUHAoetMEwReFUUjjTZuHHR2ous6UUVhgiAwD6OfSAdU&#10;XQeTCRlIf/xxgjE6q1hRAbLMFaLINouFNk1jGtAG56Ri63Y7NDdHqaqSkeWMTLebuzSNQyYT+872&#10;gViqLwrYDh1CHxx8hYGBb2OzQXk5BAJ6fHU/+h2AmpjI8YcfRr/vPk1wuy/n6afnFc6bt7Fw2TKE&#10;ggKjh+mpp6C5+ahp2rRy7fOf55G8PDqzs3nBaiVb16lKTOQExoRjM5nwAD6zmQankzmqij09nanh&#10;MIstFo7t2IGWlUXV1q18b98+SkMhCuvrsXd0HBat1lKhstJJebmTxEQjAK1ebRiblZZOo6ND83/l&#10;Kzw0cSLXOp3U9/TQx+npnXiY9moaSZs3Y7LbDQmhgQGYOBH27UNSFI6KIl6vF93lGtV8S+AsgSga&#10;Bb8fV0sLSZWVhvOq1YomCEwPh6kOh6mX5X8sEAFqJMKbFgufv/denv3yl7m4qgrWrWPhli2U5+TQ&#10;GokY9u/xhUfcphxOV6eO9Q7ZgVBrK4U7d95s8Xiu48MP4Yc/JBiN0ilJ+BUFvb8fwWymVdfJ0nW8&#10;gPrCC7B7N6xYwb/+5jfcsGmTr6yiwmmfNQuhrMzIONbVwbPPQkYGLF1K75IlPFJQwJuZmaOq1vFa&#10;Uvy5itvAx0kOF/D/ERcC0fmJXk0DWWYPMBdwShLfbm7mu1VVVBw/zjxB4EOTiTfNZt4ABjWNOcAU&#10;QWAgGOQ9SSI3JYWveDyIJ0+iVVSgAI9oGkcdDhKBD+D0RtixEATs+/dDOHyC3t5yzOZsZ3c3i7Oz&#10;eeRsKb2YLbnJ66XdZqMqL49/jUY7Td3d6JpGwwMPUK4o9NlsDGE8l3ZAPX6cce+/z5V1deiRSCsu&#10;VwGLF28Uxo0zUlJPPAEdHUQzMnj/oYfK354+nVeKimgFwrFJvB/YryhoMUmgYCiEEg4jShIrQyHG&#10;NzYy59gxEtetY1l9PdWSxOVeL8k+H5aDBw0LdIsFli2rxO1Gi0YRRkZQQiF8us7W++9nj9vNspdf&#10;Znw0KlrGj2eu08ndwPAYokEco42w4TADzz2HPmOG4ZwaDMKECbBy5YHQ8HBNUUYGs6xWfqUo3Kbr&#10;bJXlUXmc0xAKgcXCRYoStDocNrxepNxc0oaGeCQ1FS0SIfAJmozhlKK2T1XB4SAA/CYlBdOttyKv&#10;XMl3580jccsWfv3DH/JNXadJlhlRFCoEgTRBYCuG6vvYNKAgiojRKJWaxsxt20jx+bYLdvsUzGaa&#10;CgvZZbcjRSLGri8UinL11fIQ8MtAgEdXreL1F16gxunksl/9ioy0NEx33eXE4zHkjjZuRBkcpDcc&#10;ZvdNN7Fz3jz2pKSwtb0dv6oaY2qzffRCx9yLuLrEBfx/xIVAdJ7hDLl9DeMlCpvNdAwNES4oQNi8&#10;GZui0Gm1cjz2MYsk0QX8XVHI03WD4NDcjGXuXPjgA0LJyfxHNMomp5M2Tq0ePxJSdF0nGDR2Vd3d&#10;aHl55aLfDzZbAnv3ok6axMCZBAdd1+PipvkuF2o4TJeqYtZ1hUAAPTGRZJeL45zSYXNt3Ur+W29x&#10;W2MjCzSNytxcxC9+sYD1642026uvHgbQMjIqhRtv5LdLlvDr4mIGMAKYC9BdrlFZGpMkjU5KosuF&#10;vasLYXiY4kiEkmeegeHhA+zeXTPXZmNeayt0dRlDnZICs2ePGvjR20tIlmm3WnnuiivYU1PDvnAY&#10;6eWXCZvN1KgqEVnmOGPsH85Btw7U16N3dn6HxMTv0dFxWC0rq1RlGXNSUk12OMxy4Lc+H8NOJ3/D&#10;YAeedeWuaTA8zEafb1uXql6SGQqB04klNRUzEDCbwWL5ZMKwZ5yjhpFSc06fzjvr1zO3q4vrw2HK&#10;t27lawsXckcwiC5J5Ok6B2K1qLPVUkyyTEM4zMRXXsENKpFIE7fdRlN2NhWKgt9sxt/cjBgOnyA3&#10;t7z8G9/gG6EQk4JBZjmdmKZMMZxmm5pg3z4QRXyiyMGiIlYvWcKWigr2pKQYTbuDg2g5OZCRcYHl&#10;dr7gQiA6T3GmMZfNRquuE1BVRE0jwe8nC8iyWmnFuM9dGJNEniAg9Pfj8vkQ3G7Yswfl+usZdjrx&#10;Y9QhfEAxht1C8MzvttkQTp4kzWxGy8hAlCTD2rresJFRz7b6NpkQdZ1s4LCqkq+qYLdPpLoaob8f&#10;T+zchIYGlrz0Ej9Ys4ZaXUe4+WaE/HxDkHXDBti79y84HDMYP76S7m6CTzzBlpQUnnU46AQyIhFc&#10;ZjNBjEl0EGD3blS/H+bNw9TYSG4wyFc3bGD+hx9SabUiDA7uJClpGocOITY1DVNUlMCCBVBWZtih&#10;v/sutLURue02NixdylPt7bw6adJok6tot2Nua8MvCOiRCH7gcOx6UlTVoGCfib170YeGuG5k5G1L&#10;Ts73CIcbIiUllb5QiFSbDYvPx3CswVTGqKt5Yh/1nY0BZzLRPTKyKZiZeQl1dfDlL1OOEZTPuav9&#10;BBjtO0tIwPbzn/PidddxyeLFJH7ta83TX3yxYE5lJW9Fo3wYiZAgyxyLXfeZDDelq4vh1lZmHTjw&#10;zQxBMJOW9tW+66+nUxAoUVVaenu56v33kfv7n+Wuu7ZWpaT8U9WyZbcIy5YZxIO9exF++1v0oaFh&#10;9etfT9i0ZAm//v3vWf2NbyAT29HEUr9iYuIFqvX5hguB6DzEWWisIZuNAYuFUGuroYvV0oK1poYE&#10;jMkkD2gC0iSJflWlOhDgCz4flqEh9HAYIT2dpnCYqwSBTbpOWJKYYjLRxxmBKBIBsxnL2rUsyc83&#10;np+GBsPQ7fBhLF4vWarK0bOdts9Hm8eDZjIxvGsXWCyliCIcOYL1nnt4oq2NSYJAodmM4/rrjXx/&#10;KAQrV6IfPkwkJ4fuX/7yziOPP87E6dNJffll5B078F9xBSrGpOsfGWEkJcXopj96FEdXF9kdHVQP&#10;DrJw506mWCwUiCLJYNSl6uvB59uKritYLLO4444ELBbo7UVfuZKQ2cz+6dN57667eGvOHPYdOkQg&#10;K8soijscaIcOIZeVUVlSwpWHDiGYTCi6TjNgCYdxieLZA5HXC4LAdLM5z9zdDRMmLLNNmGDcD48H&#10;weslIRrlVlGkOxRityThiNHjT6MT67rO0BAIArckJCwolWUIBI6SmFgeikZJk2V64n/3KSdnDYia&#10;zQxFItivu45VW7aw4pZbCqy/+AXX//znvOlwEDKbqeCjzLw4EcCUlMS8xx5j8uDgK2Ji4nImTChu&#10;ffxxDoVC3PHhh1y1f/9Rp9e7ySJJKXz1qxuFvDwQBPT330fr6SHgdHJs7lzemTEj4e3LLmNPYyMj&#10;X/wi9PQQjqU/TWdrNbiA8wMXAtH5izjTJ95XpMyebbDYUlOhu5vwxIn0Y0wOfoxJwQH0CQLXr1vH&#10;0pwcpCNH0KZPpyMnhzZBYMRspjt27F2c3nsEGIrPFgvm9nbys7KMIvHOnX/i7ru/yKpVTyf29t4+&#10;Mxz+aCCKRNA9HtpHRnADwpEjGpFIK+vWwb59t5m7uv5y+8SJMjNmGJ47+/bF+2/QS0vpvvFGnr7q&#10;KgYzM3nv8GEeXbuW1NmzkX/3O+ZPncofCwtpBAIpKZj37aP6wAHm9/ZykaZRabVSEgxiVxQEv9+w&#10;0Y5bQBQVQWHh/TidcPKkRkODqMVUDV4oL2fjjBlsnTyZXiDo9aJUVZ2+G62qQoxEKLJYmKsomJKT&#10;scdox2NN5T6COXMQfvc7hMLCv9HTA9nZ6GlpjNTX48rLw9TVha7rDOs6QYdjNEUWtzI/DR4PQm8v&#10;U63WijSLBcLhJtzu8l5ZZjh2z6Nn+9wnQPwzAUAUBOovvZTQhg1UWSxMslq57JVX+OYdd/CCqtIm&#10;y3g0jSHRIEHHg1DcJbjm7bepFASJcPgE27a9XLtlS7jK6Zxhqakp5vLLyzlwoJyBAUN8d8MGtMxM&#10;Ou123rzsMnZMnMju0lKa29oM+ntx8SkG6DnO+QLOI1wIROcvBM6Y7GbMQHnmGZg5Ew4dImfJEiIY&#10;2m4Dsb9vBUKaxnvPP+/74p13Om11dQi33cbzoshJs5k9GOmmuB2zAqd2YH6/wexqbYWmJrjmGtiy&#10;BYaGXteDwS8KweBBx+HDzPR4eLK9XaehwajLrF5t9ApFoyiVlWQ0NnJ7S8ud+P3bqatbri9e/ArX&#10;XYdgt6M3NRnsp8bG32qLF993+OabOZqZyW/KyugKBrlalmm9915Wvfxy17jJkzOTgKSHHuKehx9m&#10;uL6e6sFBbmpvZ6GqGooEHo9xzu+/Dw0NRwkGD1Faei2LFxsMw+5u4+fkSejr+2P0+uvv+dvEifzE&#10;5aIDI4CPNpK6XKfvRqJRdK8Xs8PBDL8fs9kMSUmIoog9HMZjsRikknNpoh07hrRwoYjXC4sW4c/P&#10;R/H5EJOS4MAB/J/7HFuAcsZYKMQYaB85pqYhiqJd13Xwet9TZHnxQaAtEqHYbB7Vk/u00IGILHPA&#10;6aT1C19g3n33+apXrHBa/vCH4X+pqEg4Pm0avkiEPlk2ri32GTMgdHdj7eujtqHhZsLhE4iiC5dr&#10;gbR0abI0aZJB7z54EI4ceQxNC6g22/3+e+/l7xdfzL/39tIRs59XwmHU3NxRKjucXWnivM3JfQIV&#10;+dPQ2WkspoJBQ/PxfE5HXghE5y/GegQBaImJHLBYWOzxQGsriwIBDpnNHJckDobD2BQFlyxzzcGD&#10;DI2MvCllZ6/QV6+G2lomKgoFZjPfAVIxBEjju63422FxOAj39mJOSmIqYElNNV6GBx9cTVMTzJr1&#10;CE8+ScoTT1CUkEBXQwPRXbvQ7rwTS0MDRcePs2DVKhbu3s3ldvtEJk9+EkGA0lL09esRjLrJzqFL&#10;LpnW8r3v3bertpa3nU76o1HD9sFkYo3fz79LEk98/vOZyU8+2fP1iy9OM73zzuZFzz03Z57Viich&#10;wbAwHxiAEycMHbyuLuNlnTKlnAkTynE6jebIdesIWK1ELruMlv5+qt944x7R7aZDkqiMRrHLModG&#10;RnC43cgYu5HRNKUgCITDOklJ6JEI9mjUmBRUFUHTsGsaATCYW6I4GsDsnBKgnT44iGvRIlizBoqL&#10;We9wgNfLopwcrDt3YvP7qZEkbBaLoSAQiZBtNtOMsUOJL0BkQAwGEUTRha6ju1zzIjYb+3w+PBYL&#10;bs7h0PsJEP9c3BIEp5ORiy7isfvvd170/vtMv+66BGn1an40cSI/djjYilHP0o4fx/3++1QfP86C&#10;Q4eYs2fPczNDoQZSU7/E+PGPql/+MoLPh/j++2itrYS9XoYEwZU6adI9u7/9bVZbrRwC+hIT8RFb&#10;CFgso4uvsbI+Cp+tXdBY7TwBEHw+VKdz1Gl59HqzshD27EGK1Ss/rT/T/whcCETnL0KMqReEQqh5&#10;ebxWXMwDCQmwahWlgQCTZJmqaJQBkwmzqnJ5NMo1gQCJ48evSOzrI5yYyJDTySZNYzuGnEwfp9hS&#10;cVkbAUgG+goKSGpv56ncXNIaGuh3ufDceCPRhx7Cettt8LOfMb+nh+VWK69ffDHFkyaR+/LL1D7z&#10;DHPT0iisqMBRWgr9/fdhMsHhw09z8GCfUFZ2/9DcuaxNTJz2/LJlNFdUGMoLgChJhrKBoqD099O6&#10;di1f6ulhuq6H9dZWqKyc4+jpwZGebpAaNM2g9nZ2GmnKJUuMnVFvr2GM53bTXVHBrqlT2XLJJSSc&#10;OMFrH37Iu7W1eA4eJLGsjK9oGv0jI9xtMpGrKDgkieNAcOyqM9ao6RNFXhga4guqahjtAbooInd1&#10;YcrMHJ08FSBFUaiQJLZ5vXypo4PyrCyD2m630yyKvK4olDudlB8+/PeqxsZrZ9XW8nOMHZFbFEkA&#10;MjBsHeJ9MClAoLUVUdO8uN0Jgsu1QE9Opj1271o1DUU8l2bAf45RG4vY/+N00rF0KS+89hquceOo&#10;PXiQ5Bde4Mu33cZmWWbk4EG+8v3vM2f//p2VXu/bWSkpd5uqq2+hoSEPq7UCQH/3XQSLhYDFwtpb&#10;b6U1MZHm73//lh8KAkckiSd8PnxJSXhjlPux/T9xAd/PUvAZi7ieoQA4fT6yFYXStjZyPB7edblo&#10;xSBnyIAtK4tI7G/95z7k/3xcCETnIc5UTh7ze19ZmZFC6+7+C/39d1pcLn5isTACeBQFRRD41717&#10;+dfSUrJPnsTS2cm7gsDbNhvNGC/AmSur+EsxHPvdvGsX2bKMXleHMyGBzpwc2pKSqNZ13CYTrvXr&#10;SZoxg/QTJ3hs3TryDx40+mOmTjUCwjPPQHv7d2hrU/H5tmqf+9zGow8/zJLCQnpj3xFXmxa7ujA3&#10;NzO9s5NZJ09yR08PaampiNXVALn6M8/8VJ869UFh9eqHufPOH1JfbygUZGXBtdcaweLkSfRVqyAQ&#10;QF+xgveWLeMBj4cWjGDramgAXcfr8eB5+WXEFSv4lqZxidtNCIPkoXIW9iCArqNLEv5QyKB3ezzo&#10;koQkiiRmZo7uouJj6tc0I0A0NuLu7W20OBzFJCVBQgKa3U5zejqKzweRSJNl40YctbU4AbeqMkuS&#10;eIpT6Vgdg6YuAIH2dmPMwmGYPt0Wv2/9gPRfCEKn9QMRo48Hg7idTqbfey9vfP3rXVVf+EKm6dFH&#10;28oGB3Nf7+tDfOWVlTl+/w4mTPgJM2ZMo6rKeCZ//vNSPRSqJy0trem663h56lRedjg4BNR88AET&#10;AKG8HLMk4U5KYkBR0M9UDT/zuf8MQgHQNDRRRHjjDS797W/5cSDQY7/uurQ9CxbwS4sFnyQxXFbG&#10;scxMwnwG+qAuBKLzFOd4CQPz5qG9+SZCScmdwttvU7FiBQFVRRZFpgkCswSBY/v2IVx2Gbz3HuIN&#10;N9BjNnOCUykYfcxPXOlbw1iJin19WJ55Bq66Cl5/HfPy5azVdV6pruZ3q1bhLi5GeO45vvruu3z1&#10;+HGfZeFCJ//8z+jBIOzYgVBXB3v3VpOX9wc+//k5/P73v4jedBNPFBYaIq1eL0JDA6m7d5NjsTBd&#10;krjv5EkSh4Ywpacj5OXByAiBpia63W4sFkuRR1Fw5OT8kNdeO8w111RSU2PsMk6cINrWhs/ppH7Z&#10;MqIOB8rkyfwoGqVRUZgMCLpOjsfDmz09hEtK4MQJlgeDPGO18ganUlJn1RobazDn8xnpPr+flyWJ&#10;Jl2nHEYbUOMreK/ZTAgw79iBBYxdm6rSJ8t0ShKZl1+O6YUX0C+++H56esiPRsmVZfpUFZ8goIsi&#10;CkbaVA4GcQO6zQbNzcZupa8PJk0CTu1gsjEUMj5xam5MreLMnYcZI7CZVZWR0lIiCxZktjz11HDR&#10;yZM/55FHTHlpafcydeoypk9fpicnw/Awwo4dqHV1+MrLM+tKSzMLZ8/mhvnzaSCmxA50AH8IBLA7&#10;nURFkVRAlSRaOGOS/YwGn7EQiN2CcJiMzZupamp6wDY4+JKweXPLpF27eLajY1jPzU0Yvvtu7lm6&#10;lDWcrqx/XuJCIPpsIZKVxcr+fpZUVGBpbqZEkjBLEi4goKrs1XXu6+2ldv16o0C/aBHA6OQWz0vH&#10;TcgigNDVhZ6ZiRIIkPHcc1y8Z88v9FtvvT8cjfrMy5Y5BxSFbreb/jVrflDqcEwXIpFWW3X1nVx3&#10;nRO/H154AQ4f3qtWV0+onz+fvN27+9w1NXPo6wNAdzoZ7O3F0t3Nwg8/5Lr9+yl2OkktLiZd0xCD&#10;QejvRzeb6U1MZNe4cTR3dDBx1y7Ka2uvl48dO8yVV1by9tuF9PfDsWNEy8vpr6jgJaeT1TNmUO9w&#10;oIRCCAUF9AHhSIT0WLpyQm4u6xWFqMWC4PdjUxTm6TqvcUp52wyj9uRnxcAAcet1IhFUScLJ6fWL&#10;eECPBoNc9cYbFGdkFLN/P/j9bDeZ2CBJeCdNIvL00zBnDurbb5MSiRARBMrNZnaM8XkSAGw2gsTs&#10;x3fvJr2gIAGfD8rKRtUCLKrKRJOJfviHJX5MnJ6Wk2NjoHu9uE+cYNYPfkDqjh13ZZrNeRQVPcr0&#10;6YZmYEkJfPABvPYaWlERgYsv5vmiIl6aOJEmReEmTRtlc8avKBSJoPb1bcPlmjWgqlh0HY8s0/Fx&#10;Y/4ZhmAyIagqpspKklaulHSbrRabDaGxca+pq+v7jIzcZB0auj4D4x6Z4ZM75v5PxIVA9NnCQHIy&#10;P4tEmDdnDpbVqxG2b2fw8ssJAh3hMAcaGphaV/cd57Zt+1m+/LXOjAz2cmrHYwE4ehS9txdmz0YA&#10;kv70JwamTkWeMoUJdXVckZ5+P8ePI8qys/3QIXK+9S02HDy4zVFb+22Sk42eosZGIwW3Z8+/kJPz&#10;U+Geeyb0XXopq/78Z24G1Z2fb0xW06bdLw0M8OU33uAhoDA319C9i0TQ9+xBsds5mZjIlssuI+rx&#10;0LNmDZOOHePWxETcF11kKC2/8UYlGzeCpgU4etTGL37Bv1dU8JbNZhirAdrJk4bSN7FJ3GzmKKDp&#10;OseTkwn6fLwTDlPpcKCdOMGhmhqIjUsAYzI8qzV1zAYbMHqsHA5sDgcdqkpn7LsljGbUfkALhcgJ&#10;Bvlya+vRkgULyvWNG2H6dFRJIgz02e38obycX2VnY0tIYFx7O5lFRdyuKPzJZKINIyhYY+c0AhSE&#10;QnxdVZlXUmIEwjGyQqKuM8SnL2THdywCIDY2Url5M3c8/jhXnTjxcJ7ZnM3tt/+ZKVNg2zZjF/rG&#10;Gz1oWkArLCzou/56/rBkCS8WFNAAJGIE9p9xSsA1HpyFjg7EYPCQXlk5K2Cx0BA75/N+pf8poIPB&#10;yIz5Im3ZufMn2bt2rZ3U3Y2+YMGEd+z21wZyc+m69FI2Y4zpeR2E4EIg+swgNiHqkkQ4Kcmwwu7v&#10;R6yuZl40SoumEVRV5qxciWdgRFSFHAAAIABJREFU4Hk8nquZNo0Wh4MPY4cwA6a2NtKam8navBnp&#10;6afJdjopHh4mIklMqKtjTkMDycHgYeGZZ1Szz7c150c/+qeb3G5ZuOmmWUQisH49HDmi0dPzK8zm&#10;QkpLf0l1NWzeTEZ9Pf+2bVs/Dsd01q/3MTz8Jpq2Qv7Nb5iUn28Ihx44YNQTnE70yko2p6ezbvt2&#10;cr1e5re3U52QYEjuWCyGlUVDA0okQrCl5ZvWW275iXnfPujro0AUTxnmAWJ6+ujOJB4YTgCRUIip&#10;TifBq66idfVqsFqxKwrfMZl4CGjAmDDP2Ycjy9gGBigLhYwg0N7Oe8CgycQuDOr8EJCG0ZOlmUwk&#10;9vdT1dv7B7KzH1XfeecDcc6cyXazGTPgD4dZnZnJzwCbouBub2dqcTFPShK9sYxZfGcSBXRV5aJA&#10;gDtGRrBYLDA0NBoYTQCSRDdntwkfTcEFxsioKophIpiWhgVwHjtGwfvvU/TOO1RGIty9Z8/f0lJS&#10;VnDLLT/Uq6vB6TRkd9ra4MSJHiZNSqOri+Fvf5tvT5nCaxi1RVNsHEf9nDAmTzn23GU0NCC5XHPV&#10;9HSCGO0Gkdj1/Veacc9HCIAuywiDg/RnZbHp0Ud55YMPFi9KSSE0eTJvYoydCcPbS8MgFZ21hnm+&#10;4EIg+gzB6yVREEjIy2OguZkEhwOHLPM7ReHBaJQTfX3Mf/11xomiHbM5T5k9G//Ro0x9801SHQ5m&#10;Dwwwq6uLZF0nKyMDiotx2WzYAXQdUVEMj6JAoI5QqJ6LL/6hWFFhpKSOH4ft29+it/c/SEy8gZSU&#10;uxFFC+XlxsRotRrpK0Gw4HTORlH6GDduBQUFhnnc0aNQX/8wXu972O0TMZvzhJUrLTM0LTBeUU56&#10;SkoeNc2ZY0z2b71lUKXnzWNw+nRaHQ6sSUk/ya2rwzxpEjz2GJcnJvLs5Mm0cMppNv6iykBSOEzE&#10;YmEAqAL2TptG4V//apAcmpqora1lic3G9kiEbFVlxGajizMm9JhSuG1ggDmiaFxnRgadgDUcxmmx&#10;jKae3IAnGEQSRVK7u0EU7SQmgsnkYvx4OmLMPFmWKbDZEAcHIT0d2+HDVM2dy1ZAFYTRJlErRl9N&#10;DuAJhzF5vRrp6SJdXcZYY7zbDoxJXTXu4Ud6jxBFrHY7ans7Uk4OCqB0dpK0bx8Xt7Rwx7PPUtnb&#10;uzPNbp/iKCwUpa98ZQUFBagjIwg7d6INDBCZMIFdN9/MYF1dWonbTXVaGglPPcUDeXl0paezmVO7&#10;Hy+ndlhxnUQbkNLRgSkvr9yUlkYyMasOXUe12ejk01HPz1fEGZamxERCQLfDgW/xYlZjBJ8wsdrl&#10;yAhht3uU1Xpe40Ig+gxA13UiEXC5CIXDdJSVcey55yjweBD7+8l0u6lft46Gkyf5sLn5SytkOQOX&#10;ax6//CVlPh9/qKrCarcbBnGTJ6P29hrd7SdOoA4NIRw9iun48QeIRFpxuxdxySV3oigwZw68/DL6&#10;7t13qLm5v2//t39b2iYIS02/+lVL3uTJzpy6Oo0dOw5TXFxJR0eUOXNkNm/+DQUFD9HQcK8OD/gS&#10;Egr6zWayVRXR7V5oCgR2o6peFKVP8HrX24PBg3aTKZHdu1+hrs6NrisoSh9WawV7916ZFAjUJcly&#10;OjZbNSMj71FR8QrDwyQfPcqPKiv5kt2OF2PVfQxjF6EArbJMQFHA6eQvQJ7VSmJRESG3G/OqVQjL&#10;llEQiZAtilwpinwAH5XqUVWIRLANDuKKGw9WVACQHo1yuabxmtnMfF1nAChSVSzRKP/83HM0u1wL&#10;EoNBpNtvL9eTk/lBNIoqSciSRF16Ok0vvURlUREmv5/PRaPU6jorZHm0hyYHGBBF5gkCx0ZG2BEK&#10;HZrldNYIfj+6240fSFNV8k0mjmMEozgtGGK7O1HEEolQCEiyjP/AAcwnTrBo7Vru27jxg5JIpEkv&#10;Lb2eW2+dJpSUGL5Vzc3of/sbmtdLePJk/mPyZB5fsICWlBTcTicLv/GNo3+8775y10svUbJqFTNu&#10;uol9Nhsy0MsphQ9i/9WiUXyBADMjEbLmzkV1OgmHw3gEgUsFASfwR86i8PEZRlypUYn9nIz9fho9&#10;O9a3NjA2NXw+40IgOs9wru5rsxkhFCItHOZrpaWU+3zG6v7HP0aoqeHrHR2k7dtHnss1F4fjAa66&#10;qlhKSyM/EgFdRw2FaGpoYCQQoLezk71padhdLqpPnKBCUciaMOERRkYgL89QSdiwgZhyQnDnrbc+&#10;tfree3m3pITGgweZf8UV+XesXt2TM358Gnv32mlsPMzll1dy4gTY7eMRBLDZxod/+tOCFy0W+uvr&#10;ua6tjcLs7PnY7fMpKDDYX/v3Q1tblz8nJ7NxaAhxcHBv9eDgSwwNvY7fvwO/fzfGYt+EIJjQdZVn&#10;nplHUdFLwiuvpI2fPZsJ+fmswwgi8VW1BphE0VAowHjZe00m/p6YiMfvZ/G+fUfp7y/35uQwALyN&#10;QeH+yMArirEj6uykRlEMqrjZjB/ojkZ51ulEVlWjMViSqHc6SfF6OXDwILNnz76Ukydh8mSOBwL0&#10;JyXhw3gfczMzeXbHDv7P+PE4N22C/9veeYfHUZ57+57ZvtpVW616726Si2zce8PGpocApsWBc853&#10;TsqBJCQ5SQj58gEJBxKSwEmAJMR0SGimuOIqy02ukixZ1epa1VXbPvP9MbvS2hgIOSQEM/d16ZJW&#10;2p1dzbwzz7zP+3t+j8fDn3U6EoCa4Od1oPQzahRFnF1d9Hi9zZhMUzCZaDWZuBsY1GjYgzLr8BF2&#10;1+zxKOm4mBi8ej39p04x7+mnuayhgbVdXUywWhEWLy6huLiEzEyks2fRlJUpghGfj4MJCbx53300&#10;TZ7MFpQgIQOjq1dz4OzZgl8eOsQPb7gBysr4PxMnsnXOHMpDQ1cQznNFEHU6RLebor4+7NOnc9Bg&#10;YLNOx6DbzVZRxMoXaJ3oC5R+/ABqIPon5K+w+rhYZYgsihg7Osg7eZKYiortnDu3jKGhnWJh4Yqb&#10;8vIQDxyQBJ0uBZ0umc5OakURt17PPr+foyYTpxIS6Js1C/0bbzD38GGuGx2lJD8fy+rVihrqiSfg&#10;8OFX2bZts5yZ+fvBa67RvZuba/rx+vWMHDzIsvfe43sjI8xISSF+zZp43n67npSUHM6dO8rmzbsw&#10;m2cyY8Zadu36BsXFj4nbtrGmp4fo6GgMeXlo8vOVtYb6etBoODVvHm8VFiZVZ2RwyOFA09c3bdGZ&#10;M9Pk/v4Hrz1+nASH453JnZ0Pa0dHj6AEIxgZKaO2dgWjow/onnpq7Y3f/Cb74uLGnMfh4sacLo2G&#10;HVOnkrN1K6t9vna5oqIg1mZDazLhQDGNPQfnrTsB4PEg+P3oHA6YOhXS05XtxcQgAimyTKtWywDg&#10;8vn4d6eTax2OLdbrr18tV1fTl5TEfRYLaYB3cJBei4U74+PZMWsWg319WPx+qK6mevp0ohif0Q0E&#10;f26QJLS7dlHjdldLkrRWNBgY9nppNZnGWkZEoKRzxgKAwYDU1oaxsZEZ27fz9dJSZvv9xE2ahHjV&#10;VQQyMqC3F21VlSJC8HioS0ykaf58tufn89rixXSjXDvCFW1eoP/rX+ePP/oRP+zuBoMBS00ND0yd&#10;ypd1OlIFgbILjEnNgK25mSi3G2dBAb8DvD4fGUYjp4Of/cMbz6tcMqiB6J+XkJQawqra29uRnE6k&#10;CRMQy8owPPQQ2uxsLFdcwY/372fl6dNkZGXBqlUrBLcbWltXCFVVCHv3/l+5o+OnQkzMdaSmLmy6&#10;5RbWzJ9PslbL0O7dnHnlFUw6HbPvu49fnD1blXfttRPF6dOVPjz79sFf/vIqw8P7ueWWx3j88fvl&#10;Bx7QnU1P51d9fSx44QW+X1pK5mWXIWRlQUcHksPB0Pr1OcLmzS0kJJSYU1MRBwdh27YbMBoL0evR&#10;p6eTPGcOstMJx48TOHeO0eJiBm+/nQcyM9l05AjDERHK2lJaGqxezVmU9ZE/AZbW1rVFpaVrv/fq&#10;q5RUVR3T+f29wtDQ+1qfr1Ov16fT28ugXj/uFRfclxLn32VLwW0yYQLmI0cQFixYIpaVYbrsMgaD&#10;vX2SdTpFURiOJCmiCZMJobz8ThYufKo1JgYzygXUBXi1Wk4SFBZ4vUTW15MyMlImxMWtlk+epM/v&#10;Z0cgQJbfT2xkJH0+H51GI+duuokfvvQSv7dYoLGRFVOm8KhejxFFxeeWZQIGA60eD1/NzuZrgcCg&#10;xumEtDRSZJnJPh9IEnmSRJXJxPDwMDEOB94dO9BlZjK7vZ2f/f735EVEoF2/XknLajRIksTo++9j&#10;fOutmuGsrILhr32Nb86ezfbIyLGGhRqUoBNamwiNUS/AyAhRV13F1q98pXfphg027RtvcNmCBdyW&#10;mspLQYue0HEQAVMgwOSzZ4nV6eiNieFdnY48lHW8lECAQo2G9/kCzYq+qKiB6J+MsNlQyNwxtEAt&#10;A9LwMHEnT2LZvJnrXS5mTpiA3W5nakUFUWlpSHY79PcjtbQgnDihOBB0ddE/ceIPRYfj8RiDIZcb&#10;b+RkSQnOri7E8nLm/+533N7byzSPh5mLFqG/9tqJYlcXPPkkcl8fwykpiMPDZeY1ax4TAgGw2W6h&#10;spL06mreFARiBQHNZZch9/TgGRzkNLB39WqOrFjBvFmz0qxvvcWXjhxpMWdmpvHVr75McrLictDY&#10;SMDhwKHTUZuSwv7rr6d0+nTKoqMZHRnBu2bNRa1cvASVbKmpHL3hBtbl5ZHe0DC9sLcXjSStsDc0&#10;kB0fT/Ts2fwlMpLei2wjfFYUKtwVLRYC0dGwYAEcOUKmwcDiYHHqCOPOEmMEL/bU1yuPMzMZFAQS&#10;R0exms1jrwnNAWSdjvZNmxBE0cyZMwiTJxNVXMx/AE9rtYpcWadjs8eDOGECvZIEEyci79/P8uXL&#10;+UOwc64PkASB4KoUelEkor//FR5/fB0//GFJpyRRJwiYAVkQ0NXVEVNWxs27dzOvv5+JZjPZMTEY&#10;br4ZsrLwms10HjpE0smTiIJAq9nMzjVrCrYtWcKJlSvpZLyWKDQju3B/ysH2IHJEBL0FBWy6806b&#10;/eBBpmZmonnkEb58333sSEigPuw1BrebCEmiqKaGuGXLGNFqMQT7OSHLaIJikkvVykclDDUQfcZc&#10;mIYLntAijN2B+0ZGiK2sJKusjCVdXSyNiSEpMpLChAQlRdfbCw4HssOBOzKSClnm9Q0bWGu3M6eo&#10;CO0DDzgjOzsfQhQN5Offz+rVvP/889zyzDOsMJmYMX069sJCiI2F8nLkZ5/1ySB3FhTo61as4KXI&#10;SH548GCMKS4OYf9+WLLkXtFoJMFqhbY2GBmhNTqasqQk3l68mN7eXlLef5/p99zD1YKANTkZ09e/&#10;nobHo/T/qaiAuDh2REezOSODIytX4khPpwPGfLM0ERFjd9rhachQ0HAHfy8A0vTpNEyfjiP492HG&#10;lWUGxhvKfSCtxnjBqqAcCyqtVs7a7eSWlmJ3u1kUG8spwCnLuAXh/OPV0qKo+I4fB602AYuFbbJM&#10;vdmMESWd1wv4vF6uFQSqKiqwvP323SxZ8iinT8PNN+M0mZjrdvM80Ox2M89o5KTBgFajYXJiomKJ&#10;VFmJds8e/NddxwhKYAudt4IoKvJpn6+Tvr4XiI8v8bhcVGu1rAkEWLJlC22bNjFXq2VmWhrGzEyY&#10;NAlPVBT+QABh/340R48SExfHiYwMXs3J4d077hhr9x0KQOHmt+E3R5rglxugqwt9bCy2iAjeuP12&#10;ljc2UhQfj1BTQ/rZs0xNSOBIcBsBlFSyZXSU7L4+4jZs4B1ZZoYoMqDVcgJFYOJCTc19IVAD0T+Y&#10;D1n/GXPa1evRdXWhOXGCyKoqYnNzuby6mjtGR5lgMMDs2Yp0uamJQGkpg2YznTExnL7jDnalpdFk&#10;MLDX6yXT6yXp8GEKXS5somjVdXY+hMWyiNWr4f77uX/nzhcjr776RhYuVHr0HD4M77673d3b+2zz&#10;bbdtqrj9du6z2xlsa2Pxk0+SaDDkMjwMbreTK6+MksrLcfb307p8Oc+vX09DTQ0j584xacsWfvP+&#10;+0RYLIgzZijFrS0tyGVlOHt76Vi2jIrrruOtpCReRFkjkAGv14snGIB1jAcfmfODRaj+JLwqP8Qg&#10;447hAZQUVoTPh02noz/s+eEHIPyiKplM7Orv52m3mwd0OnSjo1wTG8vvAF1whuEK+xyy0QgOB7q6&#10;OjAaC7HbsYoic4CdgQCJfj+1wbv6CaIIZWUUDg6+x6RJj7JlCyxbxvuSRKHRSDTQr9Uyw+OhWaMh&#10;1evlCq+Xdzs6WJGSQoTPxxXAcZTaETdKgMsQBNJ37cIvy15tVNTlktHI4JNPkm4w8K2DB8mqqak3&#10;zpuXIy9bpgQ1SVLqrvbtw3zqFM1xcTR/61u8etll7BcEes3mMdPb2OC+9gf35YVdgcWw71rAn5CA&#10;zudDD5h1Ojquu47Shx9mzqxZWA8c4KqJE9ljs9EU2u8+H5qdOynOyGAgJYVMYGYgQItWSymKSixU&#10;M6VyiaMGon8QFwSgkAw3VFMhAMaKCuwtLZTU1VHkcjFHFClobyc6MRGz0aisDVVX0+P3c9ZqZf+K&#10;FRwoKOBkUdFY+kkL+PV6ugWBM5MmUXnvvb3zNZpIURD0iKKZV1/1sWyZLvLHP75R6O/H/cwz6Bsa&#10;OrpF0Vq2aNGK3fPmrdiWkkLg9deZIAjcZTAwe/v2PzF79m309CD7fJ3Dp05F7Zw8ma1mM/X9/cx9&#10;8EFu6OlhvtFIpM2GcdUqhP5+5OpqRo4do1mv52BREe/GxHBk7ly6+vrwREeDyTTexjoof75w/QaU&#10;C9F5F6OLqYuC+zd88VyWJBw6Hb2SREAUP9Q808N4Zbp42WVkbtqE1mpFPHQIMT4eg14/lpIyB5/n&#10;BQS7Hb/LxXSn02GwWOYgSZwQRf4ATHG5yLBYqAT0ej1/GBoi+dAhCm222xFFSE9HtlrxyTK363QM&#10;AE6tlse0WvxeLya9nh8WFDB3925WzpiBuaeH64HfMi4+MIgiawcGKKyt/bVflv1aj6eRBx8k2+lk&#10;W1ISkbm5CFddlRNITUU6dw5NdTXU1ipdZ41Gztx1F3+qqODU0qWM9vUhx8YiBNttgyK3/rC0WPha&#10;kR+Qg8fPqdNRMTKCVa+na/JkTttsBMrLWVpfLy3NyxM3XnMND6KYtfZHRFDV18eLs2axLyKC6uC2&#10;pNDxCh33L7Ka7IuCGoj+zlwQgEIOxqG022h3NxE1NZSUlfHVtjYK4uNJSUnBlpGB4HYjV1XhT0lh&#10;ICqKvogI/hQZyb6cHOpnzBirmJfDthloakKIisITGUmn2UxLR8dPZLe7FpvtVgoKnuKmm0CSCDzy&#10;iEMjimZPXp7lN1OmJL123XVUx8WR8frr3FNayrSZM8kUBGIaGxFGR0+SmAgvvfQDrr76p3WzZxP7&#10;+OPcptcTP20aqXY72qQkxM5OOHsWWZIYzsritUCAl6dMoe7WW+mIi2P0+HECLS2K8MBs/nQvLh8R&#10;nD4QhC72/FBgSkqiwmhk2GAg8qWXsC9ezFqbjd8TXJthfNYlApquLrRO53ua9PTbiI/HhOJj59Jq&#10;qSTYzM7lIkOW+VJ5+WnLmjX3Ul+PtHQpdcA7RiNdKOnDYcCjOAngkiQiV6/GuXs3frMZ4759JH7l&#10;KyzRajkQbBku+f20799PfmfnQwZRNCMIGjEzk6SpU5FtNgSrFSorkZ57TmkTYLPxSGIi5bfcQsXU&#10;qTgBT3Y2owcOKM0UYSwIwUc7XPu4QBIe/NyyVos3IoJIn4+Rpia0M2YQ9fTT4Pf36HbujL9m5kze&#10;TEujPLgvA//yL/wRGB0awmO1Ktu62PFSubRRA9HfiYsEoFAKSNfRgWn/fpKcTpY4nSwfHmZNXBzC&#10;3LkIej1CdzeBkycZ9HhoXLmSzSUlPPnww3Ted99YIDMFtyf7fMg6ndI2fHgYbVMT8t69zDx3jmuP&#10;Hu3YYDDkCgkJ38JmU9ZoNm1C6ul5a2DRovU7vv996n0+fv/OO6SXlvJvksQP0tIwx8Uht7fjrq+n&#10;4Y037s5aseJRjdMJw8N7hIoKprW0wJIlSq+fkRGk06cZ7ezEYbPROm8e715xBa8mJNAU/H/p6cEP&#10;iNOm/WMvMH/De8XEx7M7Pp56p5NpdXXDxr4+y7KoKI5otZQx3pBOQjkOccAVHk9tREICssWCM/i2&#10;WqNRsU5yuVip1WI8dYrrAdvSpfDb3xL4r//icYOBI0ACwUp6wK/RIGo0DPn9dNvtHIqIYE1vLysH&#10;B7FUVrJi+nTqt20j9tQpFp47x+R9+3rjk5N/Iliti1mwIEe+/HJkt1tROpaXMzwyIrVareJ7//mf&#10;vDd7NmUJCWN2RX5AyM+HgoK/fj+F9ukFDt1ajYbIkRF0fj+mo0eZv2ULX3/ppTeLHI5fERt7E0ND&#10;79PS8nzcwACWtLSxtcDQOSFarWrw+SKjBqK/AxecpKHvmvffJ72yknmBAGvdbmYbjSTGx6PPyIDR&#10;UXxnz9IhitQmJVG5ahW7U1LYm5JCX3U18saNiijBZsPIuIIJnQ59XR1Re/cy5/BhprpcXNbfz/zo&#10;aKxabZyQkPA1nM7tnD37DHp9FikpG0affXb9D7KzOVBdzc8OHqTQ5WJ1UhImsxlNQwNyWxs+i4WT&#10;/f0MR0evy9LpYPv2R1i1ah8FBSBJyM3N9B4/TnsgwOFp09h5112ckSRqZ8zAfe4cUkhFBchxcZ8f&#10;CxKPh/ylS4l77z2YPdvCgQO4UlMZHhxEExWFrNGMXchlv58cSWKaLHsM8fF0m0x0oqjjRoDhoSFi&#10;9HrsXi+Rv/sdmtjYKfj9kJyMFBNDDSAEAkwM+tJJKOdjZFcXQ0GFmWv9erqfeQY5Px/hwQdZUFiI&#10;pb6eooEB0oqK0JaU2Kip2YggKEWqb72Fu62NTp2OYwsX8tqSJeKhZctoYvzCH36H9Imtcz5khq8D&#10;xAMHKCot5V/+/Oea+TU1i+x+v2IK4HJVEhV1OenpdAVl4KH2GgLBdNwn/RwqlxZqIPqUkWWZ4WGw&#10;WNARvNOtrydp/35+cuIEc/LySExKwhoZifvUKcSODkhNxZOczLfdbnZPmEBPYSFDdjujgOzxIAdt&#10;Y0KdPkNKJf3evbgTE1n27W/zjdZWX8miRTrL1KkY4uLgySehqWkjbnclGRlPY7EsYuPGhTz55JvG&#10;8vIr1z/1FP+Sn8/EvDx0bW1o3n4bamufw2pdJA8N7dEMDm4r9nhqjSUlZUJHB3R3/5by8jji428b&#10;zcjgOyYTVbGx1M+dS+/KlYw2NSFHRSmGpRkZ47uDcXXb50GG65IkenNy8Oj1eBcsQF9RQb4kMRob&#10;i8vnU2ptCN5gSBLznE5iNZoY0WbjtChSFfxbC8pdvg9488QJfvLOO9+IufPOxygtRZ48mcaICGoB&#10;n0ZDLUoKL9RuYkJCAieAgN/P9Llz2f/cc1y+bx+x7e0/S0lKujdl4UI0sbHIKSk4Nm9G7uranuB0&#10;vo0kPTZ46608bjTyh5tvplsQGJw167xan/AL/lhJwF+7cyoqZHp6IC4OPeOquUBfH2uOH2fV3XfX&#10;r2pq2pg8OnpME3K80OvTSU9/gttvX923fDkPZGSMBcXQup8PVZDwhUcNRH8lf4XbAX19cOYMTJiA&#10;tr6emO3bydNo+PfubtZarZjmzlX2d2cnvsZGulJSeDc3lyMTJ/KexUJPcDMCiuuwpNEoBZOMK5QC&#10;DQ0I+/djdzj4SmUlq3p7KcjOxnTNNTo8Hjh0CA4cOEp9/ZVoNDHyzJkVIz//OY889RRfaWkh5eqr&#10;r9Tef/+da7XaOA4fvh2vt5mBgTfweBoZHT0mazRWQauNEwKBAVNq6n/LkZHIx48/Iv34x7UNy5bx&#10;l8JC3jUYGNDraWR8nUCfmTm2GyTGG+qN2fx/CofgH4FsMnHW5+O/7XZ+oNOR0tdHTmsrJZGRnEpI&#10;UGaDoji2Jqft6MDi93dht9NpNhOP0mrdiyJsMHs8RGzbhlEUrdqsLHjnHae8bl3U1uD7jQLtKPvR&#10;6nJhFgTW1NYy2NbGikOHWF5ZSWZjI1Hx8TB//r2alBQCxcX0NjTQ+OyzTH7vvfs0DsfvyM/f7n/9&#10;daqio9ns9TISEYEBxWzVABetpRqTZIeP7XBlnN+vuHkH1/4oK4M5c9DrdKTV1pJ1+jRTKitZs3cv&#10;C+rrbzYMDLyBTpeMKJplvT6FxMT/8q5ceU3z3Lk8et11vG0y0YOSirShiCFCQejzcJOi8ndEDUSf&#10;jPBmYeEdTQVAFxuLVFdH8a9+xSRBYL0ksT4iAk1GBrLfj6uvj8GBAcqzs9k7Zw7bU1M5EdxmIGy7&#10;OgCNZmwm4QP8ZWXkPPssC7xe5pvNLO/vJ33CBJgzR7lQ7NuH3N+PfOrUO2J7+/0Igpb8/C3Njz/O&#10;/0yZwoHISIR77mHF9OlcNmnSU+KZM3fjcPwKu/1fSUz87rBWG9M/MnLs1JQpC2MaGlyzAeGOO0xs&#10;2gQLFtxz4N/+jff0euRAALvfzy16Pfeh1OaE/v/wYBO6wx2TOv89D8qniAToJIkd0dF8ra6OlMFB&#10;OHyY2bfcwjaPB4PBQDuKe7cJyDp8GMFiWcTEiQQYn7GGxocwOsqKQ4eYU1LyU1pbQRTNPcXFnGF8&#10;ZusB5NFRjC++yMzeXhY1N7Oqv59pBgPi3LnIK1cqnVyHh2HXLqSqKnTNzUTl5SEaDIVaUTQzc+aU&#10;YYOBox4PTouF4dFRIs3m8xSHF7M2kr1ecLshMhKhvh55zx6ZfftgwQKsWi1GkwkxECDKZKKoowP9&#10;L35BUU8PkwMBlldUPKdrbf1PMRBQxI9RUWukuLiv9sbErD2Xn0/12rXULl3KawkJdKJ40gVQ1jfD&#10;x8PnvpeOyv8eNRB9MsLXZ0JyaQ0g1NeTfOgQdzQ0sMFuJzY1FbPbjVBZCUND9C9fzjvDw/xy9mwc&#10;xcUMoXhqecOcc0MXcwlV65jcAAAbWElEQVTQDQ1htlrx7t9P3NGjrNuzh2+7XNgWLyYiKwthYACO&#10;HIFXXumVliyxta5fj/WPf8TocDxuggATJhwb/fnPbb9LSuIJr5fMiRPZsnEjW597jt/k5TFt+fJH&#10;ef11iZGRMlavnnImNZXtAwMLDe+847/BZjMJGzbAq69CSgrVP/oR342KogblDj7Q08P2oHPAX5XW&#10;+RwtQvsASRSxpKeze+dO8jMy0DY3c4vfz2saDaMohqPRoojV5yO1pgbRbr8mUFiIW6uljWCND0on&#10;1sjqaiacO1efec89OezYAffdp+tOSeEtoB/w9fRg3r2b+S++yPfPnj1XOGVKRvTcuWji4pBTU2k0&#10;GumtrGTa4cNo6uuPIkmjujVrFr559928BDy5eXN7TETETDkri32RkfwYpdbJZzQyzHg6NyQKCCck&#10;9ZedTiKamtAODWHXalnscBDxxBNcXV1NksOB2N2Nrq1tf5TD8WtRlgPmQKBfo9FEotMlk5DwrdHE&#10;xHvdU6fSOH06u5qb2ZSdTU9+PkOLF+PmfLNZUFzQxx5/jsaGyt8RNRB9MkItmCVAqKxEX19PXn8/&#10;Nzc2siYmhsK8PDCbkWtqcPX10T51Kq9OmcLTBQVj/WxC1epCMAiFCxr0AwMYDxzAWFfHhKEhvnzy&#10;JFeIIvHz56NNT0fu6oLXXydw8uTRQEREie7yy21Sdzex3/zmi/re3mf1omjwrV9fXn/vvTwyYQLv&#10;GwwEUKr2Y6+7jq7CQq7/5S/57oEDXH3zzWJ0Q8M8ze7d0kyrVZwZCMDSpVry85HffBN3W9tg/fe+&#10;F3lPYSGnCVa5+/0QF4cvqNa7pC4kwbRbr05HX34+b2q1fCUxEd2uXRj7+oiLiiJRq6UcRWpt9vvR&#10;dHU1CZMmZQ7abOwFOlECkR6w63RsOHKEm1JTc0hMBLcb9+LF/HlwkGlPPUWl2cy806e59+RJsmfN&#10;IuLKKzOIiUHQ6/F1dhLYtImoo0edWr9/8MyGDWkHzOaSGydNwlpezsIFC9jz2GP09vW9HJuZ+Uwg&#10;O5s3UYKbDDA0pHT5BHxBsYjY1ISuqQmtx4MViNdqyXK5mN/Xx9KmJqJ8PqxuN3GyjKDXgyzjO3PG&#10;4R8a2unRaCJ7iopeJi8Pf3Q026OjaUlLQ87O5khMDA0pKQxGR+M8cAC5r0/piRRssPeB3Rz64VIa&#10;Oyr/O9SR8DGE8uXBvh+azk4CiYno33iDxWfPcq3ZzBpBIDU6GoaHkbRaJIeDVxIS2L12LTsTEsZa&#10;RutQ7pRD7gE6lAsagNDdjbm8nMtfeYUiSWJaRASzY2OxpaYiu1zIra2IbjeBwUHKjEaOmM0wMMDN&#10;p0657AMDbyAIBik7+5rGwkLe+M53KE1M5JzbTbPVyiDKxcmMsigut7ZieOwxVldWsqSwkMs7O8mO&#10;ikL0eJAFAUmvp2ZggFd+9jOeTU/HAWN3tuHrPfKldiHxemUCAbIEAZ0sk1JdzbNbt5J0+DDil7/M&#10;X9avp9dg4FuAyeNh5unT/Oyqq3426RvfuLf2P/6DDcHW5F6UWXJ8Rwd333AD/7l6NTQ0QGoqnStX&#10;8tarr1LgcJAEpKanYy4sRIqNRW5uRqiqQjQYGD13jlKXix0LF9KyZg37EhLof/BBfjAwwD2nT0ui&#10;yST2VFZeZzebp4sbN36/4847uT0tje0A+/cjt7fDpEnoDQYmOxwUl5aiGxxkstGIISaGyQYDeZ2d&#10;RPT0YBYEAjExkJKCx+/nPUnCIwjInZ00RUXRNmECjsmTOWQwIAkCgs2Go7wcX0QEFBaedw0ZE0Vc&#10;amND5e+LOiP6GAYHlfx5XR2y3Y75+HGmd3TwTYeDeVYrMWlpaM6dQ25owJOQQGlyMo/k5LBvzx5G&#10;w9pTh9J5oRRJqAuj7tAhMo4e5fYTJ7i2vZ349HQsxcVoY2OhowN27EA2GBieOZNDOTn8KTaW/fHx&#10;dI6Ooq2s5Jl160xLvN4bzQMDVKalcXbuXNpjY9GiNDsLVyQNgyKrTk3F8/DDvHn6NLt37+axrCwW&#10;GAwsEwS8Dgdv5OZStXIlPb29Sl0MYS0ELnh8ySDLMn4/BIOQx2ikLiWFrw4N8WJxMdGvvMLcFSuo&#10;kWVi+/vpjosjoaYG29DQ+2Rm3msRRWYDVYCupwedwYD5F78gS5IgLg7+538eITPzHvvu3dyRno6m&#10;uBihoIARm43OY8ewP/MMyDKdmZkcysnhv3NyqPn3f8fJ+BqcYd06tj32GF/p7f2jfXh4f3xExEyW&#10;Lbu35vrruSstjQrAWl5OxMgIy1taSGtv50u9vdg1GqL0egSrFYPbjb+nB7dWy0ggwNZp0xgxGPiz&#10;z0dLYiI+rZYOm41ARASSKOLJzBwTE4R3ApVnzLhoKxJQpdgqfwNqIPoIBgZkOjthcJCY0lKiRJGH&#10;a2tZm5KCYfp0/O3tBA4fpstup+vyy3k4O5t3Y2MZPXsW/8aNwLjENbT2o3/7bczl5ViMRiZptdy2&#10;fz+rZBnr3LkIq1YpTcsqKgjs2EFfURHNX/4y+3NzeaK4mBbGF/69gK+oiNPA6bCPPFYgGHwc3rtR&#10;gjErHRlgyhScU6YwAjxfU8MzBQXoGJ/1yBbL+HODfJ6EB5+YYIfUAWDI56PAasWVm4t+eBjZ4yGh&#10;rg6xpAT3/v14Vq5kcM8eRrTaBDkpiYBGg4VgXU1cHFHvvMP8t94qXbZy5Tyeew683jZyctDMmYOY&#10;mIjHamXU4aDq6aeZXF5e3/2tb+X8ZcYMfjZ5Mt2HDuGOjVUUa9HRY7Ju3Zw5DEybxm927txYUla2&#10;UR8VhXfiRJ49e5bCgwe5yeHg2o4ONJJEZFYWXp0OyWBgeGSEbp+PnoQETs6cyfsHD7J15Ur8M2Yw&#10;yPnXgA8YjLrdiqdekPBjf7Epz0e5MaiofCjqiAlDlmU8HsVRuacHWluhoIDs55/n1r4+rrbbmWgw&#10;oHU6QRA4J8s8m53N1uXLaQ5KUz+gUHK7SRYEDE1NFD37LHMOHiQvMZEsq5X0nBwiY2KUfH59vRIk&#10;DAZaLBb2paWxadUq6uLjx7qDjrUT4Py6i9AMRUCp9HdyQUtoGAswFzoph14fvg0J0IyOEm820x2+&#10;rUv5AhNMwWoBg8/HJFlmSBBYUlNDyQsvcLPNhr6/n+HvfIdlkZGc7Ori2htv5JGqqm/b//znh1+d&#10;NYv/p9fTC4y+/TbTHn2U35w6dXtBbOzNWqt1GTfcIFJUpFggHTuGs60NXWoqg11dPHbrrVR8+cvs&#10;a23Fl5qKwPl+ezKKSMbS2sqKt98m/dw5Jg0NEZWWRl5MDMbubjLb2yEhASk2llNmMx3t7bwnyzhN&#10;Jprz8nBkZTFYVEQbQHMzcnq6YiFlNJ537D+Vm4xLeZyo/H1QZ0RheDxgMCAODhIdH8+0hgbiH3qI&#10;b0dEMKmoCF1TE0JHB47UVF4qKOBPCxZQQbCXDeNGphD0fevoYPq2bVy5axerRkZISUjAumgRmuxs&#10;0GoRzp6FAweU9gtJSbxYUMAbCxbQY7PRZbFQg2LhI+l05zXIGzOCDDPuDBGFsmBN8LOEgkhIPRXg&#10;g/1kwhuVhR6LZvOYt9pYU74vCoKATqfD5PcTk5PD1sRE5jmd5JWWYnnhBa684w4GenqY0dFxKFan&#10;Sxk6d46n58+noaGBlM2buf7117mzpeW1iStXPiN0d8Py5RAdjfzIIwjNzbvkSZOWHFu1is3TpvH+&#10;smX0ut1oh4bQpaaOmYiGbgh44w0WbdvGHKORdVFRTI6ORhsbi1EQoLcXaWiIMpOJ3SUlnEpJoS4y&#10;krrYWLrz88+7IQGUHlBmM0KwiyxhQQguMpsJjq8Lj/0lfUOi8tmgjqgwvF4Zl4tYk4lrKiv56aOP&#10;Yp80CTElBc6cYchu59gVV/C93FzKAf/998N99ympt4YGTKdPk9LYSMzQEFlWK19ta2NuWxu62Fil&#10;jXR8PIGODqTSUuTWVvonT6Zt3ToOz5nD4xYLteXlePR6SE+HiAjQfshtwocYdn4iLnLB+USvudQI&#10;7gMNIMoyPlkGUUQYGSG+vZ35zzzDb+12bAcPMviDH3DS5SL3iiu+kZye/ti5e+7h+0ePYmlr4/un&#10;Tp3OiI6ewpo1cO6cssao0SDv2/fr/gULvlb/k5/wVE4OL6LU0/QRdJ6orsa6bx+2kRFSjUZibDZ+&#10;vGcPiU4n0fn5yBkZyAMD9FRUMCCKtK1fT/nChTza08NQVxfuQCBkFqq03rDZIGQi+nF82HH9sHFx&#10;KY8Dlc8GdUSF4fXK6HRofT7ueughHnj22e1RaWkriIyEBQvoKChgs17PDkliyOXCDaQNDVFSX4+x&#10;rY3ohgaKHI6meJfrZPSGDVeSng4tLYj19chmM16bje7oaHYbjexPTqZpzhyqkpPpIazCXD3JPxs+&#10;ok+UbnAQy5tv8v3GRr7u86Gtq2PIYmHkhRdmJE2bVu43GnHb7Zg1GoRAAKGgAJqbYc+eV2Wzebp7&#10;5syckxMn8tiyZeydNm0s3akvLcVWUUHyyAhrz5whOzGR6fHxpHs8mL1e/MPDOJOSaO7s5FWzGack&#10;UTNlCq1XXUUz56dax/4NdfyofB5RR20YwYuRORDgiu3b+f7Pf05RU9OLgs/XjkYTjU6X6JOkUZck&#10;eSRB0ODzdeglyW30eGpFSRrF5+tCEDSYTMXk5z8q5+Yi2+005+dTZbOxOS6Ovbm5NCUl4Qq+ZagK&#10;P4Qqe/0nISwwaQGcTr61cyffOHKERJcLnn/+XxkcfI+4uK+Sk/NDMjOVNb6BAThx4k08nkZ53bpv&#10;npk3j/83cyZ7EhNxRUYyODhI5K5drD56lNu6u4lPSyMtLo5IpxNdXx9+i4VT8fFUut28azZTm55O&#10;y8qV9DHe/4eBAeTo6Iuv7ajjR+XziDpqwwgFIiDR7yfj+HEy3n+fdVu3Mrmj41Cq19ts9vv78fna&#10;CAQG0GiiiYiYg8GQNarRRHbl5yeNZmfTNHky7oIC3srO5pzFQtO773JOECApCbKzISYGgsWsIREB&#10;jN/hjqFeVP6xhILP6KjSsr27W0mtuVyQl8fXDh6k5Le/5ea6ui0aSRoiOfl6MjMhKkppgd7aWorf&#10;3zNaXHzlobvvZnNJCe++/DJyZycZGg1FJhPrhoeJHhigWKuF1FTcXV20dXfTbLPROHcuL8+axZGo&#10;qDHZPA0NBOLiIDLyoz+7OlZUPs+oozeM4IXIyLjnmzQ8jPXoUeLPneOy5mYSnE4IBBSZtNmMlJFB&#10;ICWFbrebY3l5jObl4TKZkFDy/67RUWRRBJNJuLA9hIAS9NxcJMWCmmb5hxO2OK9rbUVjNKJ96y3m&#10;19YyZ3iY9cPDFCQkoNdoEPbtQ3C7IRDw4XZXS3p9+sCcOVHV8+axV5Y56vUypbGRZLOZuZJEQkQE&#10;UYEAGr8fjyjS7PVSFhnJ4dhY9mdl0TV3Lk7Ob43wYcpGdVyoXHKoIzqMsEDkCX4HJTXjBYz338/Q&#10;ffeNGZ3Kr76KcP31imNCczOB9HS0KMFFg1JA6oMPNBMTwr5CQe/Cniwyapru78qFa0KtrcosKDub&#10;CCD+5EmWPPMM3zh9mszMTMwTJqCZNAlBo0F6+WWE11+/WTAaC1m58oct115Lp9nM/5w5w3+UlxMb&#10;H090Tg4WWUZ0OhHr6/Hl5OCYNIm329r4dWoqzilT6E1NxV1bq9RrRUWB2Xzxz8p4Kw0JNRCpXIKo&#10;IzqM4MUplC4LT5vhcmE3megiKJ/u70eOiTnPfTs0q9EHX+ILbfYigSj03YIyIwrwwUCkpls+hk+i&#10;FrxIZ1FQ1GpyYyNcfjnmQ4eYUFrKospKlogiS6OjMWdlKYq14WGE+nqEnTvh6NE1uFwnufPONgoL&#10;KXW7yXe7scuykkITRdyyTE9vL9WRkZSXlLB78WL2o/j1aRiX4YdL56Ww72P/YtjPuuBjvzouVC41&#10;1BEdxodd2AJh5aMazUWf8pF8yEXwr3qNysUJ25cfZjUDF9TIhBGaYVBRQeb27WR1d3Oly8XqwUGy&#10;IiMRS0rAYoETJ6C7G/nsWYTa2ucESRrC42nAZCpmzZoNREcrdWB6Pc7RUer9fk4nJlIzfz7H09Op&#10;OHSIVq0W8vMvagD6sYT3Bwr/nYrKpYQ6olU+l4TNLi8WiEIzUw1K2tML0NaGnJKi+LY1N2Oqrubh&#10;V17h8tZWohMTMcyfjyYxUdlAeTnyyy8fx+WqFKKjryIqykJamiIyqatTBAyTJuFfsICeggIej43l&#10;nZYWzqWm4p00aWxW4/H5COj16mmmovJRqGeIyueSjwlEAorLRKg+ywsEysvRNDWR1trK/zl7li/1&#10;9ZGcm4smL09pWzA0BFVVcPgwOBx7sdkWMm0a5OUBIPX14X/nHSnQ2Hij6bbbXm7buJFfZmbyJ4uF&#10;PoeDQHw8ehRjWb9eP9bwUJ3BqKh8DKrFj8qlSMgYVgb8AwNE7NjBnC1bWOz3s8RsZmZ2NixapHQn&#10;3btX8fqTZUViP3s2REcvRKMBsxlXVBRt3d2UJidTlZMjXj04eOtlN93E6dxcjhmNJAKD8fHj6z56&#10;/XhtjxqEVFQ+HjUQqVyqDB86hNXvZ8OBA9xSWspsmw3N7NlokpOVwtN334XDh48TGzuNpUuhsBB6&#10;e5H7+0EQaCsuZlNeHodaW3l/7VoEnQ7t1q3838LCte70dE5qteelAENde0HNNKiofCLUQKTymfPX&#10;iDgutmgfvongd/H0aawHD5Lb28uVLS2sGhykOCIC3RVXgNGoNIzbuhVaWiArC269dRpJScjd3Yy2&#10;tNCVlsa2+fPZk5BAaXs7Lbm5iLm5Y87n5pISKu12RmJjaZckunw+rMG+T2ofHhWVvxH1zk3lMycY&#10;YEKyd5nxgs6Qa7gv7OkhybwY9poAIG7Zwm1vvskKl4uZkZEkxceji4yE4WFFYHD8+DB2uyI6iIyE&#10;2FgC6em4fD72ms28XVzMqUmTOFFVxYhWq6TpgsahofPEcPYsmRYLcnw8cW43tbKMZLXSi1rfo6Ly&#10;N6OeOSqfOWGFxCH8wS8N42mvUEFnuMuACbBu3syVO3fy05oaYnNzEYuLlTYbFRVw/Di0tx/Car2M&#10;iRMhKwtJo6ErLY3dxcW8DmxPScHvcChqt5ER/BERF5fcDw0pajlZBpNJcUcXBMX12mBQ14NUVP5W&#10;1DNH5TMnTAEXmulcWNgZ/neamoh8800KPB6WDg5yz5kzRCckIGZmIvh8SvuFqiro7T1KamqJPHky&#10;Lr2ehtxcOqZP5+0ZM/gN480GQzOvkL2O6mihovIPRj3jVD5zLrL2E7I/Cs2CvIDc1ETU6Cg3/OEP&#10;LKisZHFMDHFRURhsNsX5+tgxOHNmF6JolVNSSjzTp9MydSpbDQZOW63snTOHbquVAbebQLD9tRD2&#10;HuNvrgYiFZV/KOoZp/KZc8GMKPRzBMrMKDAwgO7YMe55/XVuqqsj3WhEk5WFkJCgrP8cPAjV1b/E&#10;YpnPggUlo4sWsSkvjxfS0jiTlMTg8eN47XZITT2vC+2F7wnqOo+KymeCetapfOaEuqP6fAR0OsV+&#10;x+kk8k9/4rKWFi7v72fD8eO+GJtNJ0ydqnSvHRiAujrkjg5csuzrnDtXd2L5ct6eN48tcXE4AdfA&#10;ALLBoKznMG7rE77mdCFqWk5F5TNAPetUPjUuJq/+KJ+90N/6+2Wio4kA/C0t2MrKWL9nD+sPHWKG&#10;yYR9wgRl9iNJ0NYGtbX4DQaGJkzgaEICL0+aRMXKldRZrQwxPsMJN5INdzwP/e2iqIFIReUfj3rW&#10;qXxqBIONCGP2NhcKDkIiBMHjQW5qgpMnwe+HyZOJ6O3lnuee41/379+bGBOzUJg5EwoKFFXaa68h&#10;19X9nszMjfKXvsSvZ83iVyUldKC4l9PZiWyzjTUc/ChE1JmPiso/FerZqPKpERaIdIwHolB7DAGl&#10;7ickDjB0dJC6axfTjxxhZUcHczs7SY+IQD9rFths0NGhzIA6O/GZTJQuX87mdevYmp5OHeBzuZCC&#10;aTfg42cz4bMyNRCpqPzzoJ6NKp8aH+J8EJ4SSwAsIyOYX3qJ63btYkV7O4UGA9acHMTMTKVGp6UF&#10;WlqQLRZ64uPZlpHBu4sXs7eoCAfg8/mQdbpxxZsaVFRUPt+oFj8qnxoXrgd5vRA0ANUA+qYm5MZG&#10;VuzYwUMvvviiZcaMG4UbblDEBENDsGMHcnn5rwPFxV8b+O532TpvHrf+5S9IRiMUFSG43chGI+h0&#10;Y5Y7qq2OisolgHorqfKpcfSoPGaLY7WiBeTmZiIPH2b5wYNcXlXFEkkiIy4OYeJEiI6Gpibkykok&#10;SWIwNZWdU6fy1sKFlAYCNEyd+gF5dUj5Fip8DaBKrlVUPveoMyKVT42ICOjoQJecjBHw1day7Ikn&#10;uLWsjKVWK3F5eYrDdV8fnDoFPT1gt1Oemcm+xYvZffnlHLRY6Adklws4v5V2OB8oQlVRUfn8ot5K&#10;qlyUT9LWvK8PGhsVYcH06aRUVjKhpYV7N21ikdPp0F15ZTzp6crfz5whcOaMw1dcHF+xcSM/WrSI&#10;PSgzGz9KcLGg3CANMi6zHmvtHUbosV+dEamofL5Rz2CVixIqMmVc+XbhWDExrogzHj5MzOnTzCkr&#10;Y11DA1dbLOiLixFMJujshIYGvIEAXQkJ7Fy6lDeWLmVfaiojKJ1ThRkzkILvpWdc5h3e4+dCQp9H&#10;FSuoqHzOUc9glYtykUAUnh4TgAygf3iY5CNHWPbww3zJ7aY4NxdLXp6Spjt2DKqrITeXiuhoXs7I&#10;YM+GDRy323F3dOCPigKPZ3yjMTF/22dVA5GKyucb9QxWuSgf4v+mBwweD/a2Nmbt28fit95ieX19&#10;b3Zeno21axXvt1OnoLS0aiQ2duKx229n17p1PBEfjwQMoRiYagCfGkBUVFRADUQqH8JFApEGSKyp&#10;YcmWLXzlvfcoqqx8JCY6+lrxrrsy6euDmhrknh7aRJFj69fzbnExL8ybhxtlViUy3vBOAwTUQKSi&#10;ogKqak7lowlvkyD4/aQfPMjNzzzjXDw6ekwwmYrQamPYswd3SQmtkyfz2/R02u12tq5ahbOqikBP&#10;D8TFAeMpPvgIrzcVFZUvHmogUvkowiXSslZLV1IS+ydOjFrS17fEl59PVX4+b1x1FbtsNroCASyi&#10;iHNggD6nEyZOPG9byhRLnQWpqKhcgHpVUPlYwtJ0ViCqt5e7Bgc5m5XFaygBxht8qoCipgs1s/Oj&#10;qtpUVFRUVP63yLIc+hJlWdbLshwly7Lh6FFZF/xd+HM0snz+71VUVFQ+CvVWVeWv4sKA0t+vfHe5&#10;IDlZSbl9VM8hFRUVFRUVFRUVFRUVFRUVFRUVFRUVFRUVFRUVFRUVFRUVFRUVFRUVFRUVFRUVFRUV&#10;FRUVFRUVlS8u/x/+Kei5C1KBlgAAAABJRU5ErkJgglBLAwQUAAYACAAAACEA4itK9uEAAAAKAQAA&#10;DwAAAGRycy9kb3ducmV2LnhtbEyPT0vDQBDF74LfYRnBm938q60xm1KKeioFW6F4mybTJDS7G7Lb&#10;JP32jic9DTPv8eb3stWkWzFQ7xprFISzAASZwpaNqRR8Hd6fliCcR1Niaw0puJGDVX5/l2Fa2tF8&#10;0rD3leAQ41JUUHvfpVK6oiaNbmY7Mqydba/R89pXsuxx5HDdyigInqXGxvCHGjva1FRc9let4GPE&#10;cR2Hb8P2ct7cvg/z3XEbklKPD9P6FYSnyf+Z4Ref0SFnppO9mtKJVkESJTFbFUQLnmxYvCTc5cSH&#10;eRyAzDP5v0L+A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M22&#10;Q9mqAgAAhAYAAA4AAAAAAAAAAAAAAAAAOgIAAGRycy9lMm9Eb2MueG1sUEsBAi0ACgAAAAAAAAAh&#10;ABbDL94YHAEAGBwBABQAAAAAAAAAAAAAAAAAEAUAAGRycy9tZWRpYS9pbWFnZTEucG5nUEsBAi0A&#10;FAAGAAgAAAAhAOIrSvbhAAAACgEAAA8AAAAAAAAAAAAAAAAAWiEBAGRycy9kb3ducmV2LnhtbFBL&#10;AQItABQABgAIAAAAIQCqJg6+vAAAACEBAAAZAAAAAAAAAAAAAAAAAGgiAQBkcnMvX3JlbHMvZTJv&#10;RG9jLnhtbC5yZWxzUEsFBgAAAAAGAAYAfAEAAFsj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190;width:23336;height:14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yKrwgAAANoAAAAPAAAAZHJzL2Rvd25yZXYueG1sRI9Bi8Iw&#10;FITvgv8hPMGbpq6waDXKIsgqVNC67PnRPNuyzUtpUq3++o0geBxm5htmue5MJa7UuNKygsk4AkGc&#10;WV1yruDnvB3NQDiPrLGyTAru5GC96veWGGt74xNdU5+LAGEXo4LC+zqW0mUFGXRjWxMH72Ibgz7I&#10;Jpe6wVuAm0p+RNGnNFhyWCiwpk1B2V/aGgWHUs/b/fHx8L/fm11u2sQliVNqOOi+FiA8df4dfrV3&#10;WsEUnlfCDZCrfwAAAP//AwBQSwECLQAUAAYACAAAACEA2+H2y+4AAACFAQAAEwAAAAAAAAAAAAAA&#10;AAAAAAAAW0NvbnRlbnRfVHlwZXNdLnhtbFBLAQItABQABgAIAAAAIQBa9CxbvwAAABUBAAALAAAA&#10;AAAAAAAAAAAAAB8BAABfcmVscy8ucmVsc1BLAQItABQABgAIAAAAIQCetyKr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23526;height:14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AF4333" w:rsidRDefault="00AF4333">
                        <w:pPr>
                          <w:rPr>
                            <w:sz w:val="28"/>
                          </w:rPr>
                        </w:pPr>
                      </w:p>
                      <w:p w:rsidR="00AF4333" w:rsidRDefault="00AF4333">
                        <w:pPr>
                          <w:rPr>
                            <w:sz w:val="28"/>
                          </w:rPr>
                        </w:pPr>
                      </w:p>
                      <w:p w:rsidR="00AF4333" w:rsidRDefault="00AF4333">
                        <w:pPr>
                          <w:rPr>
                            <w:sz w:val="28"/>
                          </w:rPr>
                        </w:pPr>
                      </w:p>
                      <w:p w:rsidR="00AF4333" w:rsidRDefault="00AF4333">
                        <w:pPr>
                          <w:rPr>
                            <w:sz w:val="28"/>
                          </w:rPr>
                        </w:pPr>
                      </w:p>
                      <w:p w:rsidR="00AF4333" w:rsidRDefault="00AF4333">
                        <w:pPr>
                          <w:rPr>
                            <w:sz w:val="28"/>
                          </w:rPr>
                        </w:pPr>
                      </w:p>
                      <w:p w:rsidR="00AF4333" w:rsidRDefault="00AF4333">
                        <w:pPr>
                          <w:spacing w:before="2"/>
                          <w:rPr>
                            <w:sz w:val="28"/>
                          </w:rPr>
                        </w:pPr>
                      </w:p>
                      <w:p w:rsidR="00AF4333" w:rsidRDefault="00000000">
                        <w:pPr>
                          <w:spacing w:before="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CAROLINA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MARZÁN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PINTO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F4333" w:rsidRDefault="00000000">
      <w:pPr>
        <w:pStyle w:val="Textoindependiente"/>
        <w:spacing w:before="161" w:line="360" w:lineRule="auto"/>
        <w:ind w:left="3981" w:right="2575" w:hanging="654"/>
      </w:pPr>
      <w:r>
        <w:t>H.</w:t>
      </w:r>
      <w:r>
        <w:rPr>
          <w:spacing w:val="-10"/>
        </w:rPr>
        <w:t xml:space="preserve"> </w:t>
      </w:r>
      <w:r>
        <w:t>Diputada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República Distrito Número 6</w:t>
      </w:r>
    </w:p>
    <w:sectPr w:rsidR="00AF4333">
      <w:pgSz w:w="12240" w:h="15840"/>
      <w:pgMar w:top="2640" w:right="1020" w:bottom="280" w:left="1020" w:header="8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769F9" w:rsidRDefault="001769F9">
      <w:r>
        <w:separator/>
      </w:r>
    </w:p>
  </w:endnote>
  <w:endnote w:type="continuationSeparator" w:id="0">
    <w:p w:rsidR="001769F9" w:rsidRDefault="0017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769F9" w:rsidRDefault="001769F9">
      <w:r>
        <w:separator/>
      </w:r>
    </w:p>
  </w:footnote>
  <w:footnote w:type="continuationSeparator" w:id="0">
    <w:p w:rsidR="001769F9" w:rsidRDefault="0017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F4333" w:rsidRDefault="00000000">
    <w:pPr>
      <w:pStyle w:val="Textoindependiente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487532032" behindDoc="1" locked="0" layoutInCell="1" allowOverlap="1">
          <wp:simplePos x="0" y="0"/>
          <wp:positionH relativeFrom="page">
            <wp:posOffset>3298711</wp:posOffset>
          </wp:positionH>
          <wp:positionV relativeFrom="page">
            <wp:posOffset>518235</wp:posOffset>
          </wp:positionV>
          <wp:extent cx="1205897" cy="116438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897" cy="1164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D77B3F"/>
    <w:multiLevelType w:val="hybridMultilevel"/>
    <w:tmpl w:val="D952BB2C"/>
    <w:lvl w:ilvl="0" w:tplc="FFA8838C">
      <w:start w:val="1"/>
      <w:numFmt w:val="decimal"/>
      <w:lvlText w:val="%1."/>
      <w:lvlJc w:val="left"/>
      <w:pPr>
        <w:ind w:left="837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es-ES" w:eastAsia="en-US" w:bidi="ar-SA"/>
      </w:rPr>
    </w:lvl>
    <w:lvl w:ilvl="1" w:tplc="2E6AE41C">
      <w:numFmt w:val="bullet"/>
      <w:lvlText w:val="•"/>
      <w:lvlJc w:val="left"/>
      <w:pPr>
        <w:ind w:left="1776" w:hanging="360"/>
      </w:pPr>
      <w:rPr>
        <w:rFonts w:hint="default"/>
        <w:lang w:val="es-ES" w:eastAsia="en-US" w:bidi="ar-SA"/>
      </w:rPr>
    </w:lvl>
    <w:lvl w:ilvl="2" w:tplc="835AA5D6">
      <w:numFmt w:val="bullet"/>
      <w:lvlText w:val="•"/>
      <w:lvlJc w:val="left"/>
      <w:pPr>
        <w:ind w:left="2712" w:hanging="360"/>
      </w:pPr>
      <w:rPr>
        <w:rFonts w:hint="default"/>
        <w:lang w:val="es-ES" w:eastAsia="en-US" w:bidi="ar-SA"/>
      </w:rPr>
    </w:lvl>
    <w:lvl w:ilvl="3" w:tplc="6D90C178">
      <w:numFmt w:val="bullet"/>
      <w:lvlText w:val="•"/>
      <w:lvlJc w:val="left"/>
      <w:pPr>
        <w:ind w:left="3648" w:hanging="360"/>
      </w:pPr>
      <w:rPr>
        <w:rFonts w:hint="default"/>
        <w:lang w:val="es-ES" w:eastAsia="en-US" w:bidi="ar-SA"/>
      </w:rPr>
    </w:lvl>
    <w:lvl w:ilvl="4" w:tplc="90548662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5" w:tplc="F5460C3E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 w:tplc="07861ABA">
      <w:numFmt w:val="bullet"/>
      <w:lvlText w:val="•"/>
      <w:lvlJc w:val="left"/>
      <w:pPr>
        <w:ind w:left="6456" w:hanging="360"/>
      </w:pPr>
      <w:rPr>
        <w:rFonts w:hint="default"/>
        <w:lang w:val="es-ES" w:eastAsia="en-US" w:bidi="ar-SA"/>
      </w:rPr>
    </w:lvl>
    <w:lvl w:ilvl="7" w:tplc="9100129C">
      <w:numFmt w:val="bullet"/>
      <w:lvlText w:val="•"/>
      <w:lvlJc w:val="left"/>
      <w:pPr>
        <w:ind w:left="7392" w:hanging="360"/>
      </w:pPr>
      <w:rPr>
        <w:rFonts w:hint="default"/>
        <w:lang w:val="es-ES" w:eastAsia="en-US" w:bidi="ar-SA"/>
      </w:rPr>
    </w:lvl>
    <w:lvl w:ilvl="8" w:tplc="6A16557E">
      <w:numFmt w:val="bullet"/>
      <w:lvlText w:val="•"/>
      <w:lvlJc w:val="left"/>
      <w:pPr>
        <w:ind w:left="8328" w:hanging="360"/>
      </w:pPr>
      <w:rPr>
        <w:rFonts w:hint="default"/>
        <w:lang w:val="es-ES" w:eastAsia="en-US" w:bidi="ar-SA"/>
      </w:rPr>
    </w:lvl>
  </w:abstractNum>
  <w:num w:numId="1" w16cid:durableId="368840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33"/>
    <w:rsid w:val="001769F9"/>
    <w:rsid w:val="008021E0"/>
    <w:rsid w:val="00AF4333"/>
    <w:rsid w:val="00CD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C65B2-6A33-444A-8527-D36CCB6F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117"/>
      <w:jc w:val="both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837" w:right="11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5500</Characters>
  <Application>Microsoft Office Word</Application>
  <DocSecurity>0</DocSecurity>
  <Lines>45</Lines>
  <Paragraphs>12</Paragraphs>
  <ScaleCrop>false</ScaleCrop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LEY "¡Chipéalo, Registralo!"</dc:title>
  <cp:lastModifiedBy>Guillermo Diaz Vallejos</cp:lastModifiedBy>
  <cp:revision>1</cp:revision>
  <dcterms:created xsi:type="dcterms:W3CDTF">2024-09-16T13:55:00Z</dcterms:created>
  <dcterms:modified xsi:type="dcterms:W3CDTF">2024-10-16T14:05:00Z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Producer">
    <vt:lpwstr>Skia/PDF m130 Google Docs Renderer</vt:lpwstr>
  </property>
  <property fmtid="{D5CDD505-2E9C-101B-9397-08002B2CF9AE}" pid="4" name="LastSaved">
    <vt:filetime>2024-09-16T00:00:00Z</vt:filetime>
  </property>
</Properties>
</file>