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F72D" w14:textId="272FD39F" w:rsidR="006B4B81" w:rsidRPr="001E338A" w:rsidRDefault="004801C4" w:rsidP="004C666E">
      <w:pPr>
        <w:tabs>
          <w:tab w:val="left" w:pos="2592"/>
        </w:tabs>
        <w:spacing w:line="360" w:lineRule="auto"/>
        <w:ind w:firstLine="2694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A8FE5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83.35pt;margin-top:-.05pt;width:91.5pt;height:26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" filled="f" stroked="f">
            <v:textbox>
              <w:txbxContent>
                <w:p w14:paraId="2D65934F" w14:textId="33134D39" w:rsidR="006B4B81" w:rsidRPr="00AE0F30" w:rsidRDefault="00734291" w:rsidP="006B4B81">
                  <w:pPr>
                    <w:pStyle w:val="Heading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proofErr w:type="spellStart"/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proofErr w:type="spellEnd"/>
                  <w:r>
                    <w:rPr>
                      <w:rFonts w:cs="Courier New"/>
                      <w:i w:val="0"/>
                      <w:szCs w:val="16"/>
                    </w:rPr>
                    <w:t>/</w:t>
                  </w:r>
                  <w:proofErr w:type="spellStart"/>
                  <w:r>
                    <w:rPr>
                      <w:rFonts w:cs="Courier New"/>
                      <w:i w:val="0"/>
                      <w:szCs w:val="16"/>
                    </w:rPr>
                    <w:t>c</w:t>
                  </w:r>
                  <w:r w:rsidR="0095586A">
                    <w:rPr>
                      <w:rFonts w:cs="Courier New"/>
                      <w:i w:val="0"/>
                      <w:szCs w:val="16"/>
                    </w:rPr>
                    <w:t>ga</w:t>
                  </w:r>
                  <w:proofErr w:type="spellEnd"/>
                </w:p>
                <w:p w14:paraId="2CD0F91E" w14:textId="1094CFE6" w:rsidR="006B4B81" w:rsidRPr="00AE0F30" w:rsidRDefault="006B4B81" w:rsidP="006B4B81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1E338A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95586A" w:rsidRPr="001E338A">
                    <w:rPr>
                      <w:rFonts w:ascii="Courier New" w:hAnsi="Courier New" w:cs="Courier New"/>
                      <w:sz w:val="16"/>
                      <w:szCs w:val="16"/>
                    </w:rPr>
                    <w:t>6</w:t>
                  </w:r>
                  <w:r w:rsidR="0069497D" w:rsidRPr="001E338A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BE51F4" w:rsidRPr="001E338A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734291" w:rsidRPr="001E338A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734291">
                    <w:rPr>
                      <w:rFonts w:ascii="Courier New" w:hAnsi="Courier New" w:cs="Courier New"/>
                      <w:sz w:val="16"/>
                      <w:szCs w:val="16"/>
                    </w:rPr>
                    <w:t>37</w:t>
                  </w:r>
                  <w:r w:rsidR="004F66AC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AE2D62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6B4B81" w:rsidRPr="001E338A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6B4B81" w:rsidRPr="001E338A">
        <w:rPr>
          <w:rFonts w:ascii="Courier New" w:hAnsi="Courier New" w:cs="Courier New"/>
          <w:sz w:val="24"/>
          <w:szCs w:val="24"/>
        </w:rPr>
        <w:t>Nº</w:t>
      </w:r>
      <w:proofErr w:type="spellEnd"/>
      <w:r w:rsidR="00E008F3">
        <w:rPr>
          <w:rFonts w:ascii="Courier New" w:hAnsi="Courier New" w:cs="Courier New"/>
          <w:sz w:val="24"/>
          <w:szCs w:val="24"/>
        </w:rPr>
        <w:t xml:space="preserve"> </w:t>
      </w:r>
      <w:r w:rsidR="00E008F3" w:rsidRPr="00E008F3">
        <w:rPr>
          <w:rFonts w:ascii="Courier New" w:hAnsi="Courier New" w:cs="Courier New"/>
          <w:sz w:val="24"/>
          <w:szCs w:val="24"/>
        </w:rPr>
        <w:t>19</w:t>
      </w:r>
      <w:r w:rsidR="00E008F3">
        <w:rPr>
          <w:rFonts w:ascii="Courier New" w:hAnsi="Courier New" w:cs="Courier New"/>
          <w:sz w:val="24"/>
          <w:szCs w:val="24"/>
        </w:rPr>
        <w:t>.</w:t>
      </w:r>
      <w:r w:rsidR="00E008F3" w:rsidRPr="00E008F3">
        <w:rPr>
          <w:rFonts w:ascii="Courier New" w:hAnsi="Courier New" w:cs="Courier New"/>
          <w:sz w:val="24"/>
          <w:szCs w:val="24"/>
        </w:rPr>
        <w:t>752</w:t>
      </w:r>
    </w:p>
    <w:p w14:paraId="39CE4025" w14:textId="77777777" w:rsidR="001E338A" w:rsidRPr="001E338A" w:rsidRDefault="001E338A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5D5A8B2E" w14:textId="3313B1EC" w:rsidR="006B4B81" w:rsidRPr="001E338A" w:rsidRDefault="006B4B81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  <w:r w:rsidRPr="001E338A">
        <w:rPr>
          <w:rFonts w:ascii="Courier New" w:hAnsi="Courier New" w:cs="Courier New"/>
          <w:sz w:val="24"/>
          <w:szCs w:val="24"/>
        </w:rPr>
        <w:t xml:space="preserve">VALPARAÍSO, </w:t>
      </w:r>
      <w:r w:rsidR="0069497D" w:rsidRPr="001E338A">
        <w:rPr>
          <w:rFonts w:ascii="Courier New" w:hAnsi="Courier New" w:cs="Courier New"/>
          <w:sz w:val="24"/>
          <w:szCs w:val="24"/>
        </w:rPr>
        <w:t>7 de agosto</w:t>
      </w:r>
      <w:r w:rsidR="002161AE" w:rsidRPr="001E338A">
        <w:rPr>
          <w:rFonts w:ascii="Courier New" w:hAnsi="Courier New" w:cs="Courier New"/>
          <w:sz w:val="24"/>
          <w:szCs w:val="24"/>
        </w:rPr>
        <w:t xml:space="preserve"> de 2024</w:t>
      </w:r>
    </w:p>
    <w:p w14:paraId="759A38C0" w14:textId="77777777" w:rsidR="00CE6967" w:rsidRPr="001E338A" w:rsidRDefault="00CE6967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3880242C" w14:textId="77777777" w:rsidR="003602EB" w:rsidRPr="001E338A" w:rsidRDefault="003602EB" w:rsidP="004C666E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  <w:sz w:val="24"/>
          <w:szCs w:val="24"/>
        </w:rPr>
      </w:pPr>
    </w:p>
    <w:p w14:paraId="26F880BB" w14:textId="77777777" w:rsidR="006B4B81" w:rsidRPr="001E338A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1E338A">
        <w:rPr>
          <w:rFonts w:ascii="Courier New" w:eastAsia="Calibri" w:hAnsi="Courier New" w:cs="Courier New"/>
          <w:sz w:val="24"/>
          <w:szCs w:val="24"/>
          <w:lang w:val="es-ES" w:eastAsia="en-US"/>
        </w:rPr>
        <w:t>A S.E. EL</w:t>
      </w:r>
    </w:p>
    <w:p w14:paraId="266F4A1F" w14:textId="77777777" w:rsidR="006B4B81" w:rsidRPr="001E338A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1E338A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PRESIDENTE </w:t>
      </w:r>
    </w:p>
    <w:p w14:paraId="167B45FB" w14:textId="77777777" w:rsidR="006B4B81" w:rsidRPr="001E338A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1E338A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23862F0" w14:textId="77777777" w:rsidR="006B4B81" w:rsidRPr="001E338A" w:rsidRDefault="006B4B81" w:rsidP="004C666E">
      <w:pPr>
        <w:framePr w:w="1488" w:h="1276" w:hSpace="141" w:wrap="around" w:vAnchor="text" w:hAnchor="page" w:x="710" w:y="422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1E338A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18383FDF" w14:textId="77777777" w:rsidR="006B4B81" w:rsidRPr="001E338A" w:rsidRDefault="006B4B81" w:rsidP="004C666E">
      <w:pPr>
        <w:framePr w:w="1488" w:h="1276" w:hSpace="141" w:wrap="around" w:vAnchor="text" w:hAnchor="page" w:x="710" w:y="422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5FEF7F59" w14:textId="5AF7CF10" w:rsidR="001B5CEC" w:rsidRPr="001E338A" w:rsidRDefault="006B4B81" w:rsidP="00687776">
      <w:pPr>
        <w:tabs>
          <w:tab w:val="left" w:pos="2520"/>
        </w:tabs>
        <w:spacing w:line="360" w:lineRule="auto"/>
        <w:ind w:firstLine="2694"/>
        <w:jc w:val="both"/>
        <w:rPr>
          <w:rFonts w:ascii="Courier New" w:hAnsi="Courier New" w:cs="Courier New"/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C￡mara"/>
        </w:smartTagPr>
        <w:r w:rsidRPr="001E338A">
          <w:rPr>
            <w:rFonts w:ascii="Courier New" w:hAnsi="Courier New" w:cs="Courier New"/>
            <w:sz w:val="24"/>
            <w:szCs w:val="24"/>
          </w:rPr>
          <w:t>La Cámara</w:t>
        </w:r>
      </w:smartTag>
      <w:r w:rsidRPr="001E338A">
        <w:rPr>
          <w:rFonts w:ascii="Courier New" w:hAnsi="Courier New" w:cs="Courier New"/>
          <w:sz w:val="24"/>
          <w:szCs w:val="24"/>
        </w:rPr>
        <w:t xml:space="preserve"> de Diputados, en sesión de esta fecha, ha dado su aprobación al proyecto de ley de ese H. Senado que</w:t>
      </w:r>
      <w:r w:rsidR="0069497D" w:rsidRPr="001E338A">
        <w:rPr>
          <w:rFonts w:ascii="Courier New" w:hAnsi="Courier New" w:cs="Courier New"/>
          <w:sz w:val="24"/>
          <w:szCs w:val="24"/>
        </w:rPr>
        <w:t xml:space="preserve"> </w:t>
      </w:r>
      <w:r w:rsidR="0064276A" w:rsidRPr="001E338A">
        <w:rPr>
          <w:rFonts w:ascii="Courier New" w:hAnsi="Courier New" w:cs="Courier New"/>
          <w:sz w:val="24"/>
          <w:szCs w:val="24"/>
        </w:rPr>
        <w:t xml:space="preserve">modifica la ley </w:t>
      </w:r>
      <w:proofErr w:type="spellStart"/>
      <w:r w:rsidR="0064276A" w:rsidRPr="001E338A">
        <w:rPr>
          <w:rFonts w:ascii="Courier New" w:hAnsi="Courier New" w:cs="Courier New"/>
          <w:sz w:val="24"/>
          <w:szCs w:val="24"/>
        </w:rPr>
        <w:t>N°</w:t>
      </w:r>
      <w:proofErr w:type="spellEnd"/>
      <w:r w:rsidR="0064276A" w:rsidRPr="001E338A">
        <w:rPr>
          <w:rFonts w:ascii="Courier New" w:hAnsi="Courier New" w:cs="Courier New"/>
          <w:sz w:val="24"/>
          <w:szCs w:val="24"/>
        </w:rPr>
        <w:t xml:space="preserve"> 21.368, que regula la entrega de plásticos de un solo uso y las botellas plásticas, y modifica los cuerpos legales que indica, en materia de plazos de </w:t>
      </w:r>
      <w:proofErr w:type="gramStart"/>
      <w:r w:rsidR="0064276A" w:rsidRPr="001E338A">
        <w:rPr>
          <w:rFonts w:ascii="Courier New" w:hAnsi="Courier New" w:cs="Courier New"/>
          <w:sz w:val="24"/>
          <w:szCs w:val="24"/>
        </w:rPr>
        <w:t>entrada en vigencia</w:t>
      </w:r>
      <w:proofErr w:type="gramEnd"/>
      <w:r w:rsidR="0064276A" w:rsidRPr="001E338A">
        <w:rPr>
          <w:rFonts w:ascii="Courier New" w:hAnsi="Courier New" w:cs="Courier New"/>
          <w:sz w:val="24"/>
          <w:szCs w:val="24"/>
        </w:rPr>
        <w:t xml:space="preserve"> de sus obligaciones</w:t>
      </w:r>
      <w:r w:rsidRPr="001E338A">
        <w:rPr>
          <w:rFonts w:ascii="Courier New" w:hAnsi="Courier New" w:cs="Courier New"/>
          <w:sz w:val="24"/>
          <w:szCs w:val="24"/>
          <w:lang w:val="es-CL"/>
        </w:rPr>
        <w:t xml:space="preserve">, correspondiente </w:t>
      </w:r>
      <w:r w:rsidR="000C6758" w:rsidRPr="001E338A">
        <w:rPr>
          <w:rFonts w:ascii="Courier New" w:hAnsi="Courier New" w:cs="Courier New"/>
          <w:sz w:val="24"/>
          <w:szCs w:val="24"/>
          <w:lang w:val="es-CL"/>
        </w:rPr>
        <w:t>a</w:t>
      </w:r>
      <w:r w:rsidR="00216A29" w:rsidRPr="001E338A">
        <w:rPr>
          <w:rFonts w:ascii="Courier New" w:hAnsi="Courier New" w:cs="Courier New"/>
          <w:sz w:val="24"/>
          <w:szCs w:val="24"/>
          <w:lang w:val="es-CL"/>
        </w:rPr>
        <w:t>l</w:t>
      </w:r>
      <w:r w:rsidR="0064276A" w:rsidRPr="001E338A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="000C6758" w:rsidRPr="001E338A">
        <w:rPr>
          <w:rFonts w:ascii="Courier New" w:hAnsi="Courier New" w:cs="Courier New"/>
          <w:sz w:val="24"/>
          <w:szCs w:val="24"/>
          <w:lang w:val="es-CL"/>
        </w:rPr>
        <w:t>bolet</w:t>
      </w:r>
      <w:r w:rsidR="00216A29" w:rsidRPr="001E338A">
        <w:rPr>
          <w:rFonts w:ascii="Courier New" w:hAnsi="Courier New" w:cs="Courier New"/>
          <w:sz w:val="24"/>
          <w:szCs w:val="24"/>
          <w:lang w:val="es-CL"/>
        </w:rPr>
        <w:t>í</w:t>
      </w:r>
      <w:r w:rsidR="000C6758" w:rsidRPr="001E338A">
        <w:rPr>
          <w:rFonts w:ascii="Courier New" w:hAnsi="Courier New" w:cs="Courier New"/>
          <w:sz w:val="24"/>
          <w:szCs w:val="24"/>
          <w:lang w:val="es-CL"/>
        </w:rPr>
        <w:t xml:space="preserve">n </w:t>
      </w:r>
      <w:proofErr w:type="spellStart"/>
      <w:r w:rsidR="000C6758" w:rsidRPr="001E338A">
        <w:rPr>
          <w:rFonts w:ascii="Courier New" w:hAnsi="Courier New" w:cs="Courier New"/>
          <w:sz w:val="24"/>
          <w:szCs w:val="24"/>
          <w:lang w:val="es-CL"/>
        </w:rPr>
        <w:t>Nº</w:t>
      </w:r>
      <w:proofErr w:type="spellEnd"/>
      <w:r w:rsidR="00A272D4" w:rsidRPr="001E338A">
        <w:rPr>
          <w:rFonts w:ascii="Courier New" w:hAnsi="Courier New" w:cs="Courier New"/>
          <w:sz w:val="24"/>
          <w:szCs w:val="24"/>
          <w:lang w:val="es-CL"/>
        </w:rPr>
        <w:t xml:space="preserve"> </w:t>
      </w:r>
      <w:r w:rsidR="008C377E" w:rsidRPr="001E338A">
        <w:rPr>
          <w:rFonts w:ascii="Courier New" w:hAnsi="Courier New" w:cs="Courier New"/>
          <w:sz w:val="24"/>
          <w:szCs w:val="24"/>
          <w:lang w:val="es-CL"/>
        </w:rPr>
        <w:t>16</w:t>
      </w:r>
      <w:r w:rsidR="00A272D4" w:rsidRPr="001E338A">
        <w:rPr>
          <w:rFonts w:ascii="Courier New" w:hAnsi="Courier New" w:cs="Courier New"/>
          <w:sz w:val="24"/>
          <w:szCs w:val="24"/>
          <w:lang w:val="es-CL"/>
        </w:rPr>
        <w:t>.</w:t>
      </w:r>
      <w:r w:rsidR="008C377E" w:rsidRPr="001E338A">
        <w:rPr>
          <w:rFonts w:ascii="Courier New" w:hAnsi="Courier New" w:cs="Courier New"/>
          <w:sz w:val="24"/>
          <w:szCs w:val="24"/>
          <w:lang w:val="es-CL"/>
        </w:rPr>
        <w:t>849-12</w:t>
      </w:r>
      <w:r w:rsidR="005510FB" w:rsidRPr="001E338A">
        <w:rPr>
          <w:rFonts w:ascii="Courier New" w:hAnsi="Courier New" w:cs="Courier New"/>
          <w:sz w:val="24"/>
          <w:szCs w:val="24"/>
          <w:lang w:val="es-CL"/>
        </w:rPr>
        <w:t>(S)</w:t>
      </w:r>
      <w:r w:rsidR="000C6758" w:rsidRPr="001E338A">
        <w:rPr>
          <w:rFonts w:ascii="Courier New" w:hAnsi="Courier New" w:cs="Courier New"/>
          <w:sz w:val="24"/>
          <w:szCs w:val="24"/>
          <w:lang w:val="es-CL"/>
        </w:rPr>
        <w:t xml:space="preserve">, </w:t>
      </w:r>
      <w:r w:rsidRPr="001E338A">
        <w:rPr>
          <w:rFonts w:ascii="Courier New" w:hAnsi="Courier New" w:cs="Courier New"/>
          <w:sz w:val="24"/>
          <w:szCs w:val="24"/>
        </w:rPr>
        <w:t>con las siguientes enmiendas:</w:t>
      </w:r>
    </w:p>
    <w:p w14:paraId="7AD2D230" w14:textId="77777777" w:rsidR="00D67161" w:rsidRPr="001E338A" w:rsidRDefault="00D67161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73056BE" w14:textId="21A2DC01" w:rsidR="00322631" w:rsidRPr="001E338A" w:rsidRDefault="009512DB" w:rsidP="00977DCA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1E338A">
        <w:rPr>
          <w:rFonts w:ascii="Courier New" w:hAnsi="Courier New" w:cs="Courier New"/>
          <w:b/>
          <w:bCs/>
          <w:sz w:val="24"/>
          <w:szCs w:val="24"/>
          <w:lang w:val="es-ES"/>
        </w:rPr>
        <w:t>ARTÍCULO ÚNICO</w:t>
      </w:r>
    </w:p>
    <w:p w14:paraId="21EB08AD" w14:textId="77777777" w:rsidR="00977DCA" w:rsidRPr="001E338A" w:rsidRDefault="00977DCA" w:rsidP="00977DCA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798D8613" w14:textId="634088B8" w:rsidR="00322720" w:rsidRPr="001E338A" w:rsidRDefault="00611692" w:rsidP="00611692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1E338A">
        <w:rPr>
          <w:rFonts w:ascii="Courier New" w:hAnsi="Courier New" w:cs="Courier New"/>
          <w:b/>
          <w:bCs/>
          <w:sz w:val="24"/>
          <w:szCs w:val="24"/>
          <w:lang w:val="es-ES"/>
        </w:rPr>
        <w:t>N</w:t>
      </w:r>
      <w:r w:rsidR="00322720" w:rsidRPr="001E338A">
        <w:rPr>
          <w:rFonts w:ascii="Courier New" w:hAnsi="Courier New" w:cs="Courier New"/>
          <w:b/>
          <w:bCs/>
          <w:sz w:val="24"/>
          <w:szCs w:val="24"/>
          <w:lang w:val="es-ES"/>
        </w:rPr>
        <w:t>umeral 2</w:t>
      </w:r>
    </w:p>
    <w:p w14:paraId="1E7F8FC7" w14:textId="77777777" w:rsidR="00C838D2" w:rsidRPr="001E338A" w:rsidRDefault="00C838D2" w:rsidP="00322720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D8BD5E8" w14:textId="0D7C92B3" w:rsidR="00CB6FD1" w:rsidRPr="001E338A" w:rsidRDefault="00CB6FD1" w:rsidP="00CB6FD1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1E338A">
        <w:rPr>
          <w:rFonts w:ascii="Courier New" w:hAnsi="Courier New" w:cs="Courier New"/>
          <w:b/>
          <w:bCs/>
          <w:sz w:val="24"/>
          <w:szCs w:val="24"/>
          <w:lang w:val="es-ES"/>
        </w:rPr>
        <w:t>Literal a)</w:t>
      </w:r>
    </w:p>
    <w:p w14:paraId="5465861C" w14:textId="1084FF75" w:rsidR="00CB6FD1" w:rsidRPr="001E338A" w:rsidRDefault="00CB6FD1" w:rsidP="00CB6FD1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1E338A">
        <w:rPr>
          <w:rFonts w:ascii="Courier New" w:hAnsi="Courier New" w:cs="Courier New"/>
          <w:sz w:val="24"/>
          <w:szCs w:val="24"/>
          <w:lang w:val="es-ES"/>
        </w:rPr>
        <w:t xml:space="preserve">- </w:t>
      </w:r>
      <w:r w:rsidR="006D4295" w:rsidRPr="001E338A">
        <w:rPr>
          <w:rFonts w:ascii="Courier New" w:hAnsi="Courier New" w:cs="Courier New"/>
          <w:sz w:val="24"/>
          <w:szCs w:val="24"/>
          <w:lang w:val="es-ES"/>
        </w:rPr>
        <w:t xml:space="preserve">Ha pasado a ser el </w:t>
      </w:r>
      <w:r w:rsidR="00F06521" w:rsidRPr="001E338A">
        <w:rPr>
          <w:rFonts w:ascii="Courier New" w:hAnsi="Courier New" w:cs="Courier New"/>
          <w:sz w:val="24"/>
          <w:szCs w:val="24"/>
          <w:lang w:val="es-ES"/>
        </w:rPr>
        <w:t>encabezado del numeral, incorporando a continu</w:t>
      </w:r>
      <w:r w:rsidR="004248C8" w:rsidRPr="001E338A">
        <w:rPr>
          <w:rFonts w:ascii="Courier New" w:hAnsi="Courier New" w:cs="Courier New"/>
          <w:sz w:val="24"/>
          <w:szCs w:val="24"/>
          <w:lang w:val="es-ES"/>
        </w:rPr>
        <w:t xml:space="preserve">ación </w:t>
      </w:r>
      <w:r w:rsidR="009E3949" w:rsidRPr="001E338A">
        <w:rPr>
          <w:rFonts w:ascii="Courier New" w:hAnsi="Courier New" w:cs="Courier New"/>
          <w:sz w:val="24"/>
          <w:szCs w:val="24"/>
          <w:lang w:val="es-ES"/>
        </w:rPr>
        <w:t>de la expresión “</w:t>
      </w:r>
      <w:proofErr w:type="spellStart"/>
      <w:r w:rsidR="00CE7971" w:rsidRPr="001E338A">
        <w:rPr>
          <w:rFonts w:ascii="Courier New" w:hAnsi="Courier New" w:cs="Courier New"/>
          <w:sz w:val="24"/>
          <w:lang w:val="es-MX"/>
        </w:rPr>
        <w:t>Reemplázase</w:t>
      </w:r>
      <w:proofErr w:type="spellEnd"/>
      <w:r w:rsidR="00CE7971" w:rsidRPr="001E338A">
        <w:rPr>
          <w:rFonts w:ascii="Courier New" w:hAnsi="Courier New" w:cs="Courier New"/>
          <w:sz w:val="24"/>
          <w:lang w:val="es-MX"/>
        </w:rPr>
        <w:t xml:space="preserve">, </w:t>
      </w:r>
      <w:r w:rsidR="00B31D86" w:rsidRPr="001E338A">
        <w:rPr>
          <w:rFonts w:ascii="Courier New" w:hAnsi="Courier New" w:cs="Courier New"/>
          <w:sz w:val="24"/>
          <w:lang w:val="es-MX"/>
        </w:rPr>
        <w:t xml:space="preserve">en el </w:t>
      </w:r>
      <w:r w:rsidR="009E3949" w:rsidRPr="001E338A">
        <w:rPr>
          <w:rFonts w:ascii="Courier New" w:hAnsi="Courier New" w:cs="Courier New"/>
          <w:sz w:val="24"/>
          <w:szCs w:val="24"/>
          <w:lang w:val="es-ES"/>
        </w:rPr>
        <w:t xml:space="preserve">inciso primero” </w:t>
      </w:r>
      <w:r w:rsidR="0070543B" w:rsidRPr="001E338A">
        <w:rPr>
          <w:rFonts w:ascii="Courier New" w:hAnsi="Courier New" w:cs="Courier New"/>
          <w:sz w:val="24"/>
          <w:szCs w:val="24"/>
          <w:lang w:val="es-ES"/>
        </w:rPr>
        <w:t xml:space="preserve">lo siguiente: </w:t>
      </w:r>
      <w:r w:rsidR="00EC1B70" w:rsidRPr="001E338A">
        <w:rPr>
          <w:rFonts w:ascii="Courier New" w:hAnsi="Courier New" w:cs="Courier New"/>
          <w:sz w:val="24"/>
          <w:szCs w:val="24"/>
          <w:lang w:val="es-ES"/>
        </w:rPr>
        <w:t>“</w:t>
      </w:r>
      <w:r w:rsidR="00EC1B70" w:rsidRPr="001E338A">
        <w:rPr>
          <w:rFonts w:ascii="Courier New" w:hAnsi="Courier New" w:cs="Courier New"/>
          <w:sz w:val="24"/>
          <w:lang w:val="es-MX"/>
        </w:rPr>
        <w:t>del artículo segundo transitorio”.</w:t>
      </w:r>
    </w:p>
    <w:p w14:paraId="5ACA5E6D" w14:textId="77777777" w:rsidR="00B31D86" w:rsidRPr="001E338A" w:rsidRDefault="00B31D86" w:rsidP="00322720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B9F7F80" w14:textId="699042BC" w:rsidR="00B31D86" w:rsidRPr="001E338A" w:rsidRDefault="00B31D86" w:rsidP="00B31D86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sz w:val="24"/>
          <w:szCs w:val="24"/>
          <w:lang w:val="es-ES"/>
        </w:rPr>
      </w:pPr>
      <w:r w:rsidRPr="001E338A">
        <w:rPr>
          <w:rFonts w:ascii="Courier New" w:hAnsi="Courier New" w:cs="Courier New"/>
          <w:sz w:val="24"/>
          <w:szCs w:val="24"/>
          <w:lang w:val="es-ES"/>
        </w:rPr>
        <w:t>Literal b)</w:t>
      </w:r>
    </w:p>
    <w:p w14:paraId="33A3F051" w14:textId="064EF2F9" w:rsidR="00B31D86" w:rsidRPr="001E338A" w:rsidRDefault="00322720" w:rsidP="00322720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1E338A">
        <w:rPr>
          <w:rFonts w:ascii="Courier New" w:hAnsi="Courier New" w:cs="Courier New"/>
          <w:sz w:val="24"/>
          <w:szCs w:val="24"/>
          <w:lang w:val="es-ES"/>
        </w:rPr>
        <w:t xml:space="preserve">- </w:t>
      </w:r>
      <w:r w:rsidR="00B31D86" w:rsidRPr="001E338A">
        <w:rPr>
          <w:rFonts w:ascii="Courier New" w:hAnsi="Courier New" w:cs="Courier New"/>
          <w:sz w:val="24"/>
          <w:szCs w:val="24"/>
          <w:lang w:val="es-ES"/>
        </w:rPr>
        <w:t>Lo ha eliminado.</w:t>
      </w:r>
    </w:p>
    <w:p w14:paraId="1D3DDE17" w14:textId="77777777" w:rsidR="00483965" w:rsidRPr="001E338A" w:rsidRDefault="00483965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9285FCF" w14:textId="77777777" w:rsidR="00231DAC" w:rsidRPr="001E338A" w:rsidRDefault="00231DAC" w:rsidP="004C666E">
      <w:pPr>
        <w:tabs>
          <w:tab w:val="left" w:pos="2592"/>
        </w:tabs>
        <w:spacing w:line="360" w:lineRule="auto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1E338A">
        <w:rPr>
          <w:rFonts w:ascii="Courier New" w:hAnsi="Courier New" w:cs="Courier New"/>
          <w:bCs/>
          <w:sz w:val="24"/>
          <w:szCs w:val="24"/>
          <w:lang w:val="es-CL"/>
        </w:rPr>
        <w:t>*****</w:t>
      </w:r>
    </w:p>
    <w:p w14:paraId="1B373341" w14:textId="77777777" w:rsidR="009870B4" w:rsidRDefault="009870B4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72D03DF7" w14:textId="77777777" w:rsidR="009870B4" w:rsidRDefault="009870B4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0CF04AD0" w14:textId="2FB5F6F7" w:rsidR="00231DAC" w:rsidRPr="001E338A" w:rsidRDefault="006B4B81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1E338A">
        <w:rPr>
          <w:rFonts w:ascii="Courier New" w:hAnsi="Courier New" w:cs="Courier New"/>
          <w:sz w:val="24"/>
          <w:szCs w:val="24"/>
        </w:rPr>
        <w:t>Lo que tengo a honra decir a V.E., en respuesta a vuestro oficio</w:t>
      </w:r>
      <w:r w:rsidR="00A86E51" w:rsidRPr="001E338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86E51" w:rsidRPr="001E338A">
        <w:rPr>
          <w:rFonts w:ascii="Courier New" w:hAnsi="Courier New" w:cs="Courier New"/>
          <w:sz w:val="24"/>
          <w:szCs w:val="24"/>
        </w:rPr>
        <w:t>Nº</w:t>
      </w:r>
      <w:proofErr w:type="spellEnd"/>
      <w:r w:rsidR="00A86E51" w:rsidRPr="001E338A">
        <w:rPr>
          <w:rFonts w:ascii="Courier New" w:hAnsi="Courier New" w:cs="Courier New"/>
          <w:sz w:val="24"/>
          <w:szCs w:val="24"/>
        </w:rPr>
        <w:t xml:space="preserve"> 264/SEC/24</w:t>
      </w:r>
      <w:r w:rsidRPr="001E338A">
        <w:rPr>
          <w:rFonts w:ascii="Courier New" w:hAnsi="Courier New" w:cs="Courier New"/>
          <w:sz w:val="24"/>
          <w:szCs w:val="24"/>
        </w:rPr>
        <w:t xml:space="preserve">, de </w:t>
      </w:r>
      <w:r w:rsidR="003C57EF" w:rsidRPr="001E338A">
        <w:rPr>
          <w:rFonts w:ascii="Courier New" w:hAnsi="Courier New" w:cs="Courier New"/>
          <w:sz w:val="24"/>
          <w:szCs w:val="24"/>
        </w:rPr>
        <w:t xml:space="preserve">2 de julio </w:t>
      </w:r>
      <w:r w:rsidRPr="001E338A">
        <w:rPr>
          <w:rFonts w:ascii="Courier New" w:hAnsi="Courier New" w:cs="Courier New"/>
          <w:sz w:val="24"/>
          <w:szCs w:val="24"/>
        </w:rPr>
        <w:t>de 202</w:t>
      </w:r>
      <w:r w:rsidR="00A86E51" w:rsidRPr="001E338A">
        <w:rPr>
          <w:rFonts w:ascii="Courier New" w:hAnsi="Courier New" w:cs="Courier New"/>
          <w:sz w:val="24"/>
          <w:szCs w:val="24"/>
        </w:rPr>
        <w:t>4</w:t>
      </w:r>
      <w:r w:rsidRPr="001E338A">
        <w:rPr>
          <w:rFonts w:ascii="Courier New" w:hAnsi="Courier New" w:cs="Courier New"/>
          <w:sz w:val="24"/>
          <w:szCs w:val="24"/>
        </w:rPr>
        <w:t>.</w:t>
      </w:r>
    </w:p>
    <w:p w14:paraId="7972D364" w14:textId="39E61D93" w:rsidR="003602EB" w:rsidRPr="001E338A" w:rsidRDefault="009870B4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4524AE9F" w14:textId="77777777" w:rsidR="00231DAC" w:rsidRPr="001E338A" w:rsidRDefault="006B4B81" w:rsidP="004C666E">
      <w:pPr>
        <w:tabs>
          <w:tab w:val="left" w:pos="2592"/>
        </w:tabs>
        <w:spacing w:line="360" w:lineRule="auto"/>
        <w:ind w:firstLine="1134"/>
        <w:jc w:val="both"/>
        <w:rPr>
          <w:rFonts w:ascii="Courier New" w:hAnsi="Courier New" w:cs="Courier New"/>
          <w:bCs/>
          <w:sz w:val="24"/>
          <w:szCs w:val="24"/>
          <w:lang w:val="es-CL"/>
        </w:rPr>
      </w:pPr>
      <w:r w:rsidRPr="001E338A">
        <w:rPr>
          <w:rFonts w:ascii="Courier New" w:hAnsi="Courier New" w:cs="Courier New"/>
          <w:sz w:val="24"/>
          <w:szCs w:val="24"/>
        </w:rPr>
        <w:t>Acompaño la totalidad de los antecedentes.</w:t>
      </w:r>
    </w:p>
    <w:p w14:paraId="7664C08A" w14:textId="77777777" w:rsidR="009870B4" w:rsidRDefault="009870B4" w:rsidP="004C666E">
      <w:pPr>
        <w:tabs>
          <w:tab w:val="left" w:pos="2592"/>
        </w:tabs>
        <w:spacing w:line="360" w:lineRule="auto"/>
        <w:ind w:firstLine="2268"/>
        <w:jc w:val="center"/>
        <w:rPr>
          <w:rFonts w:ascii="Courier New" w:hAnsi="Courier New" w:cs="Courier New"/>
          <w:sz w:val="24"/>
          <w:szCs w:val="24"/>
        </w:rPr>
      </w:pPr>
    </w:p>
    <w:p w14:paraId="2B4BD704" w14:textId="34FD59A4" w:rsidR="006B4B81" w:rsidRPr="001E338A" w:rsidRDefault="00B178F5" w:rsidP="004C666E">
      <w:pPr>
        <w:tabs>
          <w:tab w:val="left" w:pos="2592"/>
        </w:tabs>
        <w:spacing w:line="360" w:lineRule="auto"/>
        <w:ind w:firstLine="2268"/>
        <w:jc w:val="center"/>
        <w:rPr>
          <w:rFonts w:ascii="Courier New" w:hAnsi="Courier New" w:cs="Courier New"/>
          <w:bCs/>
          <w:sz w:val="24"/>
          <w:szCs w:val="24"/>
          <w:lang w:val="es-CL"/>
        </w:rPr>
      </w:pPr>
      <w:r w:rsidRPr="001E338A">
        <w:rPr>
          <w:rFonts w:ascii="Courier New" w:hAnsi="Courier New" w:cs="Courier New"/>
          <w:sz w:val="24"/>
          <w:szCs w:val="24"/>
        </w:rPr>
        <w:t xml:space="preserve">Lo que tengo a honra comunicar a </w:t>
      </w:r>
      <w:r w:rsidR="006B4B81" w:rsidRPr="001E338A">
        <w:rPr>
          <w:rFonts w:ascii="Courier New" w:hAnsi="Courier New" w:cs="Courier New"/>
          <w:sz w:val="24"/>
          <w:szCs w:val="24"/>
        </w:rPr>
        <w:t>V.E.</w:t>
      </w:r>
    </w:p>
    <w:p w14:paraId="17847259" w14:textId="77777777" w:rsidR="006B4B81" w:rsidRPr="001E338A" w:rsidRDefault="006B4B81" w:rsidP="004A04FC">
      <w:pPr>
        <w:tabs>
          <w:tab w:val="left" w:pos="2592"/>
        </w:tabs>
        <w:rPr>
          <w:rFonts w:ascii="Courier New" w:hAnsi="Courier New" w:cs="Courier New"/>
          <w:sz w:val="24"/>
        </w:rPr>
      </w:pPr>
    </w:p>
    <w:p w14:paraId="4F237528" w14:textId="77777777" w:rsidR="006B4B81" w:rsidRPr="001E338A" w:rsidRDefault="006B4B81" w:rsidP="004A04FC">
      <w:pPr>
        <w:jc w:val="both"/>
        <w:rPr>
          <w:rFonts w:ascii="Courier New" w:hAnsi="Courier New" w:cs="Courier New"/>
          <w:sz w:val="24"/>
        </w:rPr>
      </w:pPr>
    </w:p>
    <w:p w14:paraId="6AD86360" w14:textId="77777777" w:rsidR="004A04FC" w:rsidRPr="001E338A" w:rsidRDefault="004A04FC" w:rsidP="004A04FC">
      <w:pPr>
        <w:jc w:val="both"/>
        <w:rPr>
          <w:rFonts w:ascii="Courier New" w:hAnsi="Courier New" w:cs="Courier New"/>
          <w:sz w:val="24"/>
        </w:rPr>
      </w:pPr>
    </w:p>
    <w:p w14:paraId="0E51CCA2" w14:textId="77777777" w:rsidR="003422F6" w:rsidRPr="001E338A" w:rsidRDefault="003422F6" w:rsidP="004A04FC">
      <w:pPr>
        <w:jc w:val="both"/>
        <w:rPr>
          <w:rFonts w:ascii="Courier New" w:hAnsi="Courier New" w:cs="Courier New"/>
          <w:sz w:val="24"/>
        </w:rPr>
      </w:pPr>
    </w:p>
    <w:p w14:paraId="4D67A46F" w14:textId="77777777" w:rsidR="003422F6" w:rsidRPr="001E338A" w:rsidRDefault="003422F6" w:rsidP="004A04FC">
      <w:pPr>
        <w:jc w:val="both"/>
        <w:rPr>
          <w:rFonts w:ascii="Courier New" w:hAnsi="Courier New" w:cs="Courier New"/>
          <w:sz w:val="24"/>
        </w:rPr>
      </w:pPr>
    </w:p>
    <w:p w14:paraId="06D9C135" w14:textId="77777777" w:rsidR="004A04FC" w:rsidRPr="001E338A" w:rsidRDefault="004A04FC" w:rsidP="004A04FC">
      <w:pPr>
        <w:jc w:val="both"/>
        <w:rPr>
          <w:rFonts w:ascii="Courier New" w:hAnsi="Courier New" w:cs="Courier New"/>
          <w:sz w:val="24"/>
        </w:rPr>
      </w:pPr>
    </w:p>
    <w:p w14:paraId="1E525B8C" w14:textId="77777777" w:rsidR="00FB4676" w:rsidRPr="001E338A" w:rsidRDefault="00FB4676" w:rsidP="004A04FC">
      <w:pPr>
        <w:jc w:val="both"/>
        <w:rPr>
          <w:rFonts w:ascii="Courier New" w:hAnsi="Courier New" w:cs="Courier New"/>
          <w:sz w:val="24"/>
        </w:rPr>
      </w:pPr>
    </w:p>
    <w:p w14:paraId="588EBF6F" w14:textId="77777777" w:rsidR="006B4B81" w:rsidRPr="001E338A" w:rsidRDefault="006B4B81" w:rsidP="004A04FC">
      <w:pPr>
        <w:jc w:val="both"/>
        <w:rPr>
          <w:rFonts w:ascii="Courier New" w:hAnsi="Courier New" w:cs="Courier New"/>
          <w:sz w:val="24"/>
        </w:rPr>
      </w:pPr>
    </w:p>
    <w:p w14:paraId="7752DA4A" w14:textId="4B6D6D04" w:rsidR="006B4B81" w:rsidRPr="001E338A" w:rsidRDefault="00D67161" w:rsidP="004A04FC">
      <w:pPr>
        <w:ind w:left="2268"/>
        <w:jc w:val="center"/>
        <w:rPr>
          <w:rFonts w:ascii="Courier New" w:hAnsi="Courier New" w:cs="Courier New"/>
          <w:sz w:val="24"/>
        </w:rPr>
      </w:pPr>
      <w:r w:rsidRPr="001E338A">
        <w:rPr>
          <w:rFonts w:ascii="Courier New" w:hAnsi="Courier New" w:cs="Courier New"/>
          <w:sz w:val="24"/>
        </w:rPr>
        <w:t>KAROL CARIOLA OLIVA</w:t>
      </w:r>
    </w:p>
    <w:p w14:paraId="408D4856" w14:textId="421A5A4F" w:rsidR="006B4B81" w:rsidRPr="001E338A" w:rsidRDefault="006B4B81" w:rsidP="004A04FC">
      <w:pPr>
        <w:ind w:left="2268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1E338A">
        <w:rPr>
          <w:rFonts w:ascii="Courier New" w:hAnsi="Courier New" w:cs="Courier New"/>
          <w:sz w:val="24"/>
          <w:szCs w:val="24"/>
          <w:lang w:val="es-MX"/>
        </w:rPr>
        <w:t>President</w:t>
      </w:r>
      <w:r w:rsidR="00D67161" w:rsidRPr="001E338A">
        <w:rPr>
          <w:rFonts w:ascii="Courier New" w:hAnsi="Courier New" w:cs="Courier New"/>
          <w:sz w:val="24"/>
          <w:szCs w:val="24"/>
          <w:lang w:val="es-MX"/>
        </w:rPr>
        <w:t>a</w:t>
      </w:r>
      <w:r w:rsidRPr="001E338A">
        <w:rPr>
          <w:rFonts w:ascii="Courier New" w:hAnsi="Courier New" w:cs="Courier New"/>
          <w:sz w:val="24"/>
          <w:szCs w:val="24"/>
          <w:lang w:val="es-MX"/>
        </w:rPr>
        <w:t xml:space="preserve"> de la Cámara de Diputados</w:t>
      </w:r>
    </w:p>
    <w:p w14:paraId="071CE409" w14:textId="77777777" w:rsidR="006B4B81" w:rsidRPr="001E338A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A64EA1C" w14:textId="77777777" w:rsidR="007C47D9" w:rsidRPr="001E338A" w:rsidRDefault="007C47D9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0C7620E5" w14:textId="77777777" w:rsidR="007C47D9" w:rsidRPr="001E338A" w:rsidRDefault="007C47D9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AD8BA40" w14:textId="77777777" w:rsidR="006B4B81" w:rsidRPr="001E338A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76DE08C" w14:textId="77777777" w:rsidR="006B4B81" w:rsidRPr="001E338A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7B5FF008" w14:textId="77777777" w:rsidR="003422F6" w:rsidRPr="001E338A" w:rsidRDefault="003422F6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4AD0D7A1" w14:textId="77777777" w:rsidR="003422F6" w:rsidRPr="001E338A" w:rsidRDefault="003422F6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D4C36A6" w14:textId="77777777" w:rsidR="006B4B81" w:rsidRPr="001E338A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FD94556" w14:textId="77777777" w:rsidR="006B4B81" w:rsidRPr="001E338A" w:rsidRDefault="006B4B81" w:rsidP="004A04FC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2D45D593" w14:textId="77777777" w:rsidR="006B4B81" w:rsidRPr="001E338A" w:rsidRDefault="006B4B81" w:rsidP="004A04FC">
      <w:pPr>
        <w:tabs>
          <w:tab w:val="left" w:pos="2127"/>
          <w:tab w:val="left" w:pos="2410"/>
        </w:tabs>
        <w:ind w:left="-851"/>
        <w:rPr>
          <w:rFonts w:ascii="Courier New" w:hAnsi="Courier New" w:cs="Courier New"/>
          <w:sz w:val="24"/>
        </w:rPr>
      </w:pPr>
    </w:p>
    <w:p w14:paraId="6B1F405E" w14:textId="77777777" w:rsidR="00A634AE" w:rsidRPr="001E338A" w:rsidRDefault="00A634AE" w:rsidP="004A04FC">
      <w:pPr>
        <w:tabs>
          <w:tab w:val="left" w:pos="2268"/>
        </w:tabs>
        <w:ind w:left="-851"/>
        <w:jc w:val="center"/>
        <w:rPr>
          <w:rFonts w:ascii="Courier New" w:hAnsi="Courier New" w:cs="Courier New"/>
          <w:sz w:val="24"/>
          <w:szCs w:val="24"/>
        </w:rPr>
      </w:pPr>
      <w:r w:rsidRPr="001E338A">
        <w:rPr>
          <w:rFonts w:ascii="Courier New" w:hAnsi="Courier New" w:cs="Courier New"/>
          <w:sz w:val="24"/>
          <w:szCs w:val="24"/>
        </w:rPr>
        <w:t>MIGUEL LANDEROS PERKIĆ</w:t>
      </w:r>
    </w:p>
    <w:p w14:paraId="28F5396E" w14:textId="77777777" w:rsidR="00F061B8" w:rsidRDefault="00A634AE" w:rsidP="004A04FC">
      <w:pPr>
        <w:tabs>
          <w:tab w:val="left" w:pos="2268"/>
        </w:tabs>
        <w:ind w:left="-851"/>
        <w:jc w:val="center"/>
      </w:pPr>
      <w:r w:rsidRPr="001E338A">
        <w:rPr>
          <w:rFonts w:ascii="Courier New" w:hAnsi="Courier New" w:cs="Courier New"/>
          <w:sz w:val="24"/>
          <w:szCs w:val="24"/>
        </w:rPr>
        <w:t>Secretario General de la Cámara de Diputados</w:t>
      </w:r>
    </w:p>
    <w:sectPr w:rsidR="00F061B8" w:rsidSect="001E338A">
      <w:headerReference w:type="default" r:id="rId11"/>
      <w:footnotePr>
        <w:numRestart w:val="eachSect"/>
      </w:footnotePr>
      <w:pgSz w:w="12240" w:h="20160" w:code="5"/>
      <w:pgMar w:top="2268" w:right="1701" w:bottom="1560" w:left="2552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A6FD" w14:textId="77777777" w:rsidR="00195A21" w:rsidRDefault="00195A21">
      <w:r>
        <w:separator/>
      </w:r>
    </w:p>
  </w:endnote>
  <w:endnote w:type="continuationSeparator" w:id="0">
    <w:p w14:paraId="7488E8DE" w14:textId="77777777" w:rsidR="00195A21" w:rsidRDefault="00195A21">
      <w:r>
        <w:continuationSeparator/>
      </w:r>
    </w:p>
  </w:endnote>
  <w:endnote w:type="continuationNotice" w:id="1">
    <w:p w14:paraId="0341FFE0" w14:textId="77777777" w:rsidR="00195A21" w:rsidRDefault="00195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311C" w14:textId="77777777" w:rsidR="00195A21" w:rsidRDefault="00195A21">
      <w:r>
        <w:separator/>
      </w:r>
    </w:p>
  </w:footnote>
  <w:footnote w:type="continuationSeparator" w:id="0">
    <w:p w14:paraId="15FB6584" w14:textId="77777777" w:rsidR="00195A21" w:rsidRDefault="00195A21">
      <w:r>
        <w:continuationSeparator/>
      </w:r>
    </w:p>
  </w:footnote>
  <w:footnote w:type="continuationNotice" w:id="1">
    <w:p w14:paraId="02836295" w14:textId="77777777" w:rsidR="00195A21" w:rsidRDefault="00195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98E6" w14:textId="77777777" w:rsidR="006307B0" w:rsidRDefault="006307B0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DF2D37" w:rsidRPr="00DF2D37">
      <w:rPr>
        <w:noProof/>
        <w:lang w:val="es-ES"/>
      </w:rPr>
      <w:t>5</w:t>
    </w:r>
    <w:r>
      <w:fldChar w:fldCharType="end"/>
    </w:r>
  </w:p>
  <w:p w14:paraId="35E78F50" w14:textId="77777777" w:rsidR="006307B0" w:rsidRDefault="004801C4">
    <w:pPr>
      <w:pStyle w:val="Header"/>
    </w:pPr>
    <w:r>
      <w:rPr>
        <w:noProof/>
      </w:rPr>
      <w:pict w14:anchorId="45D59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2.4pt;margin-top:-11.35pt;width:72.15pt;height:1in;z-index:251657728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F46AA"/>
    <w:multiLevelType w:val="hybridMultilevel"/>
    <w:tmpl w:val="806892EE"/>
    <w:lvl w:ilvl="0" w:tplc="9FB45B42"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5E9164D"/>
    <w:multiLevelType w:val="hybridMultilevel"/>
    <w:tmpl w:val="3098AEE2"/>
    <w:lvl w:ilvl="0" w:tplc="F75E7D7A"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75F33D0"/>
    <w:multiLevelType w:val="hybridMultilevel"/>
    <w:tmpl w:val="44ACE2BE"/>
    <w:lvl w:ilvl="0" w:tplc="107E0940">
      <w:start w:val="1"/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581319A0"/>
    <w:multiLevelType w:val="hybridMultilevel"/>
    <w:tmpl w:val="CCDC94C0"/>
    <w:lvl w:ilvl="0" w:tplc="C1BAAE72">
      <w:start w:val="2"/>
      <w:numFmt w:val="bullet"/>
      <w:lvlText w:val="-"/>
      <w:lvlJc w:val="left"/>
      <w:pPr>
        <w:ind w:left="177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356347176">
    <w:abstractNumId w:val="3"/>
  </w:num>
  <w:num w:numId="2" w16cid:durableId="1545406387">
    <w:abstractNumId w:val="2"/>
  </w:num>
  <w:num w:numId="3" w16cid:durableId="463622159">
    <w:abstractNumId w:val="1"/>
  </w:num>
  <w:num w:numId="4" w16cid:durableId="7787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81"/>
    <w:rsid w:val="00024823"/>
    <w:rsid w:val="00026553"/>
    <w:rsid w:val="00030F63"/>
    <w:rsid w:val="00034E4B"/>
    <w:rsid w:val="0003560D"/>
    <w:rsid w:val="00044FB2"/>
    <w:rsid w:val="00050DA9"/>
    <w:rsid w:val="00053C80"/>
    <w:rsid w:val="00061F0E"/>
    <w:rsid w:val="000678D9"/>
    <w:rsid w:val="000748CF"/>
    <w:rsid w:val="00074D91"/>
    <w:rsid w:val="00084230"/>
    <w:rsid w:val="00084FF8"/>
    <w:rsid w:val="0009545D"/>
    <w:rsid w:val="000A1731"/>
    <w:rsid w:val="000A66EE"/>
    <w:rsid w:val="000A6C0E"/>
    <w:rsid w:val="000A6DC3"/>
    <w:rsid w:val="000C6758"/>
    <w:rsid w:val="000D5174"/>
    <w:rsid w:val="000E045F"/>
    <w:rsid w:val="000E3487"/>
    <w:rsid w:val="000E5002"/>
    <w:rsid w:val="00106E02"/>
    <w:rsid w:val="00110F46"/>
    <w:rsid w:val="00112457"/>
    <w:rsid w:val="00112716"/>
    <w:rsid w:val="00122B3B"/>
    <w:rsid w:val="00130647"/>
    <w:rsid w:val="00136527"/>
    <w:rsid w:val="0013724E"/>
    <w:rsid w:val="001500FC"/>
    <w:rsid w:val="00155E99"/>
    <w:rsid w:val="001741B8"/>
    <w:rsid w:val="00181A9E"/>
    <w:rsid w:val="00184660"/>
    <w:rsid w:val="001848BA"/>
    <w:rsid w:val="00186998"/>
    <w:rsid w:val="0019521B"/>
    <w:rsid w:val="00195A21"/>
    <w:rsid w:val="00196327"/>
    <w:rsid w:val="001A5865"/>
    <w:rsid w:val="001A58D3"/>
    <w:rsid w:val="001B5CEC"/>
    <w:rsid w:val="001C4E0F"/>
    <w:rsid w:val="001D0E97"/>
    <w:rsid w:val="001D5ECB"/>
    <w:rsid w:val="001E338A"/>
    <w:rsid w:val="001F0E15"/>
    <w:rsid w:val="001F34FA"/>
    <w:rsid w:val="00206A61"/>
    <w:rsid w:val="002118FB"/>
    <w:rsid w:val="002161AE"/>
    <w:rsid w:val="00216A29"/>
    <w:rsid w:val="00216D57"/>
    <w:rsid w:val="00223419"/>
    <w:rsid w:val="002257E5"/>
    <w:rsid w:val="002306D4"/>
    <w:rsid w:val="00230C31"/>
    <w:rsid w:val="00231DAC"/>
    <w:rsid w:val="0024009C"/>
    <w:rsid w:val="00242632"/>
    <w:rsid w:val="00246825"/>
    <w:rsid w:val="00255B6E"/>
    <w:rsid w:val="00257DF3"/>
    <w:rsid w:val="00265DD0"/>
    <w:rsid w:val="00275C39"/>
    <w:rsid w:val="00281B28"/>
    <w:rsid w:val="00283BEB"/>
    <w:rsid w:val="002A0D0A"/>
    <w:rsid w:val="002A7E4F"/>
    <w:rsid w:val="002B4CB5"/>
    <w:rsid w:val="002B746A"/>
    <w:rsid w:val="002D0E61"/>
    <w:rsid w:val="002F5531"/>
    <w:rsid w:val="002F5CAC"/>
    <w:rsid w:val="00300A17"/>
    <w:rsid w:val="00310CAA"/>
    <w:rsid w:val="0031126C"/>
    <w:rsid w:val="00311DE5"/>
    <w:rsid w:val="003139A7"/>
    <w:rsid w:val="00317A1C"/>
    <w:rsid w:val="00322631"/>
    <w:rsid w:val="00322720"/>
    <w:rsid w:val="00322793"/>
    <w:rsid w:val="00323F12"/>
    <w:rsid w:val="003358F4"/>
    <w:rsid w:val="00341E66"/>
    <w:rsid w:val="003422F6"/>
    <w:rsid w:val="00347C23"/>
    <w:rsid w:val="003602EB"/>
    <w:rsid w:val="00372F20"/>
    <w:rsid w:val="00375A99"/>
    <w:rsid w:val="00382BFF"/>
    <w:rsid w:val="0039150A"/>
    <w:rsid w:val="00396316"/>
    <w:rsid w:val="003A02FB"/>
    <w:rsid w:val="003B2623"/>
    <w:rsid w:val="003B626B"/>
    <w:rsid w:val="003B71E7"/>
    <w:rsid w:val="003C1922"/>
    <w:rsid w:val="003C3E3D"/>
    <w:rsid w:val="003C57EF"/>
    <w:rsid w:val="003E1912"/>
    <w:rsid w:val="003E1BCE"/>
    <w:rsid w:val="003E334B"/>
    <w:rsid w:val="003E7268"/>
    <w:rsid w:val="003E75BC"/>
    <w:rsid w:val="003F0F94"/>
    <w:rsid w:val="003F17FE"/>
    <w:rsid w:val="003F2ED7"/>
    <w:rsid w:val="003F3F63"/>
    <w:rsid w:val="003F6ACB"/>
    <w:rsid w:val="00402085"/>
    <w:rsid w:val="00406E1D"/>
    <w:rsid w:val="0040718B"/>
    <w:rsid w:val="004127C1"/>
    <w:rsid w:val="0041409C"/>
    <w:rsid w:val="0041480E"/>
    <w:rsid w:val="00416213"/>
    <w:rsid w:val="004248C8"/>
    <w:rsid w:val="00425D5B"/>
    <w:rsid w:val="00427D1B"/>
    <w:rsid w:val="00431E12"/>
    <w:rsid w:val="00433D96"/>
    <w:rsid w:val="004346E5"/>
    <w:rsid w:val="00434C17"/>
    <w:rsid w:val="00435EFE"/>
    <w:rsid w:val="00437F1C"/>
    <w:rsid w:val="0044051E"/>
    <w:rsid w:val="00441D5F"/>
    <w:rsid w:val="00444AEC"/>
    <w:rsid w:val="00462A3D"/>
    <w:rsid w:val="00465A3A"/>
    <w:rsid w:val="00473594"/>
    <w:rsid w:val="0047420D"/>
    <w:rsid w:val="004801C4"/>
    <w:rsid w:val="00480663"/>
    <w:rsid w:val="00483965"/>
    <w:rsid w:val="004870D2"/>
    <w:rsid w:val="00491A8B"/>
    <w:rsid w:val="00493CCD"/>
    <w:rsid w:val="00496C06"/>
    <w:rsid w:val="004A04FC"/>
    <w:rsid w:val="004A41AF"/>
    <w:rsid w:val="004A47A1"/>
    <w:rsid w:val="004B239A"/>
    <w:rsid w:val="004B300D"/>
    <w:rsid w:val="004B4204"/>
    <w:rsid w:val="004B47E6"/>
    <w:rsid w:val="004C09D9"/>
    <w:rsid w:val="004C4937"/>
    <w:rsid w:val="004C5951"/>
    <w:rsid w:val="004C666E"/>
    <w:rsid w:val="004D2D80"/>
    <w:rsid w:val="004E1B06"/>
    <w:rsid w:val="004E2AC9"/>
    <w:rsid w:val="004E31D6"/>
    <w:rsid w:val="004E5423"/>
    <w:rsid w:val="004E5A39"/>
    <w:rsid w:val="004F2A5F"/>
    <w:rsid w:val="004F61A2"/>
    <w:rsid w:val="004F66AC"/>
    <w:rsid w:val="005074B8"/>
    <w:rsid w:val="0050772D"/>
    <w:rsid w:val="00524933"/>
    <w:rsid w:val="005351B1"/>
    <w:rsid w:val="005510FB"/>
    <w:rsid w:val="00564F27"/>
    <w:rsid w:val="0056745B"/>
    <w:rsid w:val="00577915"/>
    <w:rsid w:val="00582BD0"/>
    <w:rsid w:val="0059344A"/>
    <w:rsid w:val="00596B9F"/>
    <w:rsid w:val="005A2540"/>
    <w:rsid w:val="005A5107"/>
    <w:rsid w:val="005A68F6"/>
    <w:rsid w:val="005C1FEE"/>
    <w:rsid w:val="005C7067"/>
    <w:rsid w:val="005D68E8"/>
    <w:rsid w:val="00601BE2"/>
    <w:rsid w:val="00605863"/>
    <w:rsid w:val="00605C46"/>
    <w:rsid w:val="00611692"/>
    <w:rsid w:val="006248A7"/>
    <w:rsid w:val="006307B0"/>
    <w:rsid w:val="00633E18"/>
    <w:rsid w:val="0063556D"/>
    <w:rsid w:val="00635FB3"/>
    <w:rsid w:val="0064276A"/>
    <w:rsid w:val="006427E7"/>
    <w:rsid w:val="006505E0"/>
    <w:rsid w:val="00650A30"/>
    <w:rsid w:val="00656407"/>
    <w:rsid w:val="0066243B"/>
    <w:rsid w:val="00664FBC"/>
    <w:rsid w:val="00666F3A"/>
    <w:rsid w:val="006701B4"/>
    <w:rsid w:val="00673D1D"/>
    <w:rsid w:val="00687776"/>
    <w:rsid w:val="0069497D"/>
    <w:rsid w:val="00694F09"/>
    <w:rsid w:val="006A6842"/>
    <w:rsid w:val="006B414D"/>
    <w:rsid w:val="006B4708"/>
    <w:rsid w:val="006B4B81"/>
    <w:rsid w:val="006B5994"/>
    <w:rsid w:val="006D4295"/>
    <w:rsid w:val="006D71F3"/>
    <w:rsid w:val="006D7D9A"/>
    <w:rsid w:val="006E017D"/>
    <w:rsid w:val="00703E15"/>
    <w:rsid w:val="0070543B"/>
    <w:rsid w:val="0070720F"/>
    <w:rsid w:val="00707F38"/>
    <w:rsid w:val="007241FB"/>
    <w:rsid w:val="00727038"/>
    <w:rsid w:val="0072750D"/>
    <w:rsid w:val="00734291"/>
    <w:rsid w:val="00734958"/>
    <w:rsid w:val="00737FC6"/>
    <w:rsid w:val="00742C8B"/>
    <w:rsid w:val="00745453"/>
    <w:rsid w:val="00762454"/>
    <w:rsid w:val="007669CF"/>
    <w:rsid w:val="00766F0A"/>
    <w:rsid w:val="007A0DBD"/>
    <w:rsid w:val="007C47D9"/>
    <w:rsid w:val="007D7A07"/>
    <w:rsid w:val="007F1B8D"/>
    <w:rsid w:val="007F3DC5"/>
    <w:rsid w:val="00801891"/>
    <w:rsid w:val="00806D60"/>
    <w:rsid w:val="00807E89"/>
    <w:rsid w:val="00823A3B"/>
    <w:rsid w:val="008303FA"/>
    <w:rsid w:val="00833049"/>
    <w:rsid w:val="008772BB"/>
    <w:rsid w:val="008839D4"/>
    <w:rsid w:val="008840F0"/>
    <w:rsid w:val="008925F2"/>
    <w:rsid w:val="008A1EF2"/>
    <w:rsid w:val="008A25D9"/>
    <w:rsid w:val="008A5743"/>
    <w:rsid w:val="008B0CAC"/>
    <w:rsid w:val="008B6AD4"/>
    <w:rsid w:val="008B7ED0"/>
    <w:rsid w:val="008C2C47"/>
    <w:rsid w:val="008C377E"/>
    <w:rsid w:val="008C46AD"/>
    <w:rsid w:val="008D0BB7"/>
    <w:rsid w:val="008D21F4"/>
    <w:rsid w:val="008D7044"/>
    <w:rsid w:val="008E66C8"/>
    <w:rsid w:val="009005FC"/>
    <w:rsid w:val="00903665"/>
    <w:rsid w:val="0090732A"/>
    <w:rsid w:val="009329EA"/>
    <w:rsid w:val="00947D89"/>
    <w:rsid w:val="009512DB"/>
    <w:rsid w:val="00953E4C"/>
    <w:rsid w:val="0095586A"/>
    <w:rsid w:val="00961F2F"/>
    <w:rsid w:val="00963218"/>
    <w:rsid w:val="00966664"/>
    <w:rsid w:val="009705A0"/>
    <w:rsid w:val="00970D89"/>
    <w:rsid w:val="00974940"/>
    <w:rsid w:val="00974A5D"/>
    <w:rsid w:val="00977DCA"/>
    <w:rsid w:val="009810A2"/>
    <w:rsid w:val="00984738"/>
    <w:rsid w:val="009870B4"/>
    <w:rsid w:val="009913FD"/>
    <w:rsid w:val="00995C9B"/>
    <w:rsid w:val="009A430D"/>
    <w:rsid w:val="009A61B1"/>
    <w:rsid w:val="009A653C"/>
    <w:rsid w:val="009A6B0F"/>
    <w:rsid w:val="009A7BA6"/>
    <w:rsid w:val="009B33B3"/>
    <w:rsid w:val="009B5FFA"/>
    <w:rsid w:val="009B759E"/>
    <w:rsid w:val="009B7AE4"/>
    <w:rsid w:val="009B7F2B"/>
    <w:rsid w:val="009D09D2"/>
    <w:rsid w:val="009D7996"/>
    <w:rsid w:val="009E33A2"/>
    <w:rsid w:val="009E3949"/>
    <w:rsid w:val="009E6CE6"/>
    <w:rsid w:val="009F202F"/>
    <w:rsid w:val="009F6794"/>
    <w:rsid w:val="009F76A5"/>
    <w:rsid w:val="009F7E5C"/>
    <w:rsid w:val="00A07AE3"/>
    <w:rsid w:val="00A07EB7"/>
    <w:rsid w:val="00A177F7"/>
    <w:rsid w:val="00A248C0"/>
    <w:rsid w:val="00A24BA2"/>
    <w:rsid w:val="00A25389"/>
    <w:rsid w:val="00A272D4"/>
    <w:rsid w:val="00A37CC0"/>
    <w:rsid w:val="00A41348"/>
    <w:rsid w:val="00A43D9C"/>
    <w:rsid w:val="00A634AE"/>
    <w:rsid w:val="00A65111"/>
    <w:rsid w:val="00A85BC7"/>
    <w:rsid w:val="00A86E51"/>
    <w:rsid w:val="00A95C23"/>
    <w:rsid w:val="00AA3FC5"/>
    <w:rsid w:val="00AA7CFA"/>
    <w:rsid w:val="00AB0125"/>
    <w:rsid w:val="00AB291F"/>
    <w:rsid w:val="00AB317C"/>
    <w:rsid w:val="00AC1DA1"/>
    <w:rsid w:val="00AD6B16"/>
    <w:rsid w:val="00AE5486"/>
    <w:rsid w:val="00AF27CC"/>
    <w:rsid w:val="00B042A3"/>
    <w:rsid w:val="00B05BE0"/>
    <w:rsid w:val="00B07325"/>
    <w:rsid w:val="00B14394"/>
    <w:rsid w:val="00B178F5"/>
    <w:rsid w:val="00B23779"/>
    <w:rsid w:val="00B24916"/>
    <w:rsid w:val="00B31D86"/>
    <w:rsid w:val="00B346DF"/>
    <w:rsid w:val="00B415A3"/>
    <w:rsid w:val="00B41AE5"/>
    <w:rsid w:val="00B64D70"/>
    <w:rsid w:val="00B75F3C"/>
    <w:rsid w:val="00B770F4"/>
    <w:rsid w:val="00B860DF"/>
    <w:rsid w:val="00B927D3"/>
    <w:rsid w:val="00B947A8"/>
    <w:rsid w:val="00BA26AE"/>
    <w:rsid w:val="00BA5DF4"/>
    <w:rsid w:val="00BB4F67"/>
    <w:rsid w:val="00BD57EC"/>
    <w:rsid w:val="00BE0099"/>
    <w:rsid w:val="00BE51F4"/>
    <w:rsid w:val="00BE642D"/>
    <w:rsid w:val="00BF43C8"/>
    <w:rsid w:val="00C008B6"/>
    <w:rsid w:val="00C0180B"/>
    <w:rsid w:val="00C036A4"/>
    <w:rsid w:val="00C03BC8"/>
    <w:rsid w:val="00C04AA8"/>
    <w:rsid w:val="00C07DD3"/>
    <w:rsid w:val="00C10134"/>
    <w:rsid w:val="00C13E9A"/>
    <w:rsid w:val="00C15C0F"/>
    <w:rsid w:val="00C2105B"/>
    <w:rsid w:val="00C24CFD"/>
    <w:rsid w:val="00C37762"/>
    <w:rsid w:val="00C44B8D"/>
    <w:rsid w:val="00C55D5D"/>
    <w:rsid w:val="00C6044F"/>
    <w:rsid w:val="00C60E0F"/>
    <w:rsid w:val="00C63714"/>
    <w:rsid w:val="00C771AF"/>
    <w:rsid w:val="00C80A9A"/>
    <w:rsid w:val="00C838D2"/>
    <w:rsid w:val="00C8610E"/>
    <w:rsid w:val="00C878B0"/>
    <w:rsid w:val="00C91DE4"/>
    <w:rsid w:val="00C92375"/>
    <w:rsid w:val="00CA08C9"/>
    <w:rsid w:val="00CA6A6D"/>
    <w:rsid w:val="00CA73EE"/>
    <w:rsid w:val="00CB5CBD"/>
    <w:rsid w:val="00CB638B"/>
    <w:rsid w:val="00CB6B82"/>
    <w:rsid w:val="00CB6FD1"/>
    <w:rsid w:val="00CD042D"/>
    <w:rsid w:val="00CD2120"/>
    <w:rsid w:val="00CD2C70"/>
    <w:rsid w:val="00CD52F7"/>
    <w:rsid w:val="00CE6967"/>
    <w:rsid w:val="00CE7971"/>
    <w:rsid w:val="00D040DE"/>
    <w:rsid w:val="00D05162"/>
    <w:rsid w:val="00D13456"/>
    <w:rsid w:val="00D17444"/>
    <w:rsid w:val="00D174B3"/>
    <w:rsid w:val="00D20ABF"/>
    <w:rsid w:val="00D23C44"/>
    <w:rsid w:val="00D33BB7"/>
    <w:rsid w:val="00D44217"/>
    <w:rsid w:val="00D511F4"/>
    <w:rsid w:val="00D527C4"/>
    <w:rsid w:val="00D55F73"/>
    <w:rsid w:val="00D629C2"/>
    <w:rsid w:val="00D67161"/>
    <w:rsid w:val="00D71035"/>
    <w:rsid w:val="00D72D66"/>
    <w:rsid w:val="00D75CFF"/>
    <w:rsid w:val="00D81207"/>
    <w:rsid w:val="00D82687"/>
    <w:rsid w:val="00D82BE6"/>
    <w:rsid w:val="00D86B2F"/>
    <w:rsid w:val="00D92FB4"/>
    <w:rsid w:val="00DA0C29"/>
    <w:rsid w:val="00DA1239"/>
    <w:rsid w:val="00DA2828"/>
    <w:rsid w:val="00DA2908"/>
    <w:rsid w:val="00DA49A8"/>
    <w:rsid w:val="00DA4B35"/>
    <w:rsid w:val="00DA6747"/>
    <w:rsid w:val="00DA73B6"/>
    <w:rsid w:val="00DB3295"/>
    <w:rsid w:val="00DC28F3"/>
    <w:rsid w:val="00DC3A75"/>
    <w:rsid w:val="00DD0B41"/>
    <w:rsid w:val="00DD7668"/>
    <w:rsid w:val="00DE1D03"/>
    <w:rsid w:val="00DF1C6F"/>
    <w:rsid w:val="00DF2D37"/>
    <w:rsid w:val="00DF5254"/>
    <w:rsid w:val="00E008F3"/>
    <w:rsid w:val="00E033D5"/>
    <w:rsid w:val="00E12523"/>
    <w:rsid w:val="00E132B6"/>
    <w:rsid w:val="00E178FD"/>
    <w:rsid w:val="00E21A9A"/>
    <w:rsid w:val="00E2370B"/>
    <w:rsid w:val="00E4571E"/>
    <w:rsid w:val="00E5444B"/>
    <w:rsid w:val="00E60329"/>
    <w:rsid w:val="00E62241"/>
    <w:rsid w:val="00E70ECC"/>
    <w:rsid w:val="00E806E4"/>
    <w:rsid w:val="00EA1D39"/>
    <w:rsid w:val="00EB4949"/>
    <w:rsid w:val="00EB5951"/>
    <w:rsid w:val="00EC1B70"/>
    <w:rsid w:val="00EC61F3"/>
    <w:rsid w:val="00EC6497"/>
    <w:rsid w:val="00EC7EA8"/>
    <w:rsid w:val="00ED0412"/>
    <w:rsid w:val="00ED1734"/>
    <w:rsid w:val="00ED567C"/>
    <w:rsid w:val="00EE17EF"/>
    <w:rsid w:val="00EE62FB"/>
    <w:rsid w:val="00F00816"/>
    <w:rsid w:val="00F061B8"/>
    <w:rsid w:val="00F06521"/>
    <w:rsid w:val="00F15C5C"/>
    <w:rsid w:val="00F2620A"/>
    <w:rsid w:val="00F3132B"/>
    <w:rsid w:val="00F4336E"/>
    <w:rsid w:val="00F560D7"/>
    <w:rsid w:val="00F61EAE"/>
    <w:rsid w:val="00F6635B"/>
    <w:rsid w:val="00F876D4"/>
    <w:rsid w:val="00F93AA6"/>
    <w:rsid w:val="00F96C97"/>
    <w:rsid w:val="00FA2464"/>
    <w:rsid w:val="00FA30F6"/>
    <w:rsid w:val="00FB2411"/>
    <w:rsid w:val="00FB4676"/>
    <w:rsid w:val="00FB6DC9"/>
    <w:rsid w:val="00FC15ED"/>
    <w:rsid w:val="00FC7052"/>
    <w:rsid w:val="00FD2233"/>
    <w:rsid w:val="00FD73C9"/>
    <w:rsid w:val="00FE06D1"/>
    <w:rsid w:val="00FE0B27"/>
    <w:rsid w:val="00FF74BE"/>
    <w:rsid w:val="179FD245"/>
    <w:rsid w:val="75E0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."/>
  <w:listSeparator w:val=","/>
  <w14:docId w14:val="7AAB7C8C"/>
  <w15:chartTrackingRefBased/>
  <w15:docId w15:val="{2E951A4A-AB19-4AB1-9B81-F3A10D63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81"/>
    <w:rPr>
      <w:rFonts w:ascii="Times New Roman" w:eastAsia="Times New Roman" w:hAnsi="Times New Roman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B4B81"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B4B81"/>
    <w:rPr>
      <w:rFonts w:ascii="Courier New" w:eastAsia="Times New Roman" w:hAnsi="Courier New" w:cs="Times New Roman"/>
      <w:i/>
      <w:sz w:val="16"/>
      <w:szCs w:val="20"/>
      <w:lang w:val="es-MX" w:eastAsia="es-ES"/>
    </w:rPr>
  </w:style>
  <w:style w:type="paragraph" w:styleId="Header">
    <w:name w:val="header"/>
    <w:basedOn w:val="Normal"/>
    <w:link w:val="HeaderChar"/>
    <w:uiPriority w:val="99"/>
    <w:rsid w:val="006B4B81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B4B8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4B8D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73429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734291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D2125B-99A0-4716-9F81-D2A4B7E1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92AC1-D82A-40D9-BB1D-7FF1DED6C3C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CEC0CF1-65F1-4939-A52B-EBC5F16FB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F28F1-24D3-4226-A6D5-D86593DFC30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159</Words>
  <Characters>911</Characters>
  <Application>Microsoft Office Word</Application>
  <DocSecurity>4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164</cp:revision>
  <cp:lastPrinted>2023-04-25T06:05:00Z</cp:lastPrinted>
  <dcterms:created xsi:type="dcterms:W3CDTF">2024-07-02T01:53:00Z</dcterms:created>
  <dcterms:modified xsi:type="dcterms:W3CDTF">2024-08-07T20:19:00Z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8520600.00000000</vt:lpwstr>
  </property>
  <property fmtid="{D5CDD505-2E9C-101B-9397-08002B2CF9AE}" pid="4" name="MediaServiceImageTags">
    <vt:lpwstr/>
  </property>
</Properties>
</file>